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C71" w:rsidRPr="006E4E63" w:rsidRDefault="00586C71" w:rsidP="008C72E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CF22F5" w:rsidRPr="00E2159E" w:rsidRDefault="001B04FC" w:rsidP="006D378A">
      <w:pPr>
        <w:shd w:val="clear" w:color="auto" w:fill="DBE5F1" w:themeFill="accent1" w:themeFillTint="33"/>
        <w:spacing w:after="0" w:line="240" w:lineRule="auto"/>
        <w:ind w:left="-284" w:right="-166"/>
        <w:jc w:val="center"/>
        <w:rPr>
          <w:rFonts w:ascii="Arial" w:hAnsi="Arial" w:cs="Arial"/>
          <w:b/>
          <w:sz w:val="18"/>
          <w:szCs w:val="18"/>
        </w:rPr>
      </w:pPr>
      <w:r w:rsidRPr="00E2159E">
        <w:rPr>
          <w:rFonts w:ascii="Arial" w:hAnsi="Arial" w:cs="Arial"/>
          <w:b/>
          <w:sz w:val="18"/>
          <w:szCs w:val="18"/>
        </w:rPr>
        <w:t xml:space="preserve">RELATÓRIO DE </w:t>
      </w:r>
      <w:r w:rsidR="00F9698A" w:rsidRPr="00E2159E">
        <w:rPr>
          <w:rFonts w:ascii="Arial" w:hAnsi="Arial" w:cs="Arial"/>
          <w:b/>
          <w:sz w:val="18"/>
          <w:szCs w:val="18"/>
        </w:rPr>
        <w:t>PLANEJAMENTO COMUNITÁRIO</w:t>
      </w:r>
    </w:p>
    <w:p w:rsidR="00E2159E" w:rsidRPr="00E2159E" w:rsidRDefault="00E2159E" w:rsidP="006D378A">
      <w:pPr>
        <w:shd w:val="clear" w:color="auto" w:fill="DBE5F1" w:themeFill="accent1" w:themeFillTint="33"/>
        <w:spacing w:after="0" w:line="240" w:lineRule="auto"/>
        <w:ind w:left="-284" w:right="-166" w:firstLine="284"/>
        <w:jc w:val="center"/>
        <w:rPr>
          <w:rFonts w:ascii="Arial" w:hAnsi="Arial" w:cs="Arial"/>
          <w:b/>
          <w:sz w:val="18"/>
          <w:szCs w:val="18"/>
        </w:rPr>
      </w:pPr>
      <w:r w:rsidRPr="00E2159E">
        <w:rPr>
          <w:rFonts w:ascii="Arial" w:hAnsi="Arial" w:cs="Arial"/>
          <w:b/>
          <w:sz w:val="18"/>
          <w:szCs w:val="18"/>
        </w:rPr>
        <w:t xml:space="preserve">CHAMADA PÚBLIDA DE ATER, ____/______ – ____________________ </w:t>
      </w:r>
    </w:p>
    <w:p w:rsidR="00EF447A" w:rsidRDefault="00EF447A" w:rsidP="008C72E5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5D5054" w:rsidRPr="009B2145" w:rsidRDefault="005D5054" w:rsidP="005D5054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9B2145">
        <w:rPr>
          <w:rFonts w:ascii="Arial" w:hAnsi="Arial" w:cs="Arial"/>
          <w:b/>
          <w:sz w:val="18"/>
          <w:szCs w:val="18"/>
        </w:rPr>
        <w:t>I – INDENTIFICAÇÃO</w:t>
      </w:r>
    </w:p>
    <w:p w:rsidR="005D5054" w:rsidRPr="00E2159E" w:rsidRDefault="005D5054" w:rsidP="008C72E5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84"/>
        <w:gridCol w:w="4252"/>
        <w:gridCol w:w="1134"/>
        <w:gridCol w:w="284"/>
        <w:gridCol w:w="567"/>
        <w:gridCol w:w="567"/>
        <w:gridCol w:w="141"/>
        <w:gridCol w:w="567"/>
        <w:gridCol w:w="2127"/>
      </w:tblGrid>
      <w:tr w:rsidR="005D5054" w:rsidRPr="00E2159E" w:rsidTr="0006297D">
        <w:trPr>
          <w:trHeight w:val="326"/>
        </w:trPr>
        <w:tc>
          <w:tcPr>
            <w:tcW w:w="10916" w:type="dxa"/>
            <w:gridSpan w:val="10"/>
            <w:shd w:val="clear" w:color="auto" w:fill="DBE5F1" w:themeFill="accent1" w:themeFillTint="33"/>
            <w:vAlign w:val="center"/>
          </w:tcPr>
          <w:p w:rsidR="005D5054" w:rsidRPr="009B2145" w:rsidRDefault="005D5054" w:rsidP="005D5054">
            <w:pPr>
              <w:pStyle w:val="PargrafodaLista"/>
              <w:numPr>
                <w:ilvl w:val="1"/>
                <w:numId w:val="27"/>
              </w:numPr>
              <w:autoSpaceDE w:val="0"/>
              <w:spacing w:before="60" w:after="6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B2145">
              <w:rPr>
                <w:rFonts w:ascii="Arial" w:hAnsi="Arial" w:cs="Arial"/>
                <w:b/>
                <w:color w:val="000000"/>
                <w:sz w:val="18"/>
                <w:szCs w:val="18"/>
              </w:rPr>
              <w:t>Dados da Contratada</w:t>
            </w:r>
          </w:p>
        </w:tc>
      </w:tr>
      <w:tr w:rsidR="005D5054" w:rsidRPr="00E2159E" w:rsidTr="00CF5517">
        <w:trPr>
          <w:trHeight w:val="326"/>
        </w:trPr>
        <w:tc>
          <w:tcPr>
            <w:tcW w:w="1277" w:type="dxa"/>
            <w:gridSpan w:val="2"/>
            <w:shd w:val="clear" w:color="auto" w:fill="DBE5F1" w:themeFill="accent1" w:themeFillTint="33"/>
            <w:vAlign w:val="center"/>
          </w:tcPr>
          <w:p w:rsidR="005D5054" w:rsidRPr="009B2145" w:rsidRDefault="005D5054" w:rsidP="0006297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B2145">
              <w:rPr>
                <w:rFonts w:ascii="Arial" w:hAnsi="Arial" w:cs="Arial"/>
                <w:b/>
                <w:sz w:val="18"/>
                <w:szCs w:val="18"/>
              </w:rPr>
              <w:t>Contratada:</w:t>
            </w: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 w:rsidR="005D5054" w:rsidRPr="00E2159E" w:rsidRDefault="005D5054" w:rsidP="0006297D">
            <w:pPr>
              <w:autoSpaceDE w:val="0"/>
              <w:spacing w:before="60" w:after="6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DBE5F1" w:themeFill="accent1" w:themeFillTint="33"/>
            <w:vAlign w:val="center"/>
          </w:tcPr>
          <w:p w:rsidR="005D5054" w:rsidRPr="00E2159E" w:rsidRDefault="005D5054" w:rsidP="0006297D">
            <w:pPr>
              <w:autoSpaceDE w:val="0"/>
              <w:spacing w:before="60" w:after="6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159E">
              <w:rPr>
                <w:rFonts w:ascii="Arial" w:hAnsi="Arial" w:cs="Arial"/>
                <w:b/>
                <w:color w:val="000000"/>
                <w:sz w:val="18"/>
                <w:szCs w:val="18"/>
              </w:rPr>
              <w:t>Data: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D5054" w:rsidRPr="00E2159E" w:rsidRDefault="005D5054" w:rsidP="0006297D">
            <w:pPr>
              <w:autoSpaceDE w:val="0"/>
              <w:spacing w:before="60" w:after="6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5054" w:rsidRPr="00E2159E" w:rsidTr="00CF5517">
        <w:tc>
          <w:tcPr>
            <w:tcW w:w="1277" w:type="dxa"/>
            <w:gridSpan w:val="2"/>
            <w:shd w:val="clear" w:color="auto" w:fill="DBE5F1" w:themeFill="accent1" w:themeFillTint="33"/>
            <w:vAlign w:val="center"/>
          </w:tcPr>
          <w:p w:rsidR="005D5054" w:rsidRPr="00E2159E" w:rsidRDefault="005D5054" w:rsidP="0006297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2159E">
              <w:rPr>
                <w:rFonts w:ascii="Arial" w:hAnsi="Arial" w:cs="Arial"/>
                <w:b/>
                <w:sz w:val="18"/>
                <w:szCs w:val="18"/>
              </w:rPr>
              <w:t>CNPJ: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D5054" w:rsidRPr="00E2159E" w:rsidRDefault="005D5054" w:rsidP="0006297D">
            <w:pPr>
              <w:autoSpaceDE w:val="0"/>
              <w:spacing w:before="60" w:after="6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5D5054" w:rsidRPr="00E2159E" w:rsidRDefault="005D5054" w:rsidP="0006297D">
            <w:pPr>
              <w:autoSpaceDE w:val="0"/>
              <w:spacing w:before="60" w:after="6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159E">
              <w:rPr>
                <w:rFonts w:ascii="Arial" w:hAnsi="Arial" w:cs="Arial"/>
                <w:b/>
                <w:sz w:val="18"/>
                <w:szCs w:val="18"/>
              </w:rPr>
              <w:t>Lote:</w:t>
            </w:r>
          </w:p>
        </w:tc>
        <w:tc>
          <w:tcPr>
            <w:tcW w:w="4253" w:type="dxa"/>
            <w:gridSpan w:val="6"/>
            <w:shd w:val="clear" w:color="auto" w:fill="auto"/>
            <w:vAlign w:val="center"/>
          </w:tcPr>
          <w:p w:rsidR="005D5054" w:rsidRPr="00E2159E" w:rsidRDefault="005D5054" w:rsidP="0006297D">
            <w:pPr>
              <w:autoSpaceDE w:val="0"/>
              <w:spacing w:before="60" w:after="6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5054" w:rsidRPr="00E2159E" w:rsidTr="00CF5517">
        <w:tc>
          <w:tcPr>
            <w:tcW w:w="1277" w:type="dxa"/>
            <w:gridSpan w:val="2"/>
            <w:shd w:val="clear" w:color="auto" w:fill="DBE5F1" w:themeFill="accent1" w:themeFillTint="33"/>
            <w:vAlign w:val="center"/>
          </w:tcPr>
          <w:p w:rsidR="005D5054" w:rsidRPr="00E2159E" w:rsidRDefault="005D5054" w:rsidP="0006297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2159E">
              <w:rPr>
                <w:rFonts w:ascii="Arial" w:hAnsi="Arial" w:cs="Arial"/>
                <w:b/>
                <w:sz w:val="18"/>
                <w:szCs w:val="18"/>
              </w:rPr>
              <w:t>Contrato: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D5054" w:rsidRPr="00E2159E" w:rsidRDefault="005D5054" w:rsidP="0006297D">
            <w:pPr>
              <w:autoSpaceDE w:val="0"/>
              <w:spacing w:before="60" w:after="6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5D5054" w:rsidRPr="00E2159E" w:rsidRDefault="005D5054" w:rsidP="0006297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3C7">
              <w:rPr>
                <w:rFonts w:ascii="Arial" w:hAnsi="Arial" w:cs="Arial"/>
                <w:b/>
                <w:sz w:val="18"/>
                <w:szCs w:val="18"/>
              </w:rPr>
              <w:t>Território:</w:t>
            </w:r>
          </w:p>
        </w:tc>
        <w:tc>
          <w:tcPr>
            <w:tcW w:w="4253" w:type="dxa"/>
            <w:gridSpan w:val="6"/>
            <w:shd w:val="clear" w:color="auto" w:fill="auto"/>
            <w:vAlign w:val="center"/>
          </w:tcPr>
          <w:p w:rsidR="005D5054" w:rsidRPr="00E2159E" w:rsidRDefault="005D5054" w:rsidP="0006297D">
            <w:pPr>
              <w:autoSpaceDE w:val="0"/>
              <w:spacing w:before="60" w:after="6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5054" w:rsidRPr="00596AAF" w:rsidTr="00CF5517">
        <w:tc>
          <w:tcPr>
            <w:tcW w:w="1277" w:type="dxa"/>
            <w:gridSpan w:val="2"/>
            <w:shd w:val="clear" w:color="auto" w:fill="DBE5F1" w:themeFill="accent1" w:themeFillTint="33"/>
            <w:vAlign w:val="center"/>
          </w:tcPr>
          <w:p w:rsidR="005D5054" w:rsidRPr="001F03C7" w:rsidRDefault="005D5054" w:rsidP="0006297D">
            <w:pPr>
              <w:autoSpaceDE w:val="0"/>
              <w:spacing w:before="60" w:after="6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F03C7">
              <w:rPr>
                <w:rFonts w:ascii="Arial" w:hAnsi="Arial" w:cs="Arial"/>
                <w:b/>
                <w:color w:val="000000"/>
                <w:sz w:val="18"/>
                <w:szCs w:val="18"/>
              </w:rPr>
              <w:t>Município: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D5054" w:rsidRPr="00596AAF" w:rsidRDefault="005D5054" w:rsidP="0006297D">
            <w:pPr>
              <w:autoSpaceDE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DBE5F1" w:themeFill="accent1" w:themeFillTint="33"/>
            <w:vAlign w:val="center"/>
          </w:tcPr>
          <w:p w:rsidR="005D5054" w:rsidRPr="00596AAF" w:rsidRDefault="005D5054" w:rsidP="0006297D">
            <w:pPr>
              <w:autoSpaceDE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3C7">
              <w:rPr>
                <w:rFonts w:ascii="Arial" w:hAnsi="Arial" w:cs="Arial"/>
                <w:b/>
                <w:color w:val="000000"/>
                <w:sz w:val="18"/>
                <w:szCs w:val="18"/>
              </w:rPr>
              <w:t>Comunidade</w:t>
            </w:r>
            <w:r w:rsidRPr="00E12AE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5D5054" w:rsidRPr="00596AAF" w:rsidRDefault="005D5054" w:rsidP="0006297D">
            <w:pPr>
              <w:autoSpaceDE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D5054" w:rsidRPr="00596AAF" w:rsidTr="0006297D">
        <w:tc>
          <w:tcPr>
            <w:tcW w:w="10916" w:type="dxa"/>
            <w:gridSpan w:val="10"/>
            <w:shd w:val="clear" w:color="auto" w:fill="DBE5F1" w:themeFill="accent1" w:themeFillTint="33"/>
            <w:vAlign w:val="center"/>
          </w:tcPr>
          <w:p w:rsidR="005D5054" w:rsidRPr="00CF5517" w:rsidRDefault="005D5054" w:rsidP="005D5054">
            <w:pPr>
              <w:pStyle w:val="PargrafodaLista"/>
              <w:numPr>
                <w:ilvl w:val="1"/>
                <w:numId w:val="27"/>
              </w:numPr>
              <w:autoSpaceDE w:val="0"/>
              <w:spacing w:before="60" w:after="60" w:line="240" w:lineRule="auto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CF5517">
              <w:rPr>
                <w:rFonts w:ascii="Arial" w:hAnsi="Arial" w:cs="Arial"/>
                <w:b/>
                <w:color w:val="000000"/>
                <w:sz w:val="18"/>
                <w:szCs w:val="20"/>
              </w:rPr>
              <w:t>Dados do responsável técnico</w:t>
            </w:r>
          </w:p>
        </w:tc>
      </w:tr>
      <w:tr w:rsidR="005D5054" w:rsidRPr="00596AAF" w:rsidTr="0006297D">
        <w:tc>
          <w:tcPr>
            <w:tcW w:w="993" w:type="dxa"/>
            <w:shd w:val="clear" w:color="auto" w:fill="DBE5F1" w:themeFill="accent1" w:themeFillTint="33"/>
            <w:vAlign w:val="center"/>
          </w:tcPr>
          <w:p w:rsidR="005D5054" w:rsidRPr="001F03C7" w:rsidRDefault="005D5054" w:rsidP="0006297D">
            <w:pPr>
              <w:autoSpaceDE w:val="0"/>
              <w:spacing w:before="60" w:after="6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Nome:</w:t>
            </w:r>
          </w:p>
        </w:tc>
        <w:tc>
          <w:tcPr>
            <w:tcW w:w="6521" w:type="dxa"/>
            <w:gridSpan w:val="5"/>
            <w:shd w:val="clear" w:color="auto" w:fill="auto"/>
            <w:vAlign w:val="center"/>
          </w:tcPr>
          <w:p w:rsidR="005D5054" w:rsidRPr="00596AAF" w:rsidRDefault="005D5054" w:rsidP="0006297D">
            <w:pPr>
              <w:autoSpaceDE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DBE5F1" w:themeFill="accent1" w:themeFillTint="33"/>
            <w:vAlign w:val="center"/>
          </w:tcPr>
          <w:p w:rsidR="005D5054" w:rsidRPr="001F03C7" w:rsidRDefault="005D5054" w:rsidP="0006297D">
            <w:pPr>
              <w:autoSpaceDE w:val="0"/>
              <w:spacing w:before="60" w:after="6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159E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C6D9F1" w:themeFill="text2" w:themeFillTint="33"/>
              </w:rPr>
              <w:t>CPF</w:t>
            </w:r>
            <w:r w:rsidRPr="00E2159E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5D5054" w:rsidRPr="00596AAF" w:rsidRDefault="005D5054" w:rsidP="0006297D">
            <w:pPr>
              <w:autoSpaceDE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D5054" w:rsidRPr="005441E9" w:rsidTr="0006297D">
        <w:tblPrEx>
          <w:tblCellMar>
            <w:left w:w="70" w:type="dxa"/>
            <w:right w:w="70" w:type="dxa"/>
          </w:tblCellMar>
          <w:tblLook w:val="0000"/>
        </w:tblPrEx>
        <w:trPr>
          <w:trHeight w:val="342"/>
        </w:trPr>
        <w:tc>
          <w:tcPr>
            <w:tcW w:w="10916" w:type="dxa"/>
            <w:gridSpan w:val="10"/>
            <w:shd w:val="clear" w:color="auto" w:fill="DBE5F1" w:themeFill="accent1" w:themeFillTint="33"/>
            <w:vAlign w:val="center"/>
          </w:tcPr>
          <w:p w:rsidR="005D5054" w:rsidRPr="00435EA0" w:rsidRDefault="005D5054" w:rsidP="005D5054">
            <w:pPr>
              <w:pStyle w:val="PargrafodaLista"/>
              <w:numPr>
                <w:ilvl w:val="1"/>
                <w:numId w:val="27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F03C7">
              <w:rPr>
                <w:rFonts w:ascii="Arial" w:hAnsi="Arial" w:cs="Arial"/>
                <w:b/>
                <w:sz w:val="18"/>
                <w:szCs w:val="18"/>
              </w:rPr>
              <w:t>Público beneficiário</w:t>
            </w:r>
          </w:p>
        </w:tc>
      </w:tr>
      <w:tr w:rsidR="005D5054" w:rsidRPr="005441E9" w:rsidTr="0006297D">
        <w:tblPrEx>
          <w:tblCellMar>
            <w:left w:w="70" w:type="dxa"/>
            <w:right w:w="70" w:type="dxa"/>
          </w:tblCellMar>
          <w:tblLook w:val="0000"/>
        </w:tblPrEx>
        <w:trPr>
          <w:trHeight w:val="334"/>
        </w:trPr>
        <w:tc>
          <w:tcPr>
            <w:tcW w:w="10916" w:type="dxa"/>
            <w:gridSpan w:val="10"/>
            <w:shd w:val="clear" w:color="auto" w:fill="FFFFFF" w:themeFill="background1"/>
            <w:vAlign w:val="center"/>
          </w:tcPr>
          <w:p w:rsidR="005D5054" w:rsidRPr="005441E9" w:rsidRDefault="005D5054" w:rsidP="000629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41E9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Agricultura Familiar Tradicional   </w:t>
            </w:r>
            <w:r w:rsidRPr="005441E9">
              <w:rPr>
                <w:rFonts w:ascii="Arial" w:hAnsi="Arial" w:cs="Arial"/>
                <w:sz w:val="28"/>
                <w:szCs w:val="28"/>
              </w:rPr>
              <w:t>□</w:t>
            </w:r>
            <w:r w:rsidRPr="005441E9">
              <w:rPr>
                <w:rFonts w:ascii="Arial" w:hAnsi="Arial" w:cs="Arial"/>
                <w:sz w:val="18"/>
                <w:szCs w:val="18"/>
              </w:rPr>
              <w:t>Fundo e Fecho de Pasto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441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441E9">
              <w:rPr>
                <w:rFonts w:ascii="Arial" w:hAnsi="Arial" w:cs="Arial"/>
                <w:sz w:val="28"/>
                <w:szCs w:val="28"/>
              </w:rPr>
              <w:t>□</w:t>
            </w:r>
            <w:proofErr w:type="spellStart"/>
            <w:r w:rsidRPr="005441E9">
              <w:rPr>
                <w:rFonts w:ascii="Arial" w:hAnsi="Arial" w:cs="Arial"/>
                <w:sz w:val="18"/>
                <w:szCs w:val="18"/>
              </w:rPr>
              <w:t>Geraizeiros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441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441E9">
              <w:rPr>
                <w:rFonts w:ascii="Arial" w:hAnsi="Arial" w:cs="Arial"/>
                <w:sz w:val="28"/>
                <w:szCs w:val="28"/>
              </w:rPr>
              <w:t>□</w:t>
            </w:r>
            <w:r w:rsidRPr="005441E9">
              <w:rPr>
                <w:rFonts w:ascii="Arial" w:hAnsi="Arial" w:cs="Arial"/>
                <w:sz w:val="18"/>
                <w:szCs w:val="18"/>
              </w:rPr>
              <w:t>Indígena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441E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441E9">
              <w:rPr>
                <w:rFonts w:ascii="Arial" w:hAnsi="Arial" w:cs="Arial"/>
                <w:sz w:val="28"/>
                <w:szCs w:val="28"/>
              </w:rPr>
              <w:t>□</w:t>
            </w:r>
            <w:r w:rsidRPr="005441E9">
              <w:rPr>
                <w:rFonts w:ascii="Arial" w:hAnsi="Arial" w:cs="Arial"/>
                <w:sz w:val="18"/>
                <w:szCs w:val="18"/>
              </w:rPr>
              <w:t>Quilombola</w:t>
            </w:r>
          </w:p>
        </w:tc>
      </w:tr>
    </w:tbl>
    <w:p w:rsidR="00A25F80" w:rsidRPr="005D5054" w:rsidRDefault="00A25F80" w:rsidP="005D505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5D5054" w:rsidRDefault="005D5054" w:rsidP="005D5054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II. CONTEUDO E ESTRUTURA</w:t>
      </w:r>
    </w:p>
    <w:p w:rsidR="001F03C7" w:rsidRDefault="005D5054" w:rsidP="005D5054">
      <w:pPr>
        <w:tabs>
          <w:tab w:val="left" w:pos="2057"/>
        </w:tabs>
        <w:spacing w:after="0"/>
        <w:rPr>
          <w:rFonts w:ascii="Arial" w:hAnsi="Arial" w:cs="Arial"/>
          <w:vanish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tbl>
      <w:tblPr>
        <w:tblW w:w="1091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916"/>
      </w:tblGrid>
      <w:tr w:rsidR="008D37EC" w:rsidRPr="006E4E63" w:rsidTr="001D353B">
        <w:trPr>
          <w:trHeight w:val="378"/>
        </w:trPr>
        <w:tc>
          <w:tcPr>
            <w:tcW w:w="10916" w:type="dxa"/>
            <w:shd w:val="clear" w:color="auto" w:fill="DBE5F1" w:themeFill="accent1" w:themeFillTint="33"/>
            <w:vAlign w:val="bottom"/>
          </w:tcPr>
          <w:p w:rsidR="008D37EC" w:rsidRPr="006E4E63" w:rsidRDefault="001B1010" w:rsidP="0071183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="00627D6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E937B5" w:rsidRPr="006E4E63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B21B33" w:rsidRPr="006E4E6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953AE" w:rsidRPr="006E4E63">
              <w:rPr>
                <w:rFonts w:ascii="Arial" w:hAnsi="Arial" w:cs="Arial"/>
                <w:b/>
                <w:sz w:val="18"/>
                <w:szCs w:val="18"/>
              </w:rPr>
              <w:t>Metodologia</w:t>
            </w:r>
            <w:r w:rsidR="00DF4898" w:rsidRPr="006E4E6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E56E6">
              <w:rPr>
                <w:rFonts w:ascii="Arial" w:hAnsi="Arial" w:cs="Arial"/>
                <w:sz w:val="18"/>
                <w:szCs w:val="18"/>
              </w:rPr>
              <w:t>(D</w:t>
            </w:r>
            <w:r w:rsidR="003D5766" w:rsidRPr="009B715F">
              <w:rPr>
                <w:rFonts w:ascii="Arial" w:hAnsi="Arial" w:cs="Arial"/>
                <w:sz w:val="18"/>
                <w:szCs w:val="18"/>
              </w:rPr>
              <w:t xml:space="preserve">escrever a metodologia utilizada para garantia da </w:t>
            </w:r>
            <w:r w:rsidR="00B379AA" w:rsidRPr="009B715F">
              <w:rPr>
                <w:rFonts w:ascii="Arial" w:hAnsi="Arial" w:cs="Arial"/>
                <w:sz w:val="18"/>
                <w:szCs w:val="18"/>
              </w:rPr>
              <w:t xml:space="preserve">ampla </w:t>
            </w:r>
            <w:r w:rsidR="003D5766" w:rsidRPr="009B715F">
              <w:rPr>
                <w:rFonts w:ascii="Arial" w:hAnsi="Arial" w:cs="Arial"/>
                <w:sz w:val="18"/>
                <w:szCs w:val="18"/>
              </w:rPr>
              <w:t>participaç</w:t>
            </w:r>
            <w:r w:rsidR="009B715F" w:rsidRPr="009B715F">
              <w:rPr>
                <w:rFonts w:ascii="Arial" w:hAnsi="Arial" w:cs="Arial"/>
                <w:sz w:val="18"/>
                <w:szCs w:val="18"/>
              </w:rPr>
              <w:t>ão nas etapas do planejamento</w:t>
            </w:r>
            <w:r w:rsidR="003D5766" w:rsidRPr="009B715F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B01844" w:rsidRPr="006E4E63" w:rsidTr="00ED2E77">
        <w:trPr>
          <w:trHeight w:val="567"/>
        </w:trPr>
        <w:tc>
          <w:tcPr>
            <w:tcW w:w="10916" w:type="dxa"/>
            <w:vAlign w:val="center"/>
          </w:tcPr>
          <w:p w:rsidR="00F953AE" w:rsidRPr="006E4E63" w:rsidRDefault="00F953AE" w:rsidP="0065495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A571E" w:rsidRPr="006E4E63" w:rsidTr="001D353B">
        <w:trPr>
          <w:trHeight w:val="412"/>
        </w:trPr>
        <w:tc>
          <w:tcPr>
            <w:tcW w:w="10916" w:type="dxa"/>
            <w:shd w:val="clear" w:color="auto" w:fill="DBE5F1" w:themeFill="accent1" w:themeFillTint="33"/>
            <w:vAlign w:val="center"/>
          </w:tcPr>
          <w:p w:rsidR="001A571E" w:rsidRPr="006E4E63" w:rsidRDefault="001B1010" w:rsidP="009B715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="00627D6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F26DF2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9B715F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2F25CD">
              <w:rPr>
                <w:rFonts w:ascii="Arial" w:hAnsi="Arial" w:cs="Arial"/>
                <w:b/>
                <w:sz w:val="18"/>
                <w:szCs w:val="18"/>
              </w:rPr>
              <w:t xml:space="preserve">rincipais </w:t>
            </w:r>
            <w:r w:rsidR="001A571E" w:rsidRPr="006E4E63">
              <w:rPr>
                <w:rFonts w:ascii="Arial" w:hAnsi="Arial" w:cs="Arial"/>
                <w:b/>
                <w:sz w:val="18"/>
                <w:szCs w:val="18"/>
              </w:rPr>
              <w:t>potencialidades e dificuldades encontradas no diagnóstico comunitário</w:t>
            </w:r>
          </w:p>
        </w:tc>
      </w:tr>
      <w:tr w:rsidR="00DF4898" w:rsidRPr="006E4E63" w:rsidTr="00ED2E77">
        <w:trPr>
          <w:trHeight w:val="567"/>
        </w:trPr>
        <w:tc>
          <w:tcPr>
            <w:tcW w:w="10916" w:type="dxa"/>
          </w:tcPr>
          <w:p w:rsidR="00264134" w:rsidRPr="006E4E63" w:rsidRDefault="00264134" w:rsidP="0026413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066FB" w:rsidRDefault="002B398A" w:rsidP="0026413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E4E63">
              <w:rPr>
                <w:rFonts w:ascii="Arial" w:hAnsi="Arial" w:cs="Arial"/>
                <w:b/>
                <w:sz w:val="18"/>
                <w:szCs w:val="18"/>
              </w:rPr>
              <w:t>Potencialidades:</w:t>
            </w:r>
          </w:p>
          <w:p w:rsidR="00ED2E77" w:rsidRDefault="00ED2E77" w:rsidP="0026413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4134" w:rsidRPr="006066FB" w:rsidRDefault="00264134" w:rsidP="006066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5742" w:rsidRPr="006E4E63" w:rsidTr="00ED2E77">
        <w:trPr>
          <w:trHeight w:val="567"/>
        </w:trPr>
        <w:tc>
          <w:tcPr>
            <w:tcW w:w="10916" w:type="dxa"/>
          </w:tcPr>
          <w:p w:rsidR="00E05742" w:rsidRPr="006E4E63" w:rsidRDefault="00E05742" w:rsidP="00E0574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742" w:rsidRDefault="002B398A" w:rsidP="00ED2E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E4E63">
              <w:rPr>
                <w:rFonts w:ascii="Arial" w:hAnsi="Arial" w:cs="Arial"/>
                <w:b/>
                <w:sz w:val="18"/>
                <w:szCs w:val="18"/>
              </w:rPr>
              <w:t>Dificuldades:</w:t>
            </w:r>
          </w:p>
          <w:p w:rsidR="00ED2E77" w:rsidRDefault="00ED2E77" w:rsidP="00ED2E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D2E77" w:rsidRPr="006E4E63" w:rsidRDefault="00ED2E77" w:rsidP="00ED2E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4898" w:rsidRPr="006E4E63" w:rsidTr="001D353B">
        <w:trPr>
          <w:trHeight w:val="433"/>
        </w:trPr>
        <w:tc>
          <w:tcPr>
            <w:tcW w:w="10916" w:type="dxa"/>
            <w:shd w:val="clear" w:color="auto" w:fill="DBE5F1" w:themeFill="accent1" w:themeFillTint="33"/>
            <w:vAlign w:val="center"/>
          </w:tcPr>
          <w:p w:rsidR="00BC16C8" w:rsidRPr="006E4E63" w:rsidRDefault="001B1010" w:rsidP="002C0F7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="00627D64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F26DF2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2C0F74">
              <w:rPr>
                <w:rFonts w:ascii="Arial" w:hAnsi="Arial" w:cs="Arial"/>
                <w:b/>
                <w:sz w:val="18"/>
                <w:szCs w:val="18"/>
              </w:rPr>
              <w:t>Descrever</w:t>
            </w:r>
            <w:r w:rsidR="00DF4898" w:rsidRPr="006E4E63">
              <w:rPr>
                <w:rFonts w:ascii="Arial" w:hAnsi="Arial" w:cs="Arial"/>
                <w:b/>
                <w:sz w:val="18"/>
                <w:szCs w:val="18"/>
              </w:rPr>
              <w:t xml:space="preserve"> estratégias</w:t>
            </w:r>
            <w:r w:rsidR="002C0F74">
              <w:rPr>
                <w:rFonts w:ascii="Arial" w:hAnsi="Arial" w:cs="Arial"/>
                <w:b/>
                <w:sz w:val="18"/>
                <w:szCs w:val="18"/>
              </w:rPr>
              <w:t xml:space="preserve"> que</w:t>
            </w:r>
            <w:r w:rsidR="00DF4898" w:rsidRPr="006E4E6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F0992">
              <w:rPr>
                <w:rFonts w:ascii="Arial" w:hAnsi="Arial" w:cs="Arial"/>
                <w:b/>
                <w:sz w:val="18"/>
                <w:szCs w:val="18"/>
              </w:rPr>
              <w:t xml:space="preserve">serão </w:t>
            </w:r>
            <w:r w:rsidR="002E1256">
              <w:rPr>
                <w:rFonts w:ascii="Arial" w:hAnsi="Arial" w:cs="Arial"/>
                <w:b/>
                <w:sz w:val="18"/>
                <w:szCs w:val="18"/>
              </w:rPr>
              <w:t xml:space="preserve">adotadas para </w:t>
            </w:r>
            <w:r w:rsidR="002C0F74">
              <w:rPr>
                <w:rFonts w:ascii="Arial" w:hAnsi="Arial" w:cs="Arial"/>
                <w:b/>
                <w:sz w:val="18"/>
                <w:szCs w:val="18"/>
              </w:rPr>
              <w:t xml:space="preserve">superar </w:t>
            </w:r>
            <w:r w:rsidR="006F4F41" w:rsidRPr="006E4E63">
              <w:rPr>
                <w:rFonts w:ascii="Arial" w:hAnsi="Arial" w:cs="Arial"/>
                <w:b/>
                <w:sz w:val="18"/>
                <w:szCs w:val="18"/>
              </w:rPr>
              <w:t>dificuldades encontr</w:t>
            </w:r>
            <w:r w:rsidR="00BC16C8" w:rsidRPr="006E4E63">
              <w:rPr>
                <w:rFonts w:ascii="Arial" w:hAnsi="Arial" w:cs="Arial"/>
                <w:b/>
                <w:sz w:val="18"/>
                <w:szCs w:val="18"/>
              </w:rPr>
              <w:t>adas no diagnóstico comunitário</w:t>
            </w:r>
          </w:p>
        </w:tc>
      </w:tr>
      <w:tr w:rsidR="00BC16C8" w:rsidRPr="006E4E63" w:rsidTr="003B6FF1">
        <w:trPr>
          <w:trHeight w:val="567"/>
        </w:trPr>
        <w:tc>
          <w:tcPr>
            <w:tcW w:w="10916" w:type="dxa"/>
            <w:shd w:val="clear" w:color="auto" w:fill="auto"/>
            <w:vAlign w:val="center"/>
          </w:tcPr>
          <w:p w:rsidR="00BC16C8" w:rsidRDefault="00BC16C8" w:rsidP="006F4F4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B6FF1" w:rsidRPr="006E4E63" w:rsidRDefault="003B6FF1" w:rsidP="006F4F4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24657" w:rsidRPr="006E4E63" w:rsidTr="001D353B">
        <w:trPr>
          <w:trHeight w:val="420"/>
        </w:trPr>
        <w:tc>
          <w:tcPr>
            <w:tcW w:w="10916" w:type="dxa"/>
            <w:shd w:val="clear" w:color="auto" w:fill="DBE5F1" w:themeFill="accent1" w:themeFillTint="33"/>
            <w:vAlign w:val="center"/>
          </w:tcPr>
          <w:p w:rsidR="00124657" w:rsidRPr="006E4E63" w:rsidRDefault="001B1010" w:rsidP="00AC781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="00627D64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F26DF2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2E1256">
              <w:rPr>
                <w:rFonts w:ascii="Arial" w:hAnsi="Arial" w:cs="Arial"/>
                <w:b/>
                <w:sz w:val="18"/>
                <w:szCs w:val="18"/>
              </w:rPr>
              <w:t>Descrever</w:t>
            </w:r>
            <w:r w:rsidR="002E1256" w:rsidRPr="006E4E6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24657" w:rsidRPr="006E4E63">
              <w:rPr>
                <w:rFonts w:ascii="Arial" w:hAnsi="Arial" w:cs="Arial"/>
                <w:b/>
                <w:sz w:val="18"/>
                <w:szCs w:val="18"/>
              </w:rPr>
              <w:t>estratégias de acesso ao mercado</w:t>
            </w:r>
            <w:r w:rsidR="001246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124657" w:rsidRPr="006E4E63" w:rsidTr="00DF4898">
        <w:trPr>
          <w:trHeight w:val="271"/>
        </w:trPr>
        <w:tc>
          <w:tcPr>
            <w:tcW w:w="10916" w:type="dxa"/>
            <w:vAlign w:val="center"/>
          </w:tcPr>
          <w:p w:rsidR="00124657" w:rsidRPr="006E4E63" w:rsidRDefault="00124657" w:rsidP="0012465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4657" w:rsidRPr="00D018F0" w:rsidRDefault="000D018F" w:rsidP="001246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Convencional</w:t>
            </w:r>
            <w:r w:rsidR="00D018F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018F0" w:rsidRPr="00D018F0">
              <w:rPr>
                <w:rFonts w:ascii="Arial" w:hAnsi="Arial" w:cs="Arial"/>
                <w:sz w:val="18"/>
                <w:szCs w:val="18"/>
              </w:rPr>
              <w:t xml:space="preserve">(feiras </w:t>
            </w:r>
            <w:r w:rsidR="00D173F7">
              <w:rPr>
                <w:rFonts w:ascii="Arial" w:hAnsi="Arial" w:cs="Arial"/>
                <w:sz w:val="18"/>
                <w:szCs w:val="18"/>
              </w:rPr>
              <w:t>orgânicas, da Agricultura Familiar ou agroecológicas</w:t>
            </w:r>
            <w:r w:rsidR="00D018F0" w:rsidRPr="00D018F0">
              <w:rPr>
                <w:rFonts w:ascii="Arial" w:hAnsi="Arial" w:cs="Arial"/>
                <w:sz w:val="18"/>
                <w:szCs w:val="18"/>
              </w:rPr>
              <w:t>, feiras livres, Supermercados, Mercearias, etc..</w:t>
            </w:r>
            <w:r w:rsidR="00AC781B" w:rsidRPr="00D018F0">
              <w:rPr>
                <w:rFonts w:ascii="Arial" w:hAnsi="Arial" w:cs="Arial"/>
                <w:sz w:val="18"/>
                <w:szCs w:val="18"/>
              </w:rPr>
              <w:t>):</w:t>
            </w:r>
          </w:p>
          <w:p w:rsidR="00D018F0" w:rsidRPr="00466AF7" w:rsidRDefault="00D018F0" w:rsidP="001246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173F7" w:rsidRDefault="00466AF7" w:rsidP="001246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66AF7">
              <w:rPr>
                <w:rFonts w:ascii="Arial" w:hAnsi="Arial" w:cs="Arial"/>
                <w:sz w:val="18"/>
                <w:szCs w:val="18"/>
              </w:rPr>
              <w:t>Meta: __</w:t>
            </w:r>
            <w:r w:rsidR="00CF5517">
              <w:rPr>
                <w:rFonts w:ascii="Arial" w:hAnsi="Arial" w:cs="Arial"/>
                <w:sz w:val="18"/>
                <w:szCs w:val="18"/>
              </w:rPr>
              <w:t>__</w:t>
            </w:r>
            <w:r w:rsidRPr="00466AF7">
              <w:rPr>
                <w:rFonts w:ascii="Arial" w:hAnsi="Arial" w:cs="Arial"/>
                <w:sz w:val="18"/>
                <w:szCs w:val="18"/>
              </w:rPr>
              <w:t>_</w:t>
            </w:r>
            <w:r>
              <w:rPr>
                <w:rFonts w:ascii="Arial" w:hAnsi="Arial" w:cs="Arial"/>
                <w:sz w:val="18"/>
                <w:szCs w:val="18"/>
              </w:rPr>
              <w:t xml:space="preserve"> Famílias comercializando</w:t>
            </w:r>
          </w:p>
          <w:p w:rsidR="000D018F" w:rsidRPr="00466AF7" w:rsidRDefault="00D173F7" w:rsidP="001246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Onde:</w:t>
            </w:r>
            <w:r w:rsidR="00466A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5FC4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em Feiras orgânicas, da Agricultura Familiar ou agroecológicas; </w:t>
            </w:r>
            <w:r w:rsidRPr="002D5FC4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em Feiras livres; </w:t>
            </w:r>
            <w:r w:rsidRPr="002D5FC4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com Supermercados ou Mercearias.</w:t>
            </w:r>
          </w:p>
          <w:p w:rsidR="000D018F" w:rsidRDefault="000D018F" w:rsidP="001246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F5517" w:rsidRPr="00466AF7" w:rsidRDefault="00CF5517" w:rsidP="001246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24657" w:rsidRDefault="000D018F" w:rsidP="001246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Institucional</w:t>
            </w:r>
            <w:r w:rsidR="00D018F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018F0" w:rsidRPr="00D018F0">
              <w:rPr>
                <w:rFonts w:ascii="Arial" w:hAnsi="Arial" w:cs="Arial"/>
                <w:sz w:val="18"/>
                <w:szCs w:val="18"/>
              </w:rPr>
              <w:t>(PAA, PNAE, etc.)</w:t>
            </w:r>
            <w:r w:rsidRPr="00D018F0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33BBD" w:rsidRDefault="00633BBD" w:rsidP="001246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173F7" w:rsidRDefault="00D173F7" w:rsidP="00D173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66AF7">
              <w:rPr>
                <w:rFonts w:ascii="Arial" w:hAnsi="Arial" w:cs="Arial"/>
                <w:sz w:val="18"/>
                <w:szCs w:val="18"/>
              </w:rPr>
              <w:t>Meta: __</w:t>
            </w:r>
            <w:r w:rsidR="00CF5517">
              <w:rPr>
                <w:rFonts w:ascii="Arial" w:hAnsi="Arial" w:cs="Arial"/>
                <w:sz w:val="18"/>
                <w:szCs w:val="18"/>
              </w:rPr>
              <w:t>__</w:t>
            </w:r>
            <w:r w:rsidRPr="00466AF7">
              <w:rPr>
                <w:rFonts w:ascii="Arial" w:hAnsi="Arial" w:cs="Arial"/>
                <w:sz w:val="18"/>
                <w:szCs w:val="18"/>
              </w:rPr>
              <w:t>_</w:t>
            </w:r>
            <w:r>
              <w:rPr>
                <w:rFonts w:ascii="Arial" w:hAnsi="Arial" w:cs="Arial"/>
                <w:sz w:val="18"/>
                <w:szCs w:val="18"/>
              </w:rPr>
              <w:t xml:space="preserve"> Famílias comercializando</w:t>
            </w:r>
          </w:p>
          <w:p w:rsidR="00D173F7" w:rsidRPr="00466AF7" w:rsidRDefault="00D173F7" w:rsidP="00D173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Onde: </w:t>
            </w:r>
            <w:r w:rsidRPr="002D5FC4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PAA; </w:t>
            </w:r>
            <w:r w:rsidRPr="002D5FC4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PNAE.</w:t>
            </w:r>
          </w:p>
          <w:p w:rsidR="00124657" w:rsidRPr="006E4E63" w:rsidRDefault="00124657" w:rsidP="0012465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75288" w:rsidRPr="00A75288" w:rsidTr="001D353B">
        <w:trPr>
          <w:trHeight w:val="318"/>
        </w:trPr>
        <w:tc>
          <w:tcPr>
            <w:tcW w:w="10916" w:type="dxa"/>
            <w:shd w:val="clear" w:color="auto" w:fill="DBE5F1" w:themeFill="accent1" w:themeFillTint="33"/>
            <w:vAlign w:val="center"/>
          </w:tcPr>
          <w:p w:rsidR="00124657" w:rsidRPr="00A75288" w:rsidRDefault="001B1010" w:rsidP="00CD69E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</w:t>
            </w:r>
            <w:r w:rsidR="00627D64" w:rsidRPr="00A75288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CD69E1">
              <w:rPr>
                <w:rFonts w:ascii="Arial" w:hAnsi="Arial" w:cs="Arial"/>
                <w:b/>
                <w:sz w:val="18"/>
                <w:szCs w:val="18"/>
              </w:rPr>
              <w:t xml:space="preserve"> E</w:t>
            </w:r>
            <w:r w:rsidR="002E1256" w:rsidRPr="00A75288">
              <w:rPr>
                <w:rFonts w:ascii="Arial" w:hAnsi="Arial" w:cs="Arial"/>
                <w:b/>
                <w:sz w:val="18"/>
                <w:szCs w:val="18"/>
              </w:rPr>
              <w:t>stratégias</w:t>
            </w:r>
            <w:r w:rsidR="00124657" w:rsidRPr="00A75288">
              <w:rPr>
                <w:rFonts w:ascii="Arial" w:hAnsi="Arial" w:cs="Arial"/>
                <w:b/>
                <w:sz w:val="18"/>
                <w:szCs w:val="18"/>
              </w:rPr>
              <w:t xml:space="preserve"> de acesso às políticas públicas</w:t>
            </w:r>
          </w:p>
        </w:tc>
      </w:tr>
      <w:tr w:rsidR="00A75288" w:rsidRPr="00A75288" w:rsidTr="00E7312B">
        <w:trPr>
          <w:trHeight w:val="910"/>
        </w:trPr>
        <w:tc>
          <w:tcPr>
            <w:tcW w:w="10916" w:type="dxa"/>
            <w:shd w:val="clear" w:color="auto" w:fill="auto"/>
            <w:vAlign w:val="center"/>
          </w:tcPr>
          <w:p w:rsidR="00A75288" w:rsidRPr="00A75288" w:rsidRDefault="00A75288" w:rsidP="0012465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638C5" w:rsidRPr="00A75288" w:rsidRDefault="00CD69E1" w:rsidP="0012465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PRONAF,</w:t>
            </w:r>
            <w:r w:rsidR="00CF55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F669E" w:rsidRPr="00466AF7">
              <w:rPr>
                <w:rFonts w:ascii="Arial" w:hAnsi="Arial" w:cs="Arial"/>
                <w:sz w:val="18"/>
                <w:szCs w:val="18"/>
              </w:rPr>
              <w:t xml:space="preserve">Meta: </w:t>
            </w:r>
            <w:r w:rsidR="00CF5517" w:rsidRPr="00466AF7">
              <w:rPr>
                <w:rFonts w:ascii="Arial" w:hAnsi="Arial" w:cs="Arial"/>
                <w:sz w:val="18"/>
                <w:szCs w:val="18"/>
              </w:rPr>
              <w:t>__</w:t>
            </w:r>
            <w:r w:rsidR="00CF5517">
              <w:rPr>
                <w:rFonts w:ascii="Arial" w:hAnsi="Arial" w:cs="Arial"/>
                <w:sz w:val="18"/>
                <w:szCs w:val="18"/>
              </w:rPr>
              <w:t>__</w:t>
            </w:r>
            <w:r w:rsidR="00CF5517" w:rsidRPr="00466AF7">
              <w:rPr>
                <w:rFonts w:ascii="Arial" w:hAnsi="Arial" w:cs="Arial"/>
                <w:sz w:val="18"/>
                <w:szCs w:val="18"/>
              </w:rPr>
              <w:t>_</w:t>
            </w:r>
            <w:r w:rsidR="00CF55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669E">
              <w:rPr>
                <w:rFonts w:ascii="Arial" w:hAnsi="Arial" w:cs="Arial"/>
                <w:sz w:val="18"/>
                <w:szCs w:val="18"/>
              </w:rPr>
              <w:t>Famílias contratadas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24657" w:rsidRPr="00CD69E1" w:rsidRDefault="00CD69E1" w:rsidP="001246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69E1">
              <w:rPr>
                <w:rFonts w:ascii="Arial" w:hAnsi="Arial" w:cs="Arial"/>
                <w:sz w:val="18"/>
                <w:szCs w:val="18"/>
              </w:rPr>
              <w:t>Descrever:</w:t>
            </w:r>
          </w:p>
          <w:p w:rsidR="00CF5517" w:rsidRDefault="00CF5517" w:rsidP="0012465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5517" w:rsidRDefault="00CF5517" w:rsidP="0012465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5517" w:rsidRPr="00A75288" w:rsidRDefault="00CF5517" w:rsidP="0012465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2226C" w:rsidRPr="00A75288" w:rsidRDefault="00D018F0" w:rsidP="001246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5288">
              <w:rPr>
                <w:rFonts w:ascii="Arial" w:hAnsi="Arial" w:cs="Arial"/>
                <w:b/>
                <w:sz w:val="18"/>
                <w:szCs w:val="18"/>
              </w:rPr>
              <w:t>Garantia Safra</w:t>
            </w:r>
            <w:r w:rsidR="00CD69E1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A7528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F669E" w:rsidRPr="00466AF7">
              <w:rPr>
                <w:rFonts w:ascii="Arial" w:hAnsi="Arial" w:cs="Arial"/>
                <w:sz w:val="18"/>
                <w:szCs w:val="18"/>
              </w:rPr>
              <w:t xml:space="preserve">Meta: </w:t>
            </w:r>
            <w:r w:rsidR="00CF5517" w:rsidRPr="00466AF7">
              <w:rPr>
                <w:rFonts w:ascii="Arial" w:hAnsi="Arial" w:cs="Arial"/>
                <w:sz w:val="18"/>
                <w:szCs w:val="18"/>
              </w:rPr>
              <w:t>__</w:t>
            </w:r>
            <w:r w:rsidR="00CF5517">
              <w:rPr>
                <w:rFonts w:ascii="Arial" w:hAnsi="Arial" w:cs="Arial"/>
                <w:sz w:val="18"/>
                <w:szCs w:val="18"/>
              </w:rPr>
              <w:t>__</w:t>
            </w:r>
            <w:r w:rsidR="00CF5517" w:rsidRPr="00466AF7">
              <w:rPr>
                <w:rFonts w:ascii="Arial" w:hAnsi="Arial" w:cs="Arial"/>
                <w:sz w:val="18"/>
                <w:szCs w:val="18"/>
              </w:rPr>
              <w:t>_</w:t>
            </w:r>
            <w:r w:rsidR="00CF55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669E">
              <w:rPr>
                <w:rFonts w:ascii="Arial" w:hAnsi="Arial" w:cs="Arial"/>
                <w:sz w:val="18"/>
                <w:szCs w:val="18"/>
              </w:rPr>
              <w:t>Famílias aderidas</w:t>
            </w:r>
            <w:r w:rsidR="00CD69E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D69E1" w:rsidRPr="00A75288">
              <w:rPr>
                <w:rFonts w:ascii="Arial" w:hAnsi="Arial" w:cs="Arial"/>
                <w:sz w:val="18"/>
                <w:szCs w:val="18"/>
              </w:rPr>
              <w:t>(para os municípios que se enquadram no programa)</w:t>
            </w:r>
            <w:r w:rsidR="00CD69E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D69E1" w:rsidRPr="00CD69E1" w:rsidRDefault="00CD69E1" w:rsidP="00CD69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69E1">
              <w:rPr>
                <w:rFonts w:ascii="Arial" w:hAnsi="Arial" w:cs="Arial"/>
                <w:sz w:val="18"/>
                <w:szCs w:val="18"/>
              </w:rPr>
              <w:t>Descrever:</w:t>
            </w:r>
          </w:p>
          <w:p w:rsidR="00D018F0" w:rsidRDefault="00D018F0" w:rsidP="0012465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5517" w:rsidRDefault="00CF5517" w:rsidP="0012465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5517" w:rsidRDefault="00CF5517" w:rsidP="0012465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5517" w:rsidRPr="00A75288" w:rsidRDefault="00CF5517" w:rsidP="0012465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6636" w:rsidRDefault="00596636" w:rsidP="0012465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75288">
              <w:rPr>
                <w:rFonts w:ascii="Arial" w:hAnsi="Arial" w:cs="Arial"/>
                <w:b/>
                <w:sz w:val="18"/>
                <w:szCs w:val="18"/>
              </w:rPr>
              <w:t>BAHIA PRODUTIVA</w:t>
            </w:r>
            <w:r w:rsidR="00CD69E1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EF669E" w:rsidRPr="00466AF7">
              <w:rPr>
                <w:rFonts w:ascii="Arial" w:hAnsi="Arial" w:cs="Arial"/>
                <w:sz w:val="18"/>
                <w:szCs w:val="18"/>
              </w:rPr>
              <w:t xml:space="preserve">Meta: </w:t>
            </w:r>
            <w:r w:rsidR="00CF5517" w:rsidRPr="00466AF7">
              <w:rPr>
                <w:rFonts w:ascii="Arial" w:hAnsi="Arial" w:cs="Arial"/>
                <w:sz w:val="18"/>
                <w:szCs w:val="18"/>
              </w:rPr>
              <w:t>__</w:t>
            </w:r>
            <w:r w:rsidR="00CF5517">
              <w:rPr>
                <w:rFonts w:ascii="Arial" w:hAnsi="Arial" w:cs="Arial"/>
                <w:sz w:val="18"/>
                <w:szCs w:val="18"/>
              </w:rPr>
              <w:t>__</w:t>
            </w:r>
            <w:r w:rsidR="00CF5517" w:rsidRPr="00466AF7">
              <w:rPr>
                <w:rFonts w:ascii="Arial" w:hAnsi="Arial" w:cs="Arial"/>
                <w:sz w:val="18"/>
                <w:szCs w:val="18"/>
              </w:rPr>
              <w:t>_</w:t>
            </w:r>
            <w:r w:rsidR="00CF55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669E">
              <w:rPr>
                <w:rFonts w:ascii="Arial" w:hAnsi="Arial" w:cs="Arial"/>
                <w:sz w:val="18"/>
                <w:szCs w:val="18"/>
              </w:rPr>
              <w:t>Proposta elaborada</w:t>
            </w:r>
            <w:r w:rsidR="00CD69E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D69E1" w:rsidRPr="00CD69E1" w:rsidRDefault="00CD69E1" w:rsidP="00CD69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69E1">
              <w:rPr>
                <w:rFonts w:ascii="Arial" w:hAnsi="Arial" w:cs="Arial"/>
                <w:sz w:val="18"/>
                <w:szCs w:val="18"/>
              </w:rPr>
              <w:t>Descrever:</w:t>
            </w:r>
          </w:p>
          <w:p w:rsidR="00CD69E1" w:rsidRDefault="00CD69E1" w:rsidP="0012465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69E1" w:rsidRDefault="00CD69E1" w:rsidP="0012465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69E1" w:rsidRPr="00A75288" w:rsidRDefault="00CD69E1" w:rsidP="0012465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106A4" w:rsidRPr="00A75288" w:rsidRDefault="007106A4" w:rsidP="0012465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75288">
              <w:rPr>
                <w:rFonts w:ascii="Arial" w:hAnsi="Arial" w:cs="Arial"/>
                <w:b/>
                <w:sz w:val="18"/>
                <w:szCs w:val="18"/>
              </w:rPr>
              <w:t>Outras Políticas:</w:t>
            </w:r>
          </w:p>
          <w:p w:rsidR="00CD69E1" w:rsidRDefault="00CD69E1" w:rsidP="00CD69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________________,</w:t>
            </w:r>
            <w:r w:rsidRPr="00466AF7">
              <w:rPr>
                <w:rFonts w:ascii="Arial" w:hAnsi="Arial" w:cs="Arial"/>
                <w:sz w:val="18"/>
                <w:szCs w:val="18"/>
              </w:rPr>
              <w:t xml:space="preserve"> Meta: __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Pr="00466AF7">
              <w:rPr>
                <w:rFonts w:ascii="Arial" w:hAnsi="Arial" w:cs="Arial"/>
                <w:sz w:val="18"/>
                <w:szCs w:val="18"/>
              </w:rPr>
              <w:t>_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00E7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="00700E75">
              <w:rPr>
                <w:rFonts w:ascii="Arial" w:hAnsi="Arial" w:cs="Arial"/>
                <w:sz w:val="18"/>
                <w:szCs w:val="18"/>
              </w:rPr>
              <w:t>__________  ____________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D69E1" w:rsidRPr="00CD69E1" w:rsidRDefault="00CD69E1" w:rsidP="00CD69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69E1">
              <w:rPr>
                <w:rFonts w:ascii="Arial" w:hAnsi="Arial" w:cs="Arial"/>
                <w:sz w:val="18"/>
                <w:szCs w:val="18"/>
              </w:rPr>
              <w:t>Descrever:</w:t>
            </w:r>
          </w:p>
          <w:p w:rsidR="00EF669E" w:rsidRDefault="00EF669E" w:rsidP="0012465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451D" w:rsidRDefault="007E451D" w:rsidP="0012465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  <w:p w:rsidR="00CD69E1" w:rsidRPr="00A75288" w:rsidRDefault="00CD69E1" w:rsidP="0012465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4657" w:rsidRPr="00A75288" w:rsidRDefault="00124657" w:rsidP="0012465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24657" w:rsidRPr="006E4E63" w:rsidTr="001D353B">
        <w:trPr>
          <w:trHeight w:val="366"/>
        </w:trPr>
        <w:tc>
          <w:tcPr>
            <w:tcW w:w="10916" w:type="dxa"/>
            <w:shd w:val="clear" w:color="auto" w:fill="DBE5F1" w:themeFill="accent1" w:themeFillTint="33"/>
            <w:vAlign w:val="center"/>
          </w:tcPr>
          <w:p w:rsidR="00124657" w:rsidRPr="006E4E63" w:rsidRDefault="001B1010" w:rsidP="00B379A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="00627D64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F26DF2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B379AA">
              <w:rPr>
                <w:rFonts w:ascii="Arial" w:hAnsi="Arial" w:cs="Arial"/>
                <w:b/>
                <w:sz w:val="18"/>
                <w:szCs w:val="18"/>
              </w:rPr>
              <w:t>Descrever</w:t>
            </w:r>
            <w:r w:rsidR="00B379AA" w:rsidRPr="006E4E63">
              <w:rPr>
                <w:rFonts w:ascii="Arial" w:hAnsi="Arial" w:cs="Arial"/>
                <w:b/>
                <w:sz w:val="18"/>
                <w:szCs w:val="18"/>
              </w:rPr>
              <w:t xml:space="preserve"> estratégias </w:t>
            </w:r>
            <w:r w:rsidR="00B379AA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7106A4">
              <w:rPr>
                <w:rFonts w:ascii="Arial" w:hAnsi="Arial" w:cs="Arial"/>
                <w:b/>
                <w:sz w:val="18"/>
                <w:szCs w:val="18"/>
              </w:rPr>
              <w:t>e organização/dinamização</w:t>
            </w:r>
            <w:r w:rsidR="00124657" w:rsidRPr="006E4E63">
              <w:rPr>
                <w:rFonts w:ascii="Arial" w:hAnsi="Arial" w:cs="Arial"/>
                <w:b/>
                <w:sz w:val="18"/>
                <w:szCs w:val="18"/>
              </w:rPr>
              <w:t xml:space="preserve"> da produção</w:t>
            </w:r>
          </w:p>
        </w:tc>
      </w:tr>
      <w:tr w:rsidR="00124657" w:rsidRPr="006E4E63" w:rsidTr="00E7312B">
        <w:trPr>
          <w:trHeight w:val="142"/>
        </w:trPr>
        <w:tc>
          <w:tcPr>
            <w:tcW w:w="10916" w:type="dxa"/>
            <w:shd w:val="clear" w:color="auto" w:fill="auto"/>
            <w:vAlign w:val="center"/>
          </w:tcPr>
          <w:p w:rsidR="00124657" w:rsidRDefault="00124657" w:rsidP="0012465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638C5" w:rsidRDefault="007638C5" w:rsidP="0012465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4657" w:rsidRPr="006E4E63" w:rsidRDefault="00124657" w:rsidP="0012465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24657" w:rsidRPr="006E4E63" w:rsidTr="001D353B">
        <w:trPr>
          <w:trHeight w:val="298"/>
        </w:trPr>
        <w:tc>
          <w:tcPr>
            <w:tcW w:w="10916" w:type="dxa"/>
            <w:shd w:val="clear" w:color="auto" w:fill="DBE5F1" w:themeFill="accent1" w:themeFillTint="33"/>
            <w:vAlign w:val="center"/>
          </w:tcPr>
          <w:p w:rsidR="00124657" w:rsidRPr="006E4E63" w:rsidRDefault="001B1010" w:rsidP="007106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="00627D64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F26DF2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124657" w:rsidRPr="006E4E63">
              <w:rPr>
                <w:rFonts w:ascii="Arial" w:hAnsi="Arial" w:cs="Arial"/>
                <w:b/>
                <w:sz w:val="18"/>
                <w:szCs w:val="18"/>
              </w:rPr>
              <w:t xml:space="preserve">Descrever </w:t>
            </w:r>
            <w:r w:rsidR="00D61304">
              <w:rPr>
                <w:rFonts w:ascii="Arial" w:hAnsi="Arial" w:cs="Arial"/>
                <w:b/>
                <w:sz w:val="18"/>
                <w:szCs w:val="18"/>
              </w:rPr>
              <w:t>parcerias institucionais que existem ou serão articuladas para dinamização produtiva da comunidade</w:t>
            </w:r>
          </w:p>
        </w:tc>
      </w:tr>
      <w:tr w:rsidR="00124657" w:rsidRPr="006E4E63" w:rsidTr="00E7312B">
        <w:trPr>
          <w:trHeight w:val="516"/>
        </w:trPr>
        <w:tc>
          <w:tcPr>
            <w:tcW w:w="10916" w:type="dxa"/>
            <w:shd w:val="clear" w:color="auto" w:fill="auto"/>
            <w:vAlign w:val="center"/>
          </w:tcPr>
          <w:p w:rsidR="00124657" w:rsidRPr="006E4E63" w:rsidRDefault="00124657" w:rsidP="0012465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638C5" w:rsidRDefault="007638C5" w:rsidP="0012465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638C5" w:rsidRPr="006E4E63" w:rsidRDefault="007638C5" w:rsidP="0012465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106A4" w:rsidRPr="006E4E63" w:rsidTr="001D353B">
        <w:trPr>
          <w:trHeight w:val="516"/>
        </w:trPr>
        <w:tc>
          <w:tcPr>
            <w:tcW w:w="10916" w:type="dxa"/>
            <w:shd w:val="clear" w:color="auto" w:fill="DBE5F1" w:themeFill="accent1" w:themeFillTint="33"/>
            <w:vAlign w:val="center"/>
          </w:tcPr>
          <w:p w:rsidR="007106A4" w:rsidRPr="006E4E63" w:rsidRDefault="001B1010" w:rsidP="003733C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="00627D64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7106A4">
              <w:rPr>
                <w:rFonts w:ascii="Arial" w:hAnsi="Arial" w:cs="Arial"/>
                <w:b/>
                <w:sz w:val="18"/>
                <w:szCs w:val="18"/>
              </w:rPr>
              <w:t>. Famílias selecionadas para receber ATER</w:t>
            </w:r>
          </w:p>
        </w:tc>
      </w:tr>
      <w:tr w:rsidR="007106A4" w:rsidRPr="006E4E63" w:rsidTr="00E7312B">
        <w:trPr>
          <w:trHeight w:val="516"/>
        </w:trPr>
        <w:tc>
          <w:tcPr>
            <w:tcW w:w="10916" w:type="dxa"/>
            <w:shd w:val="clear" w:color="auto" w:fill="auto"/>
            <w:vAlign w:val="center"/>
          </w:tcPr>
          <w:p w:rsidR="007106A4" w:rsidRPr="007623A8" w:rsidRDefault="007106A4" w:rsidP="003733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106A4" w:rsidRPr="007623A8" w:rsidRDefault="007106A4" w:rsidP="003733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23A8">
              <w:rPr>
                <w:rFonts w:ascii="Arial" w:hAnsi="Arial" w:cs="Arial"/>
                <w:sz w:val="18"/>
                <w:szCs w:val="18"/>
              </w:rPr>
              <w:t>Número de famílias selecionadas para receber ATER nessa comunidade: ___________</w:t>
            </w:r>
          </w:p>
          <w:p w:rsidR="007106A4" w:rsidRPr="006E4E63" w:rsidRDefault="007106A4" w:rsidP="003733C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106A4" w:rsidRPr="006E4E63" w:rsidTr="001D353B">
        <w:trPr>
          <w:trHeight w:val="516"/>
        </w:trPr>
        <w:tc>
          <w:tcPr>
            <w:tcW w:w="10916" w:type="dxa"/>
            <w:shd w:val="clear" w:color="auto" w:fill="DBE5F1" w:themeFill="accent1" w:themeFillTint="33"/>
            <w:vAlign w:val="center"/>
          </w:tcPr>
          <w:p w:rsidR="007106A4" w:rsidRPr="006E4E63" w:rsidRDefault="001B1010" w:rsidP="003733C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="00627D64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7106A4">
              <w:rPr>
                <w:rFonts w:ascii="Arial" w:hAnsi="Arial" w:cs="Arial"/>
                <w:b/>
                <w:sz w:val="18"/>
                <w:szCs w:val="18"/>
              </w:rPr>
              <w:t>. Planejamento das atividades selecionáveis individuais.</w:t>
            </w:r>
            <w:r w:rsidR="007106A4" w:rsidRPr="006E4E6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2B398A" w:rsidRPr="006E4E63" w:rsidTr="009B398D">
        <w:trPr>
          <w:trHeight w:val="516"/>
        </w:trPr>
        <w:tc>
          <w:tcPr>
            <w:tcW w:w="10916" w:type="dxa"/>
            <w:shd w:val="clear" w:color="auto" w:fill="FFFFFF" w:themeFill="background1"/>
            <w:vAlign w:val="center"/>
          </w:tcPr>
          <w:p w:rsidR="002B398A" w:rsidRDefault="002B398A" w:rsidP="003733C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Style w:val="Tabelacomgrade"/>
              <w:tblW w:w="10748" w:type="dxa"/>
              <w:tblLook w:val="04A0"/>
            </w:tblPr>
            <w:tblGrid>
              <w:gridCol w:w="2298"/>
              <w:gridCol w:w="1207"/>
              <w:gridCol w:w="1612"/>
              <w:gridCol w:w="288"/>
              <w:gridCol w:w="2413"/>
              <w:gridCol w:w="1207"/>
              <w:gridCol w:w="1723"/>
            </w:tblGrid>
            <w:tr w:rsidR="009B398D" w:rsidRPr="009B398D" w:rsidTr="009B398D">
              <w:trPr>
                <w:trHeight w:val="393"/>
              </w:trPr>
              <w:tc>
                <w:tcPr>
                  <w:tcW w:w="2314" w:type="dxa"/>
                  <w:shd w:val="clear" w:color="auto" w:fill="FABF8F" w:themeFill="accent6" w:themeFillTint="99"/>
                  <w:vAlign w:val="center"/>
                </w:tcPr>
                <w:p w:rsidR="009B398D" w:rsidRPr="009B398D" w:rsidRDefault="009B398D" w:rsidP="00FB4DD3">
                  <w:pPr>
                    <w:pStyle w:val="PargrafodaLista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B398D">
                    <w:rPr>
                      <w:rFonts w:ascii="Arial" w:hAnsi="Arial" w:cs="Arial"/>
                      <w:b/>
                      <w:sz w:val="18"/>
                      <w:szCs w:val="18"/>
                    </w:rPr>
                    <w:t>Atividade Ano 01</w:t>
                  </w:r>
                </w:p>
              </w:tc>
              <w:tc>
                <w:tcPr>
                  <w:tcW w:w="1156" w:type="dxa"/>
                  <w:shd w:val="clear" w:color="auto" w:fill="FABF8F" w:themeFill="accent6" w:themeFillTint="99"/>
                  <w:vAlign w:val="center"/>
                </w:tcPr>
                <w:p w:rsidR="00A75288" w:rsidRDefault="009B398D" w:rsidP="00FB4DD3">
                  <w:pPr>
                    <w:pStyle w:val="PargrafodaLista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9B398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Quantidade</w:t>
                  </w:r>
                </w:p>
                <w:p w:rsidR="00A75288" w:rsidRPr="009B398D" w:rsidRDefault="00A75288" w:rsidP="00FB4DD3">
                  <w:pPr>
                    <w:pStyle w:val="PargrafodaLista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/UPF</w:t>
                  </w:r>
                </w:p>
              </w:tc>
              <w:tc>
                <w:tcPr>
                  <w:tcW w:w="1621" w:type="dxa"/>
                  <w:tcBorders>
                    <w:right w:val="single" w:sz="4" w:space="0" w:color="auto"/>
                  </w:tcBorders>
                  <w:shd w:val="clear" w:color="auto" w:fill="FABF8F" w:themeFill="accent6" w:themeFillTint="99"/>
                  <w:vAlign w:val="center"/>
                </w:tcPr>
                <w:p w:rsidR="009B398D" w:rsidRPr="009B398D" w:rsidRDefault="009B398D" w:rsidP="00FB4DD3">
                  <w:pPr>
                    <w:pStyle w:val="PargrafodaLista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B398D">
                    <w:rPr>
                      <w:rFonts w:ascii="Arial" w:hAnsi="Arial" w:cs="Arial"/>
                      <w:b/>
                      <w:sz w:val="18"/>
                      <w:szCs w:val="18"/>
                    </w:rPr>
                    <w:t>Carga Horária Total</w:t>
                  </w:r>
                </w:p>
              </w:tc>
              <w:tc>
                <w:tcPr>
                  <w:tcW w:w="2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9B398D" w:rsidRPr="009B398D" w:rsidRDefault="009B398D" w:rsidP="00FB4DD3">
                  <w:pPr>
                    <w:pStyle w:val="PargrafodaLista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27" w:type="dxa"/>
                  <w:tcBorders>
                    <w:left w:val="single" w:sz="4" w:space="0" w:color="auto"/>
                  </w:tcBorders>
                  <w:shd w:val="clear" w:color="auto" w:fill="FABF8F" w:themeFill="accent6" w:themeFillTint="99"/>
                  <w:vAlign w:val="center"/>
                </w:tcPr>
                <w:p w:rsidR="009B398D" w:rsidRPr="009B398D" w:rsidRDefault="009B398D" w:rsidP="00FB4DD3">
                  <w:pPr>
                    <w:pStyle w:val="PargrafodaLista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B398D">
                    <w:rPr>
                      <w:rFonts w:ascii="Arial" w:hAnsi="Arial" w:cs="Arial"/>
                      <w:b/>
                      <w:sz w:val="18"/>
                      <w:szCs w:val="18"/>
                    </w:rPr>
                    <w:t>Atividade Ano 01</w:t>
                  </w:r>
                </w:p>
              </w:tc>
              <w:tc>
                <w:tcPr>
                  <w:tcW w:w="1207" w:type="dxa"/>
                  <w:shd w:val="clear" w:color="auto" w:fill="FABF8F" w:themeFill="accent6" w:themeFillTint="99"/>
                  <w:vAlign w:val="center"/>
                </w:tcPr>
                <w:p w:rsidR="00A75288" w:rsidRDefault="009B398D" w:rsidP="00FB4DD3">
                  <w:pPr>
                    <w:pStyle w:val="PargrafodaLista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9B398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Quantidade</w:t>
                  </w:r>
                </w:p>
                <w:p w:rsidR="00A75288" w:rsidRPr="00FB4DD3" w:rsidRDefault="00A75288" w:rsidP="00FB4DD3">
                  <w:pPr>
                    <w:pStyle w:val="PargrafodaLista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/UPF</w:t>
                  </w:r>
                </w:p>
              </w:tc>
              <w:tc>
                <w:tcPr>
                  <w:tcW w:w="1734" w:type="dxa"/>
                  <w:shd w:val="clear" w:color="auto" w:fill="FABF8F" w:themeFill="accent6" w:themeFillTint="99"/>
                  <w:vAlign w:val="center"/>
                </w:tcPr>
                <w:p w:rsidR="009B398D" w:rsidRPr="009B398D" w:rsidRDefault="009B398D" w:rsidP="00FB4DD3">
                  <w:pPr>
                    <w:pStyle w:val="PargrafodaLista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B398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Carga Horária Total</w:t>
                  </w:r>
                </w:p>
              </w:tc>
            </w:tr>
            <w:tr w:rsidR="009B398D" w:rsidRPr="009B398D" w:rsidTr="009B398D">
              <w:trPr>
                <w:trHeight w:val="236"/>
              </w:trPr>
              <w:tc>
                <w:tcPr>
                  <w:tcW w:w="2314" w:type="dxa"/>
                  <w:vAlign w:val="center"/>
                </w:tcPr>
                <w:p w:rsidR="009B398D" w:rsidRPr="009B398D" w:rsidRDefault="009B398D" w:rsidP="009077F1">
                  <w:pPr>
                    <w:pStyle w:val="PargrafodaLista"/>
                    <w:spacing w:before="60" w:after="60" w:line="360" w:lineRule="auto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9B398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Visita Técnica 4h</w:t>
                  </w:r>
                </w:p>
              </w:tc>
              <w:tc>
                <w:tcPr>
                  <w:tcW w:w="1156" w:type="dxa"/>
                  <w:vAlign w:val="center"/>
                </w:tcPr>
                <w:p w:rsidR="009B398D" w:rsidRPr="009B398D" w:rsidRDefault="009B398D" w:rsidP="009077F1">
                  <w:pPr>
                    <w:pStyle w:val="PargrafodaLista"/>
                    <w:spacing w:before="60" w:after="60" w:line="360" w:lineRule="auto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9B398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21" w:type="dxa"/>
                  <w:tcBorders>
                    <w:right w:val="single" w:sz="4" w:space="0" w:color="auto"/>
                  </w:tcBorders>
                </w:tcPr>
                <w:p w:rsidR="009B398D" w:rsidRPr="009B398D" w:rsidRDefault="009B398D" w:rsidP="009077F1">
                  <w:pPr>
                    <w:pStyle w:val="PargrafodaLista"/>
                    <w:spacing w:before="60" w:after="60" w:line="360" w:lineRule="auto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9B398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4h</w:t>
                  </w:r>
                </w:p>
              </w:tc>
              <w:tc>
                <w:tcPr>
                  <w:tcW w:w="2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9B398D" w:rsidRPr="009B398D" w:rsidRDefault="009B398D" w:rsidP="009077F1">
                  <w:pPr>
                    <w:pStyle w:val="PargrafodaLista"/>
                    <w:spacing w:before="60" w:after="60" w:line="360" w:lineRule="auto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27" w:type="dxa"/>
                  <w:tcBorders>
                    <w:left w:val="single" w:sz="4" w:space="0" w:color="auto"/>
                  </w:tcBorders>
                  <w:vAlign w:val="center"/>
                </w:tcPr>
                <w:p w:rsidR="009B398D" w:rsidRPr="009B398D" w:rsidRDefault="009B398D" w:rsidP="009077F1">
                  <w:pPr>
                    <w:pStyle w:val="PargrafodaLista"/>
                    <w:spacing w:before="60" w:after="60" w:line="360" w:lineRule="auto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B398D">
                    <w:rPr>
                      <w:rFonts w:ascii="Arial" w:hAnsi="Arial" w:cs="Arial"/>
                      <w:sz w:val="18"/>
                      <w:szCs w:val="18"/>
                    </w:rPr>
                    <w:t>Selecionável Individual 2h</w:t>
                  </w:r>
                </w:p>
              </w:tc>
              <w:tc>
                <w:tcPr>
                  <w:tcW w:w="1207" w:type="dxa"/>
                  <w:vAlign w:val="center"/>
                </w:tcPr>
                <w:p w:rsidR="009B398D" w:rsidRPr="009B398D" w:rsidRDefault="009B398D" w:rsidP="009077F1">
                  <w:pPr>
                    <w:pStyle w:val="PargrafodaLista"/>
                    <w:spacing w:before="60" w:after="60" w:line="360" w:lineRule="auto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B398D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734" w:type="dxa"/>
                  <w:vAlign w:val="center"/>
                </w:tcPr>
                <w:p w:rsidR="009B398D" w:rsidRPr="009B398D" w:rsidRDefault="009B398D" w:rsidP="009077F1">
                  <w:pPr>
                    <w:pStyle w:val="PargrafodaLista"/>
                    <w:spacing w:before="60" w:after="60" w:line="360" w:lineRule="auto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B398D">
                    <w:rPr>
                      <w:rFonts w:ascii="Arial" w:hAnsi="Arial" w:cs="Arial"/>
                      <w:sz w:val="18"/>
                      <w:szCs w:val="18"/>
                    </w:rPr>
                    <w:t>4h</w:t>
                  </w:r>
                </w:p>
              </w:tc>
            </w:tr>
            <w:tr w:rsidR="009B398D" w:rsidRPr="009B398D" w:rsidTr="009B398D">
              <w:trPr>
                <w:trHeight w:val="215"/>
              </w:trPr>
              <w:tc>
                <w:tcPr>
                  <w:tcW w:w="2314" w:type="dxa"/>
                  <w:vAlign w:val="center"/>
                </w:tcPr>
                <w:p w:rsidR="009B398D" w:rsidRPr="009B398D" w:rsidRDefault="009B398D" w:rsidP="009077F1">
                  <w:pPr>
                    <w:pStyle w:val="PargrafodaLista"/>
                    <w:spacing w:before="60" w:after="60" w:line="360" w:lineRule="auto"/>
                    <w:ind w:left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B398D">
                    <w:rPr>
                      <w:rFonts w:ascii="Arial" w:hAnsi="Arial" w:cs="Arial"/>
                      <w:b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1156" w:type="dxa"/>
                  <w:vAlign w:val="center"/>
                </w:tcPr>
                <w:p w:rsidR="009B398D" w:rsidRPr="009B398D" w:rsidRDefault="009B398D" w:rsidP="009077F1">
                  <w:pPr>
                    <w:pStyle w:val="PargrafodaLista"/>
                    <w:spacing w:before="60" w:after="60" w:line="360" w:lineRule="auto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B398D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21" w:type="dxa"/>
                  <w:tcBorders>
                    <w:right w:val="single" w:sz="4" w:space="0" w:color="auto"/>
                  </w:tcBorders>
                  <w:vAlign w:val="center"/>
                </w:tcPr>
                <w:p w:rsidR="009B398D" w:rsidRPr="009B398D" w:rsidRDefault="009B398D" w:rsidP="009077F1">
                  <w:pPr>
                    <w:pStyle w:val="PargrafodaLista"/>
                    <w:spacing w:before="60" w:after="60" w:line="360" w:lineRule="auto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B398D">
                    <w:rPr>
                      <w:rFonts w:ascii="Arial" w:hAnsi="Arial" w:cs="Arial"/>
                      <w:sz w:val="18"/>
                      <w:szCs w:val="18"/>
                    </w:rPr>
                    <w:t>4h</w:t>
                  </w:r>
                </w:p>
              </w:tc>
              <w:tc>
                <w:tcPr>
                  <w:tcW w:w="2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9B398D" w:rsidRPr="009B398D" w:rsidRDefault="009B398D" w:rsidP="009077F1">
                  <w:pPr>
                    <w:pStyle w:val="PargrafodaLista"/>
                    <w:spacing w:before="60" w:after="60" w:line="360" w:lineRule="auto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27" w:type="dxa"/>
                  <w:tcBorders>
                    <w:left w:val="single" w:sz="4" w:space="0" w:color="auto"/>
                  </w:tcBorders>
                  <w:vAlign w:val="center"/>
                </w:tcPr>
                <w:p w:rsidR="009B398D" w:rsidRPr="009B398D" w:rsidRDefault="009B398D" w:rsidP="009077F1">
                  <w:pPr>
                    <w:pStyle w:val="PargrafodaLista"/>
                    <w:spacing w:before="60" w:after="60" w:line="360" w:lineRule="auto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B398D">
                    <w:rPr>
                      <w:rFonts w:ascii="Arial" w:hAnsi="Arial" w:cs="Arial"/>
                      <w:b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1207" w:type="dxa"/>
                  <w:vAlign w:val="center"/>
                </w:tcPr>
                <w:p w:rsidR="009B398D" w:rsidRPr="009B398D" w:rsidRDefault="009B398D" w:rsidP="009077F1">
                  <w:pPr>
                    <w:pStyle w:val="PargrafodaLista"/>
                    <w:spacing w:before="60" w:after="60" w:line="360" w:lineRule="auto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B398D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734" w:type="dxa"/>
                  <w:vAlign w:val="center"/>
                </w:tcPr>
                <w:p w:rsidR="009B398D" w:rsidRPr="009B398D" w:rsidRDefault="009B398D" w:rsidP="009077F1">
                  <w:pPr>
                    <w:pStyle w:val="PargrafodaLista"/>
                    <w:spacing w:before="60" w:after="60" w:line="360" w:lineRule="auto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B398D">
                    <w:rPr>
                      <w:rFonts w:ascii="Arial" w:hAnsi="Arial" w:cs="Arial"/>
                      <w:sz w:val="18"/>
                      <w:szCs w:val="18"/>
                    </w:rPr>
                    <w:t>4h</w:t>
                  </w:r>
                </w:p>
              </w:tc>
            </w:tr>
          </w:tbl>
          <w:p w:rsidR="009B398D" w:rsidRPr="009B398D" w:rsidRDefault="009B398D" w:rsidP="009B3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60" w:lineRule="auto"/>
              <w:ind w:left="-28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Pr="009B398D">
              <w:rPr>
                <w:rFonts w:ascii="Arial" w:hAnsi="Arial" w:cs="Arial"/>
                <w:b/>
                <w:sz w:val="18"/>
                <w:szCs w:val="18"/>
              </w:rPr>
              <w:t>Obs.: Quadro específico para PCT.</w:t>
            </w:r>
          </w:p>
          <w:p w:rsidR="009B398D" w:rsidRPr="009B398D" w:rsidRDefault="009B398D" w:rsidP="009B398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</w:p>
          <w:tbl>
            <w:tblPr>
              <w:tblStyle w:val="Tabelacomgrade"/>
              <w:tblW w:w="10758" w:type="dxa"/>
              <w:tblLook w:val="04A0"/>
            </w:tblPr>
            <w:tblGrid>
              <w:gridCol w:w="2302"/>
              <w:gridCol w:w="1207"/>
              <w:gridCol w:w="1684"/>
              <w:gridCol w:w="287"/>
              <w:gridCol w:w="2339"/>
              <w:gridCol w:w="1207"/>
              <w:gridCol w:w="1732"/>
            </w:tblGrid>
            <w:tr w:rsidR="009B398D" w:rsidRPr="009B398D" w:rsidTr="00CD69E1">
              <w:trPr>
                <w:trHeight w:val="596"/>
              </w:trPr>
              <w:tc>
                <w:tcPr>
                  <w:tcW w:w="2302" w:type="dxa"/>
                  <w:shd w:val="clear" w:color="auto" w:fill="C6D9F1" w:themeFill="text2" w:themeFillTint="33"/>
                  <w:vAlign w:val="center"/>
                </w:tcPr>
                <w:p w:rsidR="009B398D" w:rsidRPr="009B398D" w:rsidRDefault="009B398D" w:rsidP="00EC66D0">
                  <w:pPr>
                    <w:pStyle w:val="PargrafodaLista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9B398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Atividade Ano 02</w:t>
                  </w:r>
                </w:p>
              </w:tc>
              <w:tc>
                <w:tcPr>
                  <w:tcW w:w="1207" w:type="dxa"/>
                  <w:shd w:val="clear" w:color="auto" w:fill="C6D9F1" w:themeFill="text2" w:themeFillTint="33"/>
                  <w:vAlign w:val="center"/>
                </w:tcPr>
                <w:p w:rsidR="00A75288" w:rsidRDefault="009B398D" w:rsidP="00EC66D0">
                  <w:pPr>
                    <w:pStyle w:val="PargrafodaLista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9B398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Quantidade</w:t>
                  </w:r>
                </w:p>
                <w:p w:rsidR="00A75288" w:rsidRPr="009B398D" w:rsidRDefault="00A75288" w:rsidP="00EC66D0">
                  <w:pPr>
                    <w:pStyle w:val="PargrafodaLista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/UPF</w:t>
                  </w:r>
                </w:p>
              </w:tc>
              <w:tc>
                <w:tcPr>
                  <w:tcW w:w="1684" w:type="dxa"/>
                  <w:tcBorders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9B398D" w:rsidRPr="009B398D" w:rsidRDefault="00A75288" w:rsidP="00EC66D0">
                  <w:pPr>
                    <w:pStyle w:val="PargrafodaLista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Carga Horária Total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:rsidR="009B398D" w:rsidRPr="009B398D" w:rsidRDefault="009B398D" w:rsidP="00EC66D0">
                  <w:pPr>
                    <w:pStyle w:val="PargrafodaLista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339" w:type="dxa"/>
                  <w:tcBorders>
                    <w:lef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9B398D" w:rsidRPr="009B398D" w:rsidRDefault="009B398D" w:rsidP="00EC66D0">
                  <w:pPr>
                    <w:pStyle w:val="PargrafodaLista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9B398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Atividade Ano 03</w:t>
                  </w:r>
                </w:p>
              </w:tc>
              <w:tc>
                <w:tcPr>
                  <w:tcW w:w="1207" w:type="dxa"/>
                  <w:shd w:val="clear" w:color="auto" w:fill="C6D9F1" w:themeFill="text2" w:themeFillTint="33"/>
                  <w:vAlign w:val="center"/>
                </w:tcPr>
                <w:p w:rsidR="00A75288" w:rsidRDefault="009B398D" w:rsidP="00EC66D0">
                  <w:pPr>
                    <w:pStyle w:val="PargrafodaLista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9B398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Quantidade</w:t>
                  </w:r>
                </w:p>
                <w:p w:rsidR="00A75288" w:rsidRPr="009B398D" w:rsidRDefault="00A75288" w:rsidP="00EC66D0">
                  <w:pPr>
                    <w:pStyle w:val="PargrafodaLista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/UPF</w:t>
                  </w:r>
                </w:p>
              </w:tc>
              <w:tc>
                <w:tcPr>
                  <w:tcW w:w="1732" w:type="dxa"/>
                  <w:shd w:val="clear" w:color="auto" w:fill="C6D9F1" w:themeFill="text2" w:themeFillTint="33"/>
                  <w:vAlign w:val="center"/>
                </w:tcPr>
                <w:p w:rsidR="009B398D" w:rsidRPr="009B398D" w:rsidRDefault="00A75288" w:rsidP="00EC66D0">
                  <w:pPr>
                    <w:pStyle w:val="PargrafodaLista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Carga Horária Total</w:t>
                  </w:r>
                </w:p>
              </w:tc>
            </w:tr>
            <w:tr w:rsidR="009B398D" w:rsidRPr="009B398D" w:rsidTr="00CD69E1">
              <w:trPr>
                <w:trHeight w:val="214"/>
              </w:trPr>
              <w:tc>
                <w:tcPr>
                  <w:tcW w:w="2302" w:type="dxa"/>
                  <w:vAlign w:val="center"/>
                </w:tcPr>
                <w:p w:rsidR="009B398D" w:rsidRPr="009B398D" w:rsidRDefault="009B398D" w:rsidP="009077F1">
                  <w:pPr>
                    <w:pStyle w:val="PargrafodaLista"/>
                    <w:spacing w:before="60" w:after="60" w:line="360" w:lineRule="auto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9B398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Selecionável Individual2h</w:t>
                  </w:r>
                </w:p>
              </w:tc>
              <w:tc>
                <w:tcPr>
                  <w:tcW w:w="1207" w:type="dxa"/>
                  <w:vAlign w:val="center"/>
                </w:tcPr>
                <w:p w:rsidR="009B398D" w:rsidRPr="009B398D" w:rsidRDefault="009B398D" w:rsidP="009077F1">
                  <w:pPr>
                    <w:pStyle w:val="PargrafodaLista"/>
                    <w:spacing w:before="60" w:after="60" w:line="360" w:lineRule="auto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9B398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84" w:type="dxa"/>
                  <w:tcBorders>
                    <w:right w:val="single" w:sz="4" w:space="0" w:color="auto"/>
                  </w:tcBorders>
                </w:tcPr>
                <w:p w:rsidR="009B398D" w:rsidRPr="009B398D" w:rsidRDefault="009B398D" w:rsidP="009077F1">
                  <w:pPr>
                    <w:pStyle w:val="PargrafodaLista"/>
                    <w:spacing w:before="60" w:after="60" w:line="360" w:lineRule="auto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9B398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:rsidR="009B398D" w:rsidRPr="009B398D" w:rsidRDefault="009B398D" w:rsidP="009077F1">
                  <w:pPr>
                    <w:pStyle w:val="PargrafodaLista"/>
                    <w:spacing w:before="60" w:after="60" w:line="360" w:lineRule="auto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339" w:type="dxa"/>
                  <w:tcBorders>
                    <w:left w:val="single" w:sz="4" w:space="0" w:color="auto"/>
                  </w:tcBorders>
                  <w:vAlign w:val="center"/>
                </w:tcPr>
                <w:p w:rsidR="009B398D" w:rsidRPr="009B398D" w:rsidRDefault="009B398D" w:rsidP="009077F1">
                  <w:pPr>
                    <w:pStyle w:val="PargrafodaLista"/>
                    <w:spacing w:before="60" w:after="60" w:line="360" w:lineRule="auto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9B398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Selecionável Individua2h</w:t>
                  </w:r>
                </w:p>
              </w:tc>
              <w:tc>
                <w:tcPr>
                  <w:tcW w:w="1207" w:type="dxa"/>
                </w:tcPr>
                <w:p w:rsidR="009B398D" w:rsidRPr="009B398D" w:rsidRDefault="009B398D" w:rsidP="009077F1">
                  <w:pPr>
                    <w:pStyle w:val="PargrafodaLista"/>
                    <w:spacing w:before="60" w:after="60" w:line="360" w:lineRule="auto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9B398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32" w:type="dxa"/>
                </w:tcPr>
                <w:p w:rsidR="009B398D" w:rsidRPr="009B398D" w:rsidRDefault="009B398D" w:rsidP="009077F1">
                  <w:pPr>
                    <w:pStyle w:val="PargrafodaLista"/>
                    <w:spacing w:before="60" w:after="60" w:line="360" w:lineRule="auto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9B398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</w:tr>
            <w:tr w:rsidR="009B398D" w:rsidRPr="009B398D" w:rsidTr="00CD69E1">
              <w:trPr>
                <w:trHeight w:val="334"/>
              </w:trPr>
              <w:tc>
                <w:tcPr>
                  <w:tcW w:w="2302" w:type="dxa"/>
                  <w:vAlign w:val="center"/>
                </w:tcPr>
                <w:p w:rsidR="009B398D" w:rsidRPr="009B398D" w:rsidRDefault="009B398D" w:rsidP="009077F1">
                  <w:pPr>
                    <w:pStyle w:val="PargrafodaLista"/>
                    <w:spacing w:before="60" w:after="60" w:line="360" w:lineRule="auto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9B398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lastRenderedPageBreak/>
                    <w:t>Selecionável Individual3h</w:t>
                  </w:r>
                </w:p>
              </w:tc>
              <w:tc>
                <w:tcPr>
                  <w:tcW w:w="1207" w:type="dxa"/>
                  <w:vAlign w:val="center"/>
                </w:tcPr>
                <w:p w:rsidR="009B398D" w:rsidRPr="009B398D" w:rsidRDefault="009B398D" w:rsidP="009077F1">
                  <w:pPr>
                    <w:pStyle w:val="PargrafodaLista"/>
                    <w:spacing w:before="60" w:after="60" w:line="360" w:lineRule="auto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9B398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84" w:type="dxa"/>
                  <w:tcBorders>
                    <w:right w:val="single" w:sz="4" w:space="0" w:color="auto"/>
                  </w:tcBorders>
                </w:tcPr>
                <w:p w:rsidR="009B398D" w:rsidRPr="009B398D" w:rsidRDefault="009B398D" w:rsidP="009077F1">
                  <w:pPr>
                    <w:pStyle w:val="PargrafodaLista"/>
                    <w:spacing w:before="60" w:after="60" w:line="360" w:lineRule="auto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9B398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:rsidR="009B398D" w:rsidRPr="009B398D" w:rsidRDefault="009B398D" w:rsidP="009077F1">
                  <w:pPr>
                    <w:pStyle w:val="PargrafodaLista"/>
                    <w:spacing w:before="60" w:after="60" w:line="360" w:lineRule="auto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339" w:type="dxa"/>
                  <w:tcBorders>
                    <w:left w:val="single" w:sz="4" w:space="0" w:color="auto"/>
                  </w:tcBorders>
                  <w:vAlign w:val="center"/>
                </w:tcPr>
                <w:p w:rsidR="009B398D" w:rsidRPr="009B398D" w:rsidRDefault="009B398D" w:rsidP="009077F1">
                  <w:pPr>
                    <w:pStyle w:val="PargrafodaLista"/>
                    <w:spacing w:before="60" w:after="60" w:line="360" w:lineRule="auto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9B398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Selecionável Individual3h</w:t>
                  </w:r>
                </w:p>
              </w:tc>
              <w:tc>
                <w:tcPr>
                  <w:tcW w:w="1207" w:type="dxa"/>
                </w:tcPr>
                <w:p w:rsidR="009B398D" w:rsidRPr="009B398D" w:rsidRDefault="009B398D" w:rsidP="009077F1">
                  <w:pPr>
                    <w:pStyle w:val="PargrafodaLista"/>
                    <w:spacing w:before="60" w:after="60" w:line="360" w:lineRule="auto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9B398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732" w:type="dxa"/>
                </w:tcPr>
                <w:p w:rsidR="009B398D" w:rsidRPr="009B398D" w:rsidRDefault="009B398D" w:rsidP="009077F1">
                  <w:pPr>
                    <w:pStyle w:val="PargrafodaLista"/>
                    <w:spacing w:before="60" w:after="60" w:line="360" w:lineRule="auto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9B398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6</w:t>
                  </w:r>
                </w:p>
              </w:tc>
            </w:tr>
            <w:tr w:rsidR="009B398D" w:rsidRPr="009B398D" w:rsidTr="00CD69E1">
              <w:trPr>
                <w:trHeight w:val="327"/>
              </w:trPr>
              <w:tc>
                <w:tcPr>
                  <w:tcW w:w="2302" w:type="dxa"/>
                  <w:vAlign w:val="center"/>
                </w:tcPr>
                <w:p w:rsidR="009B398D" w:rsidRPr="009B398D" w:rsidRDefault="009B398D" w:rsidP="009077F1">
                  <w:pPr>
                    <w:pStyle w:val="PargrafodaLista"/>
                    <w:spacing w:before="60" w:after="60" w:line="360" w:lineRule="auto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9B398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Selecionável Individual4h</w:t>
                  </w:r>
                </w:p>
              </w:tc>
              <w:tc>
                <w:tcPr>
                  <w:tcW w:w="1207" w:type="dxa"/>
                  <w:vAlign w:val="center"/>
                </w:tcPr>
                <w:p w:rsidR="009B398D" w:rsidRPr="009B398D" w:rsidRDefault="009B398D" w:rsidP="009077F1">
                  <w:pPr>
                    <w:pStyle w:val="PargrafodaLista"/>
                    <w:spacing w:before="60" w:after="60" w:line="360" w:lineRule="auto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9B398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84" w:type="dxa"/>
                  <w:tcBorders>
                    <w:right w:val="single" w:sz="4" w:space="0" w:color="auto"/>
                  </w:tcBorders>
                </w:tcPr>
                <w:p w:rsidR="009B398D" w:rsidRPr="009B398D" w:rsidRDefault="009B398D" w:rsidP="009077F1">
                  <w:pPr>
                    <w:pStyle w:val="PargrafodaLista"/>
                    <w:spacing w:before="60" w:after="60" w:line="360" w:lineRule="auto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9B398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:rsidR="009B398D" w:rsidRPr="009B398D" w:rsidRDefault="009B398D" w:rsidP="009077F1">
                  <w:pPr>
                    <w:pStyle w:val="PargrafodaLista"/>
                    <w:spacing w:before="60" w:after="60" w:line="360" w:lineRule="auto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339" w:type="dxa"/>
                  <w:tcBorders>
                    <w:left w:val="single" w:sz="4" w:space="0" w:color="auto"/>
                  </w:tcBorders>
                  <w:vAlign w:val="center"/>
                </w:tcPr>
                <w:p w:rsidR="009B398D" w:rsidRPr="009B398D" w:rsidRDefault="009B398D" w:rsidP="009077F1">
                  <w:pPr>
                    <w:pStyle w:val="PargrafodaLista"/>
                    <w:spacing w:before="60" w:after="60" w:line="360" w:lineRule="auto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9B398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Selecionável Individual4h</w:t>
                  </w:r>
                </w:p>
              </w:tc>
              <w:tc>
                <w:tcPr>
                  <w:tcW w:w="1207" w:type="dxa"/>
                </w:tcPr>
                <w:p w:rsidR="009B398D" w:rsidRPr="009B398D" w:rsidRDefault="009B398D" w:rsidP="009077F1">
                  <w:pPr>
                    <w:pStyle w:val="PargrafodaLista"/>
                    <w:spacing w:before="60" w:after="60" w:line="360" w:lineRule="auto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9B398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32" w:type="dxa"/>
                </w:tcPr>
                <w:p w:rsidR="009B398D" w:rsidRPr="009B398D" w:rsidRDefault="009B398D" w:rsidP="009077F1">
                  <w:pPr>
                    <w:pStyle w:val="PargrafodaLista"/>
                    <w:spacing w:before="60" w:after="60" w:line="360" w:lineRule="auto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9B398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4</w:t>
                  </w:r>
                </w:p>
              </w:tc>
            </w:tr>
            <w:tr w:rsidR="009B398D" w:rsidRPr="009B398D" w:rsidTr="00CD69E1">
              <w:trPr>
                <w:trHeight w:val="304"/>
              </w:trPr>
              <w:tc>
                <w:tcPr>
                  <w:tcW w:w="2302" w:type="dxa"/>
                  <w:vAlign w:val="center"/>
                </w:tcPr>
                <w:p w:rsidR="009B398D" w:rsidRPr="009B398D" w:rsidRDefault="009B398D" w:rsidP="009077F1">
                  <w:pPr>
                    <w:pStyle w:val="PargrafodaLista"/>
                    <w:spacing w:before="60" w:after="60" w:line="360" w:lineRule="auto"/>
                    <w:ind w:left="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9B398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1207" w:type="dxa"/>
                  <w:vAlign w:val="center"/>
                </w:tcPr>
                <w:p w:rsidR="009B398D" w:rsidRPr="009B398D" w:rsidRDefault="009B398D" w:rsidP="009077F1">
                  <w:pPr>
                    <w:pStyle w:val="PargrafodaLista"/>
                    <w:spacing w:before="60" w:after="60" w:line="360" w:lineRule="auto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9B398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684" w:type="dxa"/>
                  <w:tcBorders>
                    <w:right w:val="single" w:sz="4" w:space="0" w:color="auto"/>
                  </w:tcBorders>
                  <w:vAlign w:val="center"/>
                </w:tcPr>
                <w:p w:rsidR="009B398D" w:rsidRPr="009B398D" w:rsidRDefault="009B398D" w:rsidP="009077F1">
                  <w:pPr>
                    <w:pStyle w:val="PargrafodaLista"/>
                    <w:spacing w:before="60" w:after="60" w:line="360" w:lineRule="auto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9B398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:rsidR="009B398D" w:rsidRPr="009B398D" w:rsidRDefault="009B398D" w:rsidP="009077F1">
                  <w:pPr>
                    <w:pStyle w:val="PargrafodaLista"/>
                    <w:spacing w:before="60" w:after="60" w:line="360" w:lineRule="auto"/>
                    <w:ind w:left="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339" w:type="dxa"/>
                  <w:tcBorders>
                    <w:left w:val="single" w:sz="4" w:space="0" w:color="auto"/>
                  </w:tcBorders>
                  <w:vAlign w:val="center"/>
                </w:tcPr>
                <w:p w:rsidR="009B398D" w:rsidRPr="009B398D" w:rsidRDefault="009B398D" w:rsidP="009077F1">
                  <w:pPr>
                    <w:pStyle w:val="PargrafodaLista"/>
                    <w:spacing w:before="60" w:after="60" w:line="360" w:lineRule="auto"/>
                    <w:ind w:left="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9B398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1207" w:type="dxa"/>
                  <w:vAlign w:val="center"/>
                </w:tcPr>
                <w:p w:rsidR="009B398D" w:rsidRPr="009B398D" w:rsidRDefault="009B398D" w:rsidP="009077F1">
                  <w:pPr>
                    <w:pStyle w:val="PargrafodaLista"/>
                    <w:spacing w:before="60" w:after="60" w:line="360" w:lineRule="auto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9B398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732" w:type="dxa"/>
                  <w:vAlign w:val="center"/>
                </w:tcPr>
                <w:p w:rsidR="009B398D" w:rsidRPr="009B398D" w:rsidRDefault="009B398D" w:rsidP="009077F1">
                  <w:pPr>
                    <w:pStyle w:val="PargrafodaLista"/>
                    <w:spacing w:before="60" w:after="60" w:line="360" w:lineRule="auto"/>
                    <w:ind w:left="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9B398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12</w:t>
                  </w:r>
                </w:p>
              </w:tc>
            </w:tr>
          </w:tbl>
          <w:p w:rsidR="002B398A" w:rsidRDefault="002B398A" w:rsidP="003733C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B398A" w:rsidRDefault="002B398A" w:rsidP="003733C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106A4" w:rsidRPr="006E4E63" w:rsidTr="00E7312B">
        <w:trPr>
          <w:trHeight w:val="516"/>
        </w:trPr>
        <w:tc>
          <w:tcPr>
            <w:tcW w:w="10916" w:type="dxa"/>
            <w:shd w:val="clear" w:color="auto" w:fill="auto"/>
            <w:vAlign w:val="center"/>
          </w:tcPr>
          <w:p w:rsidR="002B398A" w:rsidRDefault="002B398A" w:rsidP="003733C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7106A4" w:rsidRDefault="007106A4" w:rsidP="007106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Temas:</w:t>
            </w:r>
          </w:p>
          <w:p w:rsidR="007106A4" w:rsidRDefault="007106A4" w:rsidP="007106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106A4" w:rsidRPr="007623A8" w:rsidRDefault="007106A4" w:rsidP="007106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23A8">
              <w:rPr>
                <w:rFonts w:ascii="Arial" w:hAnsi="Arial" w:cs="Arial"/>
                <w:sz w:val="18"/>
                <w:szCs w:val="18"/>
              </w:rPr>
              <w:t>01) 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</w:t>
            </w:r>
            <w:r w:rsidRPr="007623A8">
              <w:rPr>
                <w:rFonts w:ascii="Arial" w:hAnsi="Arial" w:cs="Arial"/>
                <w:sz w:val="18"/>
                <w:szCs w:val="18"/>
              </w:rPr>
              <w:t>__; 02) ______</w:t>
            </w:r>
            <w:r>
              <w:rPr>
                <w:rFonts w:ascii="Arial" w:hAnsi="Arial" w:cs="Arial"/>
                <w:sz w:val="18"/>
                <w:szCs w:val="18"/>
              </w:rPr>
              <w:t>_______</w:t>
            </w:r>
            <w:r w:rsidRPr="007623A8">
              <w:rPr>
                <w:rFonts w:ascii="Arial" w:hAnsi="Arial" w:cs="Arial"/>
                <w:sz w:val="18"/>
                <w:szCs w:val="18"/>
              </w:rPr>
              <w:t>_________________________________;</w:t>
            </w:r>
          </w:p>
          <w:p w:rsidR="007106A4" w:rsidRPr="007623A8" w:rsidRDefault="007106A4" w:rsidP="007106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106A4" w:rsidRDefault="007106A4" w:rsidP="007106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23A8">
              <w:rPr>
                <w:rFonts w:ascii="Arial" w:hAnsi="Arial" w:cs="Arial"/>
                <w:sz w:val="18"/>
                <w:szCs w:val="18"/>
              </w:rPr>
              <w:t>03) 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</w:t>
            </w:r>
            <w:r w:rsidRPr="007623A8">
              <w:rPr>
                <w:rFonts w:ascii="Arial" w:hAnsi="Arial" w:cs="Arial"/>
                <w:sz w:val="18"/>
                <w:szCs w:val="18"/>
              </w:rPr>
              <w:t>____________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Pr="007623A8">
              <w:rPr>
                <w:rFonts w:ascii="Arial" w:hAnsi="Arial" w:cs="Arial"/>
                <w:sz w:val="18"/>
                <w:szCs w:val="18"/>
              </w:rPr>
              <w:t>_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7623A8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7623A8">
              <w:rPr>
                <w:rFonts w:ascii="Arial" w:hAnsi="Arial" w:cs="Arial"/>
                <w:sz w:val="18"/>
                <w:szCs w:val="18"/>
              </w:rPr>
              <w:t>) ________________________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Pr="007623A8">
              <w:rPr>
                <w:rFonts w:ascii="Arial" w:hAnsi="Arial" w:cs="Arial"/>
                <w:sz w:val="18"/>
                <w:szCs w:val="18"/>
              </w:rPr>
              <w:t>____</w:t>
            </w:r>
            <w:r>
              <w:rPr>
                <w:rFonts w:ascii="Arial" w:hAnsi="Arial" w:cs="Arial"/>
                <w:sz w:val="18"/>
                <w:szCs w:val="18"/>
              </w:rPr>
              <w:t>______</w:t>
            </w:r>
            <w:r w:rsidRPr="007623A8">
              <w:rPr>
                <w:rFonts w:ascii="Arial" w:hAnsi="Arial" w:cs="Arial"/>
                <w:sz w:val="18"/>
                <w:szCs w:val="18"/>
              </w:rPr>
              <w:t>_____</w:t>
            </w:r>
            <w:r>
              <w:rPr>
                <w:rFonts w:ascii="Arial" w:hAnsi="Arial" w:cs="Arial"/>
                <w:sz w:val="18"/>
                <w:szCs w:val="18"/>
              </w:rPr>
              <w:t>______;</w:t>
            </w:r>
          </w:p>
          <w:p w:rsidR="009B398D" w:rsidRPr="007623A8" w:rsidRDefault="009B398D" w:rsidP="007106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B398D" w:rsidRPr="007623A8" w:rsidRDefault="009B398D" w:rsidP="009B39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  <w:r w:rsidRPr="007623A8">
              <w:rPr>
                <w:rFonts w:ascii="Arial" w:hAnsi="Arial" w:cs="Arial"/>
                <w:sz w:val="18"/>
                <w:szCs w:val="18"/>
              </w:rPr>
              <w:t>) 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_________; 06</w:t>
            </w:r>
            <w:r w:rsidRPr="007623A8">
              <w:rPr>
                <w:rFonts w:ascii="Arial" w:hAnsi="Arial" w:cs="Arial"/>
                <w:sz w:val="18"/>
                <w:szCs w:val="18"/>
              </w:rPr>
              <w:t>) ______</w:t>
            </w:r>
            <w:r>
              <w:rPr>
                <w:rFonts w:ascii="Arial" w:hAnsi="Arial" w:cs="Arial"/>
                <w:sz w:val="18"/>
                <w:szCs w:val="18"/>
              </w:rPr>
              <w:t>_______</w:t>
            </w:r>
            <w:r w:rsidRPr="007623A8">
              <w:rPr>
                <w:rFonts w:ascii="Arial" w:hAnsi="Arial" w:cs="Arial"/>
                <w:sz w:val="18"/>
                <w:szCs w:val="18"/>
              </w:rPr>
              <w:t>_________________________________;</w:t>
            </w:r>
          </w:p>
          <w:p w:rsidR="009B398D" w:rsidRPr="007623A8" w:rsidRDefault="009B398D" w:rsidP="009B39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B398D" w:rsidRDefault="009B398D" w:rsidP="009B39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Pr="007623A8">
              <w:rPr>
                <w:rFonts w:ascii="Arial" w:hAnsi="Arial" w:cs="Arial"/>
                <w:sz w:val="18"/>
                <w:szCs w:val="18"/>
              </w:rPr>
              <w:t>) 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</w:t>
            </w:r>
            <w:r w:rsidRPr="007623A8">
              <w:rPr>
                <w:rFonts w:ascii="Arial" w:hAnsi="Arial" w:cs="Arial"/>
                <w:sz w:val="18"/>
                <w:szCs w:val="18"/>
              </w:rPr>
              <w:t>____________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Pr="007623A8">
              <w:rPr>
                <w:rFonts w:ascii="Arial" w:hAnsi="Arial" w:cs="Arial"/>
                <w:sz w:val="18"/>
                <w:szCs w:val="18"/>
              </w:rPr>
              <w:t>_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7623A8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7623A8">
              <w:rPr>
                <w:rFonts w:ascii="Arial" w:hAnsi="Arial" w:cs="Arial"/>
                <w:sz w:val="18"/>
                <w:szCs w:val="18"/>
              </w:rPr>
              <w:t>) ________________________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Pr="007623A8">
              <w:rPr>
                <w:rFonts w:ascii="Arial" w:hAnsi="Arial" w:cs="Arial"/>
                <w:sz w:val="18"/>
                <w:szCs w:val="18"/>
              </w:rPr>
              <w:t>____</w:t>
            </w:r>
            <w:r>
              <w:rPr>
                <w:rFonts w:ascii="Arial" w:hAnsi="Arial" w:cs="Arial"/>
                <w:sz w:val="18"/>
                <w:szCs w:val="18"/>
              </w:rPr>
              <w:t>______</w:t>
            </w:r>
            <w:r w:rsidRPr="007623A8">
              <w:rPr>
                <w:rFonts w:ascii="Arial" w:hAnsi="Arial" w:cs="Arial"/>
                <w:sz w:val="18"/>
                <w:szCs w:val="18"/>
              </w:rPr>
              <w:t>_____</w:t>
            </w:r>
            <w:r>
              <w:rPr>
                <w:rFonts w:ascii="Arial" w:hAnsi="Arial" w:cs="Arial"/>
                <w:sz w:val="18"/>
                <w:szCs w:val="18"/>
              </w:rPr>
              <w:t>______;</w:t>
            </w:r>
          </w:p>
          <w:p w:rsidR="009B398D" w:rsidRDefault="009B398D" w:rsidP="009B39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B398D" w:rsidRPr="007623A8" w:rsidRDefault="009B398D" w:rsidP="009B39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  <w:r w:rsidRPr="007623A8">
              <w:rPr>
                <w:rFonts w:ascii="Arial" w:hAnsi="Arial" w:cs="Arial"/>
                <w:sz w:val="18"/>
                <w:szCs w:val="18"/>
              </w:rPr>
              <w:t>) 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_________; 10</w:t>
            </w:r>
            <w:r w:rsidRPr="007623A8">
              <w:rPr>
                <w:rFonts w:ascii="Arial" w:hAnsi="Arial" w:cs="Arial"/>
                <w:sz w:val="18"/>
                <w:szCs w:val="18"/>
              </w:rPr>
              <w:t>) ______</w:t>
            </w:r>
            <w:r>
              <w:rPr>
                <w:rFonts w:ascii="Arial" w:hAnsi="Arial" w:cs="Arial"/>
                <w:sz w:val="18"/>
                <w:szCs w:val="18"/>
              </w:rPr>
              <w:t>_______</w:t>
            </w:r>
            <w:r w:rsidRPr="007623A8">
              <w:rPr>
                <w:rFonts w:ascii="Arial" w:hAnsi="Arial" w:cs="Arial"/>
                <w:sz w:val="18"/>
                <w:szCs w:val="18"/>
              </w:rPr>
              <w:t>_________________________________;</w:t>
            </w:r>
          </w:p>
          <w:p w:rsidR="009B398D" w:rsidRPr="007623A8" w:rsidRDefault="009B398D" w:rsidP="009B39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B398D" w:rsidRPr="007623A8" w:rsidRDefault="009B398D" w:rsidP="009B39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Pr="007623A8">
              <w:rPr>
                <w:rFonts w:ascii="Arial" w:hAnsi="Arial" w:cs="Arial"/>
                <w:sz w:val="18"/>
                <w:szCs w:val="18"/>
              </w:rPr>
              <w:t>) 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</w:t>
            </w:r>
            <w:r w:rsidRPr="007623A8">
              <w:rPr>
                <w:rFonts w:ascii="Arial" w:hAnsi="Arial" w:cs="Arial"/>
                <w:sz w:val="18"/>
                <w:szCs w:val="18"/>
              </w:rPr>
              <w:t>____________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Pr="007623A8">
              <w:rPr>
                <w:rFonts w:ascii="Arial" w:hAnsi="Arial" w:cs="Arial"/>
                <w:sz w:val="18"/>
                <w:szCs w:val="18"/>
              </w:rPr>
              <w:t>_</w:t>
            </w:r>
            <w:r>
              <w:rPr>
                <w:rFonts w:ascii="Arial" w:hAnsi="Arial" w:cs="Arial"/>
                <w:sz w:val="18"/>
                <w:szCs w:val="18"/>
              </w:rPr>
              <w:t>; 12</w:t>
            </w:r>
            <w:r w:rsidRPr="007623A8">
              <w:rPr>
                <w:rFonts w:ascii="Arial" w:hAnsi="Arial" w:cs="Arial"/>
                <w:sz w:val="18"/>
                <w:szCs w:val="18"/>
              </w:rPr>
              <w:t>) ________________________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Pr="007623A8">
              <w:rPr>
                <w:rFonts w:ascii="Arial" w:hAnsi="Arial" w:cs="Arial"/>
                <w:sz w:val="18"/>
                <w:szCs w:val="18"/>
              </w:rPr>
              <w:t>____</w:t>
            </w:r>
            <w:r>
              <w:rPr>
                <w:rFonts w:ascii="Arial" w:hAnsi="Arial" w:cs="Arial"/>
                <w:sz w:val="18"/>
                <w:szCs w:val="18"/>
              </w:rPr>
              <w:t>______</w:t>
            </w:r>
            <w:r w:rsidRPr="007623A8">
              <w:rPr>
                <w:rFonts w:ascii="Arial" w:hAnsi="Arial" w:cs="Arial"/>
                <w:sz w:val="18"/>
                <w:szCs w:val="18"/>
              </w:rPr>
              <w:t>_____</w:t>
            </w:r>
            <w:r>
              <w:rPr>
                <w:rFonts w:ascii="Arial" w:hAnsi="Arial" w:cs="Arial"/>
                <w:sz w:val="18"/>
                <w:szCs w:val="18"/>
              </w:rPr>
              <w:t>______;</w:t>
            </w:r>
          </w:p>
          <w:p w:rsidR="009B398D" w:rsidRPr="007623A8" w:rsidRDefault="009B398D" w:rsidP="009B39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106A4" w:rsidRPr="006E4E63" w:rsidRDefault="007106A4" w:rsidP="009B398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106A4" w:rsidRPr="006E4E63" w:rsidTr="001D353B">
        <w:trPr>
          <w:trHeight w:val="516"/>
        </w:trPr>
        <w:tc>
          <w:tcPr>
            <w:tcW w:w="10916" w:type="dxa"/>
            <w:shd w:val="clear" w:color="auto" w:fill="DBE5F1" w:themeFill="accent1" w:themeFillTint="33"/>
            <w:vAlign w:val="center"/>
          </w:tcPr>
          <w:p w:rsidR="007106A4" w:rsidRDefault="001B1010" w:rsidP="003733C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="00627D64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7106A4">
              <w:rPr>
                <w:rFonts w:ascii="Arial" w:hAnsi="Arial" w:cs="Arial"/>
                <w:b/>
                <w:sz w:val="18"/>
                <w:szCs w:val="18"/>
              </w:rPr>
              <w:t>. Planejamento das atividades selecionáveis coletivas.</w:t>
            </w:r>
          </w:p>
        </w:tc>
      </w:tr>
      <w:tr w:rsidR="007106A4" w:rsidRPr="006E4E63" w:rsidTr="00E7312B">
        <w:trPr>
          <w:trHeight w:val="516"/>
        </w:trPr>
        <w:tc>
          <w:tcPr>
            <w:tcW w:w="10916" w:type="dxa"/>
            <w:shd w:val="clear" w:color="auto" w:fill="auto"/>
            <w:vAlign w:val="center"/>
          </w:tcPr>
          <w:p w:rsidR="007106A4" w:rsidRDefault="007106A4" w:rsidP="003733C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476FB" w:rsidRDefault="008476FB" w:rsidP="008476F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Style w:val="Tabelacomgrade"/>
              <w:tblW w:w="5129" w:type="dxa"/>
              <w:tblLook w:val="04A0"/>
            </w:tblPr>
            <w:tblGrid>
              <w:gridCol w:w="2307"/>
              <w:gridCol w:w="1207"/>
              <w:gridCol w:w="1615"/>
            </w:tblGrid>
            <w:tr w:rsidR="00CD69E1" w:rsidRPr="009B398D" w:rsidTr="00CD69E1">
              <w:trPr>
                <w:trHeight w:val="393"/>
              </w:trPr>
              <w:tc>
                <w:tcPr>
                  <w:tcW w:w="2307" w:type="dxa"/>
                  <w:shd w:val="clear" w:color="auto" w:fill="FABF8F" w:themeFill="accent6" w:themeFillTint="99"/>
                  <w:vAlign w:val="center"/>
                </w:tcPr>
                <w:p w:rsidR="00CD69E1" w:rsidRPr="009B398D" w:rsidRDefault="00CD69E1" w:rsidP="009077F1">
                  <w:pPr>
                    <w:pStyle w:val="PargrafodaLista"/>
                    <w:spacing w:before="60" w:after="60" w:line="360" w:lineRule="auto"/>
                    <w:ind w:left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B398D">
                    <w:rPr>
                      <w:rFonts w:ascii="Arial" w:hAnsi="Arial" w:cs="Arial"/>
                      <w:b/>
                      <w:sz w:val="18"/>
                      <w:szCs w:val="18"/>
                    </w:rPr>
                    <w:t>Atividade Ano 01</w:t>
                  </w:r>
                </w:p>
              </w:tc>
              <w:tc>
                <w:tcPr>
                  <w:tcW w:w="1207" w:type="dxa"/>
                  <w:shd w:val="clear" w:color="auto" w:fill="FABF8F" w:themeFill="accent6" w:themeFillTint="99"/>
                  <w:vAlign w:val="center"/>
                </w:tcPr>
                <w:p w:rsidR="00CD69E1" w:rsidRPr="009B398D" w:rsidRDefault="00CD69E1" w:rsidP="009077F1">
                  <w:pPr>
                    <w:pStyle w:val="PargrafodaLista"/>
                    <w:spacing w:before="60" w:after="60" w:line="360" w:lineRule="auto"/>
                    <w:ind w:left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B398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Quantidade</w:t>
                  </w:r>
                </w:p>
              </w:tc>
              <w:tc>
                <w:tcPr>
                  <w:tcW w:w="1615" w:type="dxa"/>
                  <w:shd w:val="clear" w:color="auto" w:fill="FABF8F" w:themeFill="accent6" w:themeFillTint="99"/>
                  <w:vAlign w:val="center"/>
                </w:tcPr>
                <w:p w:rsidR="00CD69E1" w:rsidRPr="009B398D" w:rsidRDefault="00CD69E1" w:rsidP="009077F1">
                  <w:pPr>
                    <w:pStyle w:val="PargrafodaLista"/>
                    <w:spacing w:before="60" w:after="60" w:line="360" w:lineRule="auto"/>
                    <w:ind w:left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B398D">
                    <w:rPr>
                      <w:rFonts w:ascii="Arial" w:hAnsi="Arial" w:cs="Arial"/>
                      <w:b/>
                      <w:sz w:val="18"/>
                      <w:szCs w:val="18"/>
                    </w:rPr>
                    <w:t>Carga Horária Total</w:t>
                  </w:r>
                </w:p>
              </w:tc>
            </w:tr>
            <w:tr w:rsidR="00CD69E1" w:rsidRPr="009B398D" w:rsidTr="00CD69E1">
              <w:trPr>
                <w:trHeight w:val="236"/>
              </w:trPr>
              <w:tc>
                <w:tcPr>
                  <w:tcW w:w="2307" w:type="dxa"/>
                  <w:vAlign w:val="center"/>
                </w:tcPr>
                <w:p w:rsidR="00CD69E1" w:rsidRPr="009B398D" w:rsidRDefault="00CD69E1" w:rsidP="009077F1">
                  <w:pPr>
                    <w:pStyle w:val="PargrafodaLista"/>
                    <w:spacing w:before="60" w:after="60" w:line="360" w:lineRule="auto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9B398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Selecionável</w:t>
                  </w: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Individual 8</w:t>
                  </w:r>
                  <w:r w:rsidRPr="009B398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h</w:t>
                  </w:r>
                </w:p>
              </w:tc>
              <w:tc>
                <w:tcPr>
                  <w:tcW w:w="1207" w:type="dxa"/>
                  <w:vAlign w:val="center"/>
                </w:tcPr>
                <w:p w:rsidR="00CD69E1" w:rsidRPr="009B398D" w:rsidRDefault="00CD69E1" w:rsidP="009077F1">
                  <w:pPr>
                    <w:pStyle w:val="PargrafodaLista"/>
                    <w:spacing w:before="60" w:after="60" w:line="360" w:lineRule="auto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9B398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15" w:type="dxa"/>
                </w:tcPr>
                <w:p w:rsidR="00CD69E1" w:rsidRPr="009B398D" w:rsidRDefault="00CD69E1" w:rsidP="009077F1">
                  <w:pPr>
                    <w:pStyle w:val="PargrafodaLista"/>
                    <w:spacing w:before="60" w:after="60" w:line="360" w:lineRule="auto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8</w:t>
                  </w:r>
                  <w:r w:rsidRPr="009B398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h</w:t>
                  </w:r>
                </w:p>
              </w:tc>
            </w:tr>
            <w:tr w:rsidR="00CD69E1" w:rsidRPr="009B398D" w:rsidTr="00CD69E1">
              <w:trPr>
                <w:trHeight w:val="215"/>
              </w:trPr>
              <w:tc>
                <w:tcPr>
                  <w:tcW w:w="2307" w:type="dxa"/>
                  <w:vAlign w:val="center"/>
                </w:tcPr>
                <w:p w:rsidR="00CD69E1" w:rsidRPr="009B398D" w:rsidRDefault="00CD69E1" w:rsidP="009077F1">
                  <w:pPr>
                    <w:pStyle w:val="PargrafodaLista"/>
                    <w:spacing w:before="60" w:after="60" w:line="360" w:lineRule="auto"/>
                    <w:ind w:left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B398D">
                    <w:rPr>
                      <w:rFonts w:ascii="Arial" w:hAnsi="Arial" w:cs="Arial"/>
                      <w:b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1207" w:type="dxa"/>
                  <w:vAlign w:val="center"/>
                </w:tcPr>
                <w:p w:rsidR="00CD69E1" w:rsidRPr="009B398D" w:rsidRDefault="00CD69E1" w:rsidP="009077F1">
                  <w:pPr>
                    <w:pStyle w:val="PargrafodaLista"/>
                    <w:spacing w:before="60" w:after="60" w:line="360" w:lineRule="auto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B398D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15" w:type="dxa"/>
                  <w:vAlign w:val="center"/>
                </w:tcPr>
                <w:p w:rsidR="00CD69E1" w:rsidRPr="009B398D" w:rsidRDefault="00CD69E1" w:rsidP="009077F1">
                  <w:pPr>
                    <w:pStyle w:val="PargrafodaLista"/>
                    <w:spacing w:before="60" w:after="60" w:line="360" w:lineRule="auto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  <w:r w:rsidRPr="009B398D">
                    <w:rPr>
                      <w:rFonts w:ascii="Arial" w:hAnsi="Arial" w:cs="Arial"/>
                      <w:sz w:val="18"/>
                      <w:szCs w:val="18"/>
                    </w:rPr>
                    <w:t>h</w:t>
                  </w:r>
                </w:p>
              </w:tc>
            </w:tr>
          </w:tbl>
          <w:p w:rsidR="008476FB" w:rsidRPr="009B398D" w:rsidRDefault="008476FB" w:rsidP="008476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60" w:lineRule="auto"/>
              <w:ind w:left="-28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Pr="009B398D">
              <w:rPr>
                <w:rFonts w:ascii="Arial" w:hAnsi="Arial" w:cs="Arial"/>
                <w:b/>
                <w:sz w:val="18"/>
                <w:szCs w:val="18"/>
              </w:rPr>
              <w:t>Obs.: Quadro específico para PCT.</w:t>
            </w:r>
          </w:p>
          <w:p w:rsidR="008476FB" w:rsidRPr="009B398D" w:rsidRDefault="008476FB" w:rsidP="008476F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</w:p>
          <w:tbl>
            <w:tblPr>
              <w:tblStyle w:val="Tabelacomgrade"/>
              <w:tblW w:w="10758" w:type="dxa"/>
              <w:tblLook w:val="04A0"/>
            </w:tblPr>
            <w:tblGrid>
              <w:gridCol w:w="2302"/>
              <w:gridCol w:w="1207"/>
              <w:gridCol w:w="1684"/>
              <w:gridCol w:w="287"/>
              <w:gridCol w:w="2339"/>
              <w:gridCol w:w="1207"/>
              <w:gridCol w:w="1732"/>
            </w:tblGrid>
            <w:tr w:rsidR="008476FB" w:rsidRPr="009B398D" w:rsidTr="009077F1">
              <w:trPr>
                <w:trHeight w:val="596"/>
              </w:trPr>
              <w:tc>
                <w:tcPr>
                  <w:tcW w:w="2316" w:type="dxa"/>
                  <w:shd w:val="clear" w:color="auto" w:fill="C6D9F1" w:themeFill="text2" w:themeFillTint="33"/>
                  <w:vAlign w:val="center"/>
                </w:tcPr>
                <w:p w:rsidR="008476FB" w:rsidRPr="009B398D" w:rsidRDefault="008476FB" w:rsidP="009077F1">
                  <w:pPr>
                    <w:pStyle w:val="PargrafodaLista"/>
                    <w:spacing w:before="60" w:after="60" w:line="360" w:lineRule="auto"/>
                    <w:ind w:left="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9B398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Atividade Ano 02</w:t>
                  </w:r>
                </w:p>
              </w:tc>
              <w:tc>
                <w:tcPr>
                  <w:tcW w:w="1154" w:type="dxa"/>
                  <w:shd w:val="clear" w:color="auto" w:fill="C6D9F1" w:themeFill="text2" w:themeFillTint="33"/>
                  <w:vAlign w:val="center"/>
                </w:tcPr>
                <w:p w:rsidR="008476FB" w:rsidRPr="009B398D" w:rsidRDefault="008476FB" w:rsidP="009077F1">
                  <w:pPr>
                    <w:pStyle w:val="PargrafodaLista"/>
                    <w:spacing w:before="60" w:after="60" w:line="360" w:lineRule="auto"/>
                    <w:ind w:left="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9B398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Quantidade</w:t>
                  </w:r>
                </w:p>
              </w:tc>
              <w:tc>
                <w:tcPr>
                  <w:tcW w:w="1695" w:type="dxa"/>
                  <w:tcBorders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8476FB" w:rsidRPr="009B398D" w:rsidRDefault="008476FB" w:rsidP="008476FB">
                  <w:pPr>
                    <w:pStyle w:val="PargrafodaLista"/>
                    <w:spacing w:before="60" w:after="60"/>
                    <w:ind w:left="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9B398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 xml:space="preserve">Carga Horária Total </w:t>
                  </w:r>
                </w:p>
              </w:tc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:rsidR="008476FB" w:rsidRPr="009B398D" w:rsidRDefault="008476FB" w:rsidP="009077F1">
                  <w:pPr>
                    <w:pStyle w:val="PargrafodaLista"/>
                    <w:spacing w:before="60" w:after="60" w:line="360" w:lineRule="auto"/>
                    <w:ind w:left="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354" w:type="dxa"/>
                  <w:tcBorders>
                    <w:lef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8476FB" w:rsidRPr="009B398D" w:rsidRDefault="008476FB" w:rsidP="009077F1">
                  <w:pPr>
                    <w:pStyle w:val="PargrafodaLista"/>
                    <w:spacing w:before="60" w:after="60" w:line="360" w:lineRule="auto"/>
                    <w:ind w:left="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9B398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Atividade Ano 03</w:t>
                  </w:r>
                </w:p>
              </w:tc>
              <w:tc>
                <w:tcPr>
                  <w:tcW w:w="1207" w:type="dxa"/>
                  <w:shd w:val="clear" w:color="auto" w:fill="C6D9F1" w:themeFill="text2" w:themeFillTint="33"/>
                  <w:vAlign w:val="center"/>
                </w:tcPr>
                <w:p w:rsidR="008476FB" w:rsidRPr="009B398D" w:rsidRDefault="008476FB" w:rsidP="009077F1">
                  <w:pPr>
                    <w:pStyle w:val="PargrafodaLista"/>
                    <w:spacing w:before="60" w:after="60" w:line="360" w:lineRule="auto"/>
                    <w:ind w:left="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9B398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Quantidade</w:t>
                  </w:r>
                </w:p>
              </w:tc>
              <w:tc>
                <w:tcPr>
                  <w:tcW w:w="1744" w:type="dxa"/>
                  <w:shd w:val="clear" w:color="auto" w:fill="C6D9F1" w:themeFill="text2" w:themeFillTint="33"/>
                  <w:vAlign w:val="center"/>
                </w:tcPr>
                <w:p w:rsidR="008476FB" w:rsidRPr="009B398D" w:rsidRDefault="008476FB" w:rsidP="008476FB">
                  <w:pPr>
                    <w:pStyle w:val="PargrafodaLista"/>
                    <w:spacing w:before="60" w:after="60"/>
                    <w:ind w:left="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9B398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 xml:space="preserve">Carga Horária Total </w:t>
                  </w:r>
                </w:p>
              </w:tc>
            </w:tr>
            <w:tr w:rsidR="008476FB" w:rsidRPr="009B398D" w:rsidTr="009077F1">
              <w:trPr>
                <w:trHeight w:val="214"/>
              </w:trPr>
              <w:tc>
                <w:tcPr>
                  <w:tcW w:w="2316" w:type="dxa"/>
                  <w:vAlign w:val="center"/>
                </w:tcPr>
                <w:p w:rsidR="008476FB" w:rsidRPr="009B398D" w:rsidRDefault="008476FB" w:rsidP="009077F1">
                  <w:pPr>
                    <w:pStyle w:val="PargrafodaLista"/>
                    <w:spacing w:before="60" w:after="60" w:line="360" w:lineRule="auto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9B398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Selecionável</w:t>
                  </w: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coletiva 4</w:t>
                  </w:r>
                  <w:r w:rsidRPr="009B398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h</w:t>
                  </w:r>
                </w:p>
              </w:tc>
              <w:tc>
                <w:tcPr>
                  <w:tcW w:w="1154" w:type="dxa"/>
                  <w:vAlign w:val="center"/>
                </w:tcPr>
                <w:p w:rsidR="008476FB" w:rsidRPr="009B398D" w:rsidRDefault="008476FB" w:rsidP="009077F1">
                  <w:pPr>
                    <w:pStyle w:val="PargrafodaLista"/>
                    <w:spacing w:before="60" w:after="60" w:line="360" w:lineRule="auto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695" w:type="dxa"/>
                  <w:tcBorders>
                    <w:right w:val="single" w:sz="4" w:space="0" w:color="auto"/>
                  </w:tcBorders>
                </w:tcPr>
                <w:p w:rsidR="008476FB" w:rsidRPr="009B398D" w:rsidRDefault="008476FB" w:rsidP="009077F1">
                  <w:pPr>
                    <w:pStyle w:val="PargrafodaLista"/>
                    <w:spacing w:before="60" w:after="60" w:line="360" w:lineRule="auto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:rsidR="008476FB" w:rsidRPr="009B398D" w:rsidRDefault="008476FB" w:rsidP="009077F1">
                  <w:pPr>
                    <w:pStyle w:val="PargrafodaLista"/>
                    <w:spacing w:before="60" w:after="60" w:line="360" w:lineRule="auto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354" w:type="dxa"/>
                  <w:tcBorders>
                    <w:left w:val="single" w:sz="4" w:space="0" w:color="auto"/>
                  </w:tcBorders>
                  <w:vAlign w:val="center"/>
                </w:tcPr>
                <w:p w:rsidR="008476FB" w:rsidRPr="009B398D" w:rsidRDefault="008476FB" w:rsidP="009077F1">
                  <w:pPr>
                    <w:pStyle w:val="PargrafodaLista"/>
                    <w:spacing w:before="60" w:after="60" w:line="360" w:lineRule="auto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9B398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Selecionável</w:t>
                  </w: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coletiva 4</w:t>
                  </w:r>
                  <w:r w:rsidRPr="009B398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h</w:t>
                  </w:r>
                </w:p>
              </w:tc>
              <w:tc>
                <w:tcPr>
                  <w:tcW w:w="1207" w:type="dxa"/>
                </w:tcPr>
                <w:p w:rsidR="008476FB" w:rsidRPr="009B398D" w:rsidRDefault="008476FB" w:rsidP="009077F1">
                  <w:pPr>
                    <w:pStyle w:val="PargrafodaLista"/>
                    <w:spacing w:before="60" w:after="60" w:line="360" w:lineRule="auto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744" w:type="dxa"/>
                </w:tcPr>
                <w:p w:rsidR="008476FB" w:rsidRPr="009B398D" w:rsidRDefault="008476FB" w:rsidP="009077F1">
                  <w:pPr>
                    <w:pStyle w:val="PargrafodaLista"/>
                    <w:spacing w:before="60" w:after="60" w:line="360" w:lineRule="auto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8476FB" w:rsidRPr="009B398D" w:rsidTr="009077F1">
              <w:trPr>
                <w:trHeight w:val="334"/>
              </w:trPr>
              <w:tc>
                <w:tcPr>
                  <w:tcW w:w="2316" w:type="dxa"/>
                  <w:vAlign w:val="center"/>
                </w:tcPr>
                <w:p w:rsidR="008476FB" w:rsidRPr="009B398D" w:rsidRDefault="008476FB" w:rsidP="009077F1">
                  <w:pPr>
                    <w:pStyle w:val="PargrafodaLista"/>
                    <w:spacing w:before="60" w:after="60" w:line="360" w:lineRule="auto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9B398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Selecionável</w:t>
                  </w: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coletiva 8</w:t>
                  </w:r>
                  <w:r w:rsidRPr="009B398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h</w:t>
                  </w:r>
                </w:p>
              </w:tc>
              <w:tc>
                <w:tcPr>
                  <w:tcW w:w="1154" w:type="dxa"/>
                  <w:vAlign w:val="center"/>
                </w:tcPr>
                <w:p w:rsidR="008476FB" w:rsidRPr="009B398D" w:rsidRDefault="008476FB" w:rsidP="009077F1">
                  <w:pPr>
                    <w:pStyle w:val="PargrafodaLista"/>
                    <w:spacing w:before="60" w:after="60" w:line="360" w:lineRule="auto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695" w:type="dxa"/>
                  <w:tcBorders>
                    <w:right w:val="single" w:sz="4" w:space="0" w:color="auto"/>
                  </w:tcBorders>
                </w:tcPr>
                <w:p w:rsidR="008476FB" w:rsidRPr="009B398D" w:rsidRDefault="008476FB" w:rsidP="009077F1">
                  <w:pPr>
                    <w:pStyle w:val="PargrafodaLista"/>
                    <w:spacing w:before="60" w:after="60" w:line="360" w:lineRule="auto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:rsidR="008476FB" w:rsidRPr="009B398D" w:rsidRDefault="008476FB" w:rsidP="009077F1">
                  <w:pPr>
                    <w:pStyle w:val="PargrafodaLista"/>
                    <w:spacing w:before="60" w:after="60" w:line="360" w:lineRule="auto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354" w:type="dxa"/>
                  <w:tcBorders>
                    <w:left w:val="single" w:sz="4" w:space="0" w:color="auto"/>
                  </w:tcBorders>
                  <w:vAlign w:val="center"/>
                </w:tcPr>
                <w:p w:rsidR="008476FB" w:rsidRPr="009B398D" w:rsidRDefault="008476FB" w:rsidP="009077F1">
                  <w:pPr>
                    <w:pStyle w:val="PargrafodaLista"/>
                    <w:spacing w:before="60" w:after="60" w:line="360" w:lineRule="auto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9B398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Selecionável</w:t>
                  </w: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coletiva 8</w:t>
                  </w:r>
                  <w:r w:rsidRPr="009B398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h</w:t>
                  </w:r>
                </w:p>
              </w:tc>
              <w:tc>
                <w:tcPr>
                  <w:tcW w:w="1207" w:type="dxa"/>
                </w:tcPr>
                <w:p w:rsidR="008476FB" w:rsidRPr="009B398D" w:rsidRDefault="008476FB" w:rsidP="009077F1">
                  <w:pPr>
                    <w:pStyle w:val="PargrafodaLista"/>
                    <w:spacing w:before="60" w:after="60" w:line="360" w:lineRule="auto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744" w:type="dxa"/>
                </w:tcPr>
                <w:p w:rsidR="008476FB" w:rsidRPr="009B398D" w:rsidRDefault="008476FB" w:rsidP="009077F1">
                  <w:pPr>
                    <w:pStyle w:val="PargrafodaLista"/>
                    <w:spacing w:before="60" w:after="60" w:line="360" w:lineRule="auto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8476FB" w:rsidRPr="009B398D" w:rsidTr="009077F1">
              <w:trPr>
                <w:trHeight w:val="327"/>
              </w:trPr>
              <w:tc>
                <w:tcPr>
                  <w:tcW w:w="2316" w:type="dxa"/>
                  <w:vAlign w:val="center"/>
                </w:tcPr>
                <w:p w:rsidR="008476FB" w:rsidRPr="009B398D" w:rsidRDefault="008476FB" w:rsidP="009077F1">
                  <w:pPr>
                    <w:pStyle w:val="PargrafodaLista"/>
                    <w:spacing w:before="60" w:after="60" w:line="360" w:lineRule="auto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9B398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Selecionável</w:t>
                  </w: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coletiva 16</w:t>
                  </w:r>
                  <w:r w:rsidRPr="009B398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h</w:t>
                  </w:r>
                </w:p>
              </w:tc>
              <w:tc>
                <w:tcPr>
                  <w:tcW w:w="1154" w:type="dxa"/>
                  <w:vAlign w:val="center"/>
                </w:tcPr>
                <w:p w:rsidR="008476FB" w:rsidRPr="009B398D" w:rsidRDefault="008476FB" w:rsidP="009077F1">
                  <w:pPr>
                    <w:pStyle w:val="PargrafodaLista"/>
                    <w:spacing w:before="60" w:after="60" w:line="360" w:lineRule="auto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695" w:type="dxa"/>
                  <w:tcBorders>
                    <w:right w:val="single" w:sz="4" w:space="0" w:color="auto"/>
                  </w:tcBorders>
                </w:tcPr>
                <w:p w:rsidR="008476FB" w:rsidRPr="009B398D" w:rsidRDefault="008476FB" w:rsidP="009077F1">
                  <w:pPr>
                    <w:pStyle w:val="PargrafodaLista"/>
                    <w:spacing w:before="60" w:after="60" w:line="360" w:lineRule="auto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:rsidR="008476FB" w:rsidRPr="009B398D" w:rsidRDefault="008476FB" w:rsidP="009077F1">
                  <w:pPr>
                    <w:pStyle w:val="PargrafodaLista"/>
                    <w:spacing w:before="60" w:after="60" w:line="360" w:lineRule="auto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354" w:type="dxa"/>
                  <w:tcBorders>
                    <w:left w:val="single" w:sz="4" w:space="0" w:color="auto"/>
                  </w:tcBorders>
                  <w:vAlign w:val="center"/>
                </w:tcPr>
                <w:p w:rsidR="008476FB" w:rsidRPr="009B398D" w:rsidRDefault="008476FB" w:rsidP="009077F1">
                  <w:pPr>
                    <w:pStyle w:val="PargrafodaLista"/>
                    <w:spacing w:before="60" w:after="60" w:line="360" w:lineRule="auto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9B398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Selecionável</w:t>
                  </w: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coletiva 16</w:t>
                  </w:r>
                  <w:r w:rsidRPr="009B398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h</w:t>
                  </w:r>
                </w:p>
              </w:tc>
              <w:tc>
                <w:tcPr>
                  <w:tcW w:w="1207" w:type="dxa"/>
                </w:tcPr>
                <w:p w:rsidR="008476FB" w:rsidRPr="009B398D" w:rsidRDefault="008476FB" w:rsidP="009077F1">
                  <w:pPr>
                    <w:pStyle w:val="PargrafodaLista"/>
                    <w:spacing w:before="60" w:after="60" w:line="360" w:lineRule="auto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744" w:type="dxa"/>
                </w:tcPr>
                <w:p w:rsidR="008476FB" w:rsidRPr="009B398D" w:rsidRDefault="008476FB" w:rsidP="009077F1">
                  <w:pPr>
                    <w:pStyle w:val="PargrafodaLista"/>
                    <w:spacing w:before="60" w:after="60" w:line="360" w:lineRule="auto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8476FB" w:rsidRPr="009B398D" w:rsidTr="009077F1">
              <w:trPr>
                <w:trHeight w:val="304"/>
              </w:trPr>
              <w:tc>
                <w:tcPr>
                  <w:tcW w:w="2316" w:type="dxa"/>
                  <w:vAlign w:val="center"/>
                </w:tcPr>
                <w:p w:rsidR="008476FB" w:rsidRPr="009B398D" w:rsidRDefault="008476FB" w:rsidP="009077F1">
                  <w:pPr>
                    <w:pStyle w:val="PargrafodaLista"/>
                    <w:spacing w:before="60" w:after="60" w:line="360" w:lineRule="auto"/>
                    <w:ind w:left="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9B398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1154" w:type="dxa"/>
                  <w:vAlign w:val="center"/>
                </w:tcPr>
                <w:p w:rsidR="008476FB" w:rsidRPr="009B398D" w:rsidRDefault="008476FB" w:rsidP="009077F1">
                  <w:pPr>
                    <w:pStyle w:val="PargrafodaLista"/>
                    <w:spacing w:before="60" w:after="60" w:line="360" w:lineRule="auto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695" w:type="dxa"/>
                  <w:tcBorders>
                    <w:right w:val="single" w:sz="4" w:space="0" w:color="auto"/>
                  </w:tcBorders>
                  <w:vAlign w:val="center"/>
                </w:tcPr>
                <w:p w:rsidR="008476FB" w:rsidRPr="009B398D" w:rsidRDefault="008476FB" w:rsidP="009077F1">
                  <w:pPr>
                    <w:pStyle w:val="PargrafodaLista"/>
                    <w:spacing w:before="60" w:after="60" w:line="360" w:lineRule="auto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:rsidR="008476FB" w:rsidRPr="009B398D" w:rsidRDefault="008476FB" w:rsidP="009077F1">
                  <w:pPr>
                    <w:pStyle w:val="PargrafodaLista"/>
                    <w:spacing w:before="60" w:after="60" w:line="360" w:lineRule="auto"/>
                    <w:ind w:left="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354" w:type="dxa"/>
                  <w:tcBorders>
                    <w:left w:val="single" w:sz="4" w:space="0" w:color="auto"/>
                  </w:tcBorders>
                  <w:vAlign w:val="center"/>
                </w:tcPr>
                <w:p w:rsidR="008476FB" w:rsidRPr="009B398D" w:rsidRDefault="008476FB" w:rsidP="009077F1">
                  <w:pPr>
                    <w:pStyle w:val="PargrafodaLista"/>
                    <w:spacing w:before="60" w:after="60" w:line="360" w:lineRule="auto"/>
                    <w:ind w:left="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9B398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1207" w:type="dxa"/>
                  <w:vAlign w:val="center"/>
                </w:tcPr>
                <w:p w:rsidR="008476FB" w:rsidRPr="009B398D" w:rsidRDefault="008476FB" w:rsidP="009077F1">
                  <w:pPr>
                    <w:pStyle w:val="PargrafodaLista"/>
                    <w:spacing w:before="60" w:after="60" w:line="360" w:lineRule="auto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744" w:type="dxa"/>
                  <w:vAlign w:val="center"/>
                </w:tcPr>
                <w:p w:rsidR="008476FB" w:rsidRPr="009B398D" w:rsidRDefault="008476FB" w:rsidP="009077F1">
                  <w:pPr>
                    <w:pStyle w:val="PargrafodaLista"/>
                    <w:spacing w:before="60" w:after="60" w:line="360" w:lineRule="auto"/>
                    <w:ind w:left="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:rsidR="007106A4" w:rsidRPr="007623A8" w:rsidRDefault="007106A4" w:rsidP="003733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23A8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:rsidR="007106A4" w:rsidRDefault="007106A4" w:rsidP="003733C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106A4" w:rsidRDefault="007106A4" w:rsidP="003733C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Temas Prioritários: </w:t>
            </w:r>
          </w:p>
          <w:p w:rsidR="007106A4" w:rsidRDefault="007106A4" w:rsidP="003733C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106A4" w:rsidRPr="007623A8" w:rsidRDefault="007106A4" w:rsidP="003733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23A8">
              <w:rPr>
                <w:rFonts w:ascii="Arial" w:hAnsi="Arial" w:cs="Arial"/>
                <w:sz w:val="18"/>
                <w:szCs w:val="18"/>
              </w:rPr>
              <w:t>01) 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</w:t>
            </w:r>
            <w:r w:rsidRPr="007623A8">
              <w:rPr>
                <w:rFonts w:ascii="Arial" w:hAnsi="Arial" w:cs="Arial"/>
                <w:sz w:val="18"/>
                <w:szCs w:val="18"/>
              </w:rPr>
              <w:t>__; 02) ______</w:t>
            </w:r>
            <w:r>
              <w:rPr>
                <w:rFonts w:ascii="Arial" w:hAnsi="Arial" w:cs="Arial"/>
                <w:sz w:val="18"/>
                <w:szCs w:val="18"/>
              </w:rPr>
              <w:t>_______</w:t>
            </w:r>
            <w:r w:rsidRPr="007623A8">
              <w:rPr>
                <w:rFonts w:ascii="Arial" w:hAnsi="Arial" w:cs="Arial"/>
                <w:sz w:val="18"/>
                <w:szCs w:val="18"/>
              </w:rPr>
              <w:t>_________________________________;</w:t>
            </w:r>
          </w:p>
          <w:p w:rsidR="007106A4" w:rsidRPr="007623A8" w:rsidRDefault="007106A4" w:rsidP="003733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106A4" w:rsidRPr="007623A8" w:rsidRDefault="007106A4" w:rsidP="003733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623A8">
              <w:rPr>
                <w:rFonts w:ascii="Arial" w:hAnsi="Arial" w:cs="Arial"/>
                <w:sz w:val="18"/>
                <w:szCs w:val="18"/>
              </w:rPr>
              <w:t>03)</w:t>
            </w:r>
            <w:proofErr w:type="gramEnd"/>
            <w:r w:rsidRPr="007623A8">
              <w:rPr>
                <w:rFonts w:ascii="Arial" w:hAnsi="Arial" w:cs="Arial"/>
                <w:sz w:val="18"/>
                <w:szCs w:val="18"/>
              </w:rPr>
              <w:t xml:space="preserve"> 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</w:t>
            </w:r>
            <w:r w:rsidRPr="007623A8">
              <w:rPr>
                <w:rFonts w:ascii="Arial" w:hAnsi="Arial" w:cs="Arial"/>
                <w:sz w:val="18"/>
                <w:szCs w:val="18"/>
              </w:rPr>
              <w:t>____________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Pr="007623A8">
              <w:rPr>
                <w:rFonts w:ascii="Arial" w:hAnsi="Arial" w:cs="Arial"/>
                <w:sz w:val="18"/>
                <w:szCs w:val="18"/>
              </w:rPr>
              <w:t>_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7623A8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7623A8">
              <w:rPr>
                <w:rFonts w:ascii="Arial" w:hAnsi="Arial" w:cs="Arial"/>
                <w:sz w:val="18"/>
                <w:szCs w:val="18"/>
              </w:rPr>
              <w:t>) ________________________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Pr="007623A8">
              <w:rPr>
                <w:rFonts w:ascii="Arial" w:hAnsi="Arial" w:cs="Arial"/>
                <w:sz w:val="18"/>
                <w:szCs w:val="18"/>
              </w:rPr>
              <w:t>____</w:t>
            </w:r>
            <w:r>
              <w:rPr>
                <w:rFonts w:ascii="Arial" w:hAnsi="Arial" w:cs="Arial"/>
                <w:sz w:val="18"/>
                <w:szCs w:val="18"/>
              </w:rPr>
              <w:t>______</w:t>
            </w:r>
            <w:r w:rsidRPr="007623A8">
              <w:rPr>
                <w:rFonts w:ascii="Arial" w:hAnsi="Arial" w:cs="Arial"/>
                <w:sz w:val="18"/>
                <w:szCs w:val="18"/>
              </w:rPr>
              <w:t>_____</w:t>
            </w:r>
            <w:r>
              <w:rPr>
                <w:rFonts w:ascii="Arial" w:hAnsi="Arial" w:cs="Arial"/>
                <w:sz w:val="18"/>
                <w:szCs w:val="18"/>
              </w:rPr>
              <w:t>______;</w:t>
            </w:r>
          </w:p>
          <w:p w:rsidR="007106A4" w:rsidRPr="007623A8" w:rsidRDefault="007106A4" w:rsidP="003733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106A4" w:rsidRDefault="007106A4" w:rsidP="003733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623A8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7623A8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  <w:r w:rsidRPr="007623A8">
              <w:rPr>
                <w:rFonts w:ascii="Arial" w:hAnsi="Arial" w:cs="Arial"/>
                <w:sz w:val="18"/>
                <w:szCs w:val="18"/>
              </w:rPr>
              <w:t xml:space="preserve"> 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</w:t>
            </w:r>
            <w:r w:rsidRPr="007623A8">
              <w:rPr>
                <w:rFonts w:ascii="Arial" w:hAnsi="Arial" w:cs="Arial"/>
                <w:sz w:val="18"/>
                <w:szCs w:val="18"/>
              </w:rPr>
              <w:t>_____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7623A8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7623A8">
              <w:rPr>
                <w:rFonts w:ascii="Arial" w:hAnsi="Arial" w:cs="Arial"/>
                <w:sz w:val="18"/>
                <w:szCs w:val="18"/>
              </w:rPr>
              <w:t>) 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</w:t>
            </w:r>
            <w:r w:rsidRPr="007623A8">
              <w:rPr>
                <w:rFonts w:ascii="Arial" w:hAnsi="Arial" w:cs="Arial"/>
                <w:sz w:val="18"/>
                <w:szCs w:val="18"/>
              </w:rPr>
              <w:t>_________________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 ;</w:t>
            </w:r>
          </w:p>
          <w:p w:rsidR="007106A4" w:rsidRDefault="007106A4" w:rsidP="003733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106A4" w:rsidRDefault="007106A4" w:rsidP="003733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23A8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7623A8">
              <w:rPr>
                <w:rFonts w:ascii="Arial" w:hAnsi="Arial" w:cs="Arial"/>
                <w:sz w:val="18"/>
                <w:szCs w:val="18"/>
              </w:rPr>
              <w:t>) 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</w:t>
            </w:r>
            <w:r w:rsidRPr="007623A8">
              <w:rPr>
                <w:rFonts w:ascii="Arial" w:hAnsi="Arial" w:cs="Arial"/>
                <w:sz w:val="18"/>
                <w:szCs w:val="18"/>
              </w:rPr>
              <w:t>___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7623A8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7623A8">
              <w:rPr>
                <w:rFonts w:ascii="Arial" w:hAnsi="Arial" w:cs="Arial"/>
                <w:sz w:val="18"/>
                <w:szCs w:val="18"/>
              </w:rPr>
              <w:t>) ________</w:t>
            </w:r>
            <w:r>
              <w:rPr>
                <w:rFonts w:ascii="Arial" w:hAnsi="Arial" w:cs="Arial"/>
                <w:sz w:val="18"/>
                <w:szCs w:val="18"/>
              </w:rPr>
              <w:t>______</w:t>
            </w:r>
            <w:r w:rsidRPr="007623A8">
              <w:rPr>
                <w:rFonts w:ascii="Arial" w:hAnsi="Arial" w:cs="Arial"/>
                <w:sz w:val="18"/>
                <w:szCs w:val="18"/>
              </w:rPr>
              <w:t>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:rsidR="007106A4" w:rsidRDefault="007106A4" w:rsidP="003733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106A4" w:rsidRDefault="007106A4" w:rsidP="003733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23A8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7623A8">
              <w:rPr>
                <w:rFonts w:ascii="Arial" w:hAnsi="Arial" w:cs="Arial"/>
                <w:sz w:val="18"/>
                <w:szCs w:val="18"/>
              </w:rPr>
              <w:t>) 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</w:t>
            </w:r>
            <w:r w:rsidRPr="007623A8">
              <w:rPr>
                <w:rFonts w:ascii="Arial" w:hAnsi="Arial" w:cs="Arial"/>
                <w:sz w:val="18"/>
                <w:szCs w:val="18"/>
              </w:rPr>
              <w:t>______________</w:t>
            </w:r>
            <w:r>
              <w:rPr>
                <w:rFonts w:ascii="Arial" w:hAnsi="Arial" w:cs="Arial"/>
                <w:sz w:val="18"/>
                <w:szCs w:val="18"/>
              </w:rPr>
              <w:t>; 10</w:t>
            </w:r>
            <w:r w:rsidRPr="007623A8">
              <w:rPr>
                <w:rFonts w:ascii="Arial" w:hAnsi="Arial" w:cs="Arial"/>
                <w:sz w:val="18"/>
                <w:szCs w:val="18"/>
              </w:rPr>
              <w:t>) 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</w:t>
            </w:r>
            <w:r w:rsidRPr="007623A8">
              <w:rPr>
                <w:rFonts w:ascii="Arial" w:hAnsi="Arial" w:cs="Arial"/>
                <w:sz w:val="18"/>
                <w:szCs w:val="18"/>
              </w:rPr>
              <w:t>______</w:t>
            </w:r>
            <w:r>
              <w:rPr>
                <w:rFonts w:ascii="Arial" w:hAnsi="Arial" w:cs="Arial"/>
                <w:sz w:val="18"/>
                <w:szCs w:val="18"/>
              </w:rPr>
              <w:t>____</w:t>
            </w:r>
            <w:r w:rsidRPr="007623A8">
              <w:rPr>
                <w:rFonts w:ascii="Arial" w:hAnsi="Arial" w:cs="Arial"/>
                <w:sz w:val="18"/>
                <w:szCs w:val="18"/>
              </w:rPr>
              <w:t>__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7106A4" w:rsidRDefault="007106A4" w:rsidP="003733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33474" w:rsidRDefault="00733474" w:rsidP="003733C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B1010" w:rsidRDefault="001B1010" w:rsidP="008C72E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B1010" w:rsidRDefault="001B1010" w:rsidP="008C72E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III. ATIVIDADE PARA ELABORAÇÃO DO </w:t>
      </w:r>
      <w:r w:rsidRPr="007B0A70">
        <w:rPr>
          <w:rFonts w:ascii="Arial" w:hAnsi="Arial" w:cs="Arial"/>
          <w:b/>
          <w:sz w:val="18"/>
          <w:szCs w:val="18"/>
        </w:rPr>
        <w:t>PLANO DE AÇÃO PARA A JUVENTUDE RURAL</w:t>
      </w:r>
      <w:r>
        <w:rPr>
          <w:rFonts w:ascii="Arial" w:hAnsi="Arial" w:cs="Arial"/>
          <w:b/>
          <w:sz w:val="18"/>
          <w:szCs w:val="18"/>
        </w:rPr>
        <w:t xml:space="preserve"> (</w:t>
      </w:r>
      <w:r>
        <w:rPr>
          <w:rFonts w:ascii="Arial" w:hAnsi="Arial" w:cs="Arial"/>
          <w:sz w:val="18"/>
          <w:szCs w:val="18"/>
        </w:rPr>
        <w:t>Atividade coletiva de 08h)</w:t>
      </w:r>
    </w:p>
    <w:p w:rsidR="001B1010" w:rsidRDefault="001B1010" w:rsidP="008C72E5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091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2"/>
        <w:gridCol w:w="8364"/>
      </w:tblGrid>
      <w:tr w:rsidR="00662D21" w:rsidRPr="006E4E63" w:rsidTr="00CD69E1">
        <w:trPr>
          <w:trHeight w:val="224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62D21" w:rsidRPr="006E4E63" w:rsidRDefault="001B1010" w:rsidP="00D90C0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627D6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D90C0B">
              <w:rPr>
                <w:rFonts w:ascii="Arial" w:hAnsi="Arial" w:cs="Arial"/>
                <w:b/>
                <w:sz w:val="18"/>
                <w:szCs w:val="18"/>
              </w:rPr>
              <w:t>1. Metodologia</w:t>
            </w:r>
            <w:r w:rsidR="001E56E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90C0B">
              <w:rPr>
                <w:rFonts w:ascii="Arial" w:hAnsi="Arial" w:cs="Arial"/>
                <w:b/>
                <w:sz w:val="18"/>
                <w:szCs w:val="18"/>
              </w:rPr>
              <w:t>(s) a ser</w:t>
            </w:r>
            <w:r w:rsidR="001E56E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62D21" w:rsidRPr="006E4E63">
              <w:rPr>
                <w:rFonts w:ascii="Arial" w:hAnsi="Arial" w:cs="Arial"/>
                <w:b/>
                <w:sz w:val="18"/>
                <w:szCs w:val="18"/>
              </w:rPr>
              <w:t>(em)</w:t>
            </w:r>
            <w:r w:rsidR="00D90C0B">
              <w:rPr>
                <w:rFonts w:ascii="Arial" w:hAnsi="Arial" w:cs="Arial"/>
                <w:b/>
                <w:sz w:val="18"/>
                <w:szCs w:val="18"/>
              </w:rPr>
              <w:t xml:space="preserve"> utilizada</w:t>
            </w:r>
            <w:r w:rsidR="001E56E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62D21" w:rsidRPr="006E4E63">
              <w:rPr>
                <w:rFonts w:ascii="Arial" w:hAnsi="Arial" w:cs="Arial"/>
                <w:b/>
                <w:sz w:val="18"/>
                <w:szCs w:val="18"/>
              </w:rPr>
              <w:t>(s)</w:t>
            </w:r>
          </w:p>
        </w:tc>
      </w:tr>
      <w:tr w:rsidR="00662D21" w:rsidRPr="006E4E63" w:rsidTr="00875EAE">
        <w:trPr>
          <w:trHeight w:val="430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21" w:rsidRPr="006E4E63" w:rsidRDefault="00662D21" w:rsidP="003B6FF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62D21" w:rsidRPr="006E4E63" w:rsidRDefault="00662D21" w:rsidP="003B6FF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62D21" w:rsidRPr="006E4E63" w:rsidRDefault="00662D21" w:rsidP="00875EAE">
            <w:pPr>
              <w:spacing w:after="0" w:line="240" w:lineRule="auto"/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2D21" w:rsidRPr="006E4E63" w:rsidTr="00662D21">
        <w:trPr>
          <w:trHeight w:val="237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62D21" w:rsidRPr="006E4E63" w:rsidRDefault="001B1010" w:rsidP="00662D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627D6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662D21">
              <w:rPr>
                <w:rFonts w:ascii="Arial" w:hAnsi="Arial" w:cs="Arial"/>
                <w:b/>
                <w:sz w:val="18"/>
                <w:szCs w:val="18"/>
              </w:rPr>
              <w:t>2. Cronograma de execução da</w:t>
            </w:r>
            <w:r w:rsidR="00662D21" w:rsidRPr="006E4E63">
              <w:rPr>
                <w:rFonts w:ascii="Arial" w:hAnsi="Arial" w:cs="Arial"/>
                <w:b/>
                <w:sz w:val="18"/>
                <w:szCs w:val="18"/>
              </w:rPr>
              <w:t xml:space="preserve"> atividade</w:t>
            </w:r>
          </w:p>
        </w:tc>
      </w:tr>
      <w:tr w:rsidR="00D86451" w:rsidRPr="006E4E63" w:rsidTr="00D86451">
        <w:trPr>
          <w:trHeight w:val="2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D86451" w:rsidRDefault="00D86451" w:rsidP="00D8645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4E63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D86451" w:rsidRDefault="00D86451" w:rsidP="00D8645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4E63">
              <w:rPr>
                <w:rFonts w:ascii="Arial" w:hAnsi="Arial" w:cs="Arial"/>
                <w:b/>
                <w:sz w:val="18"/>
                <w:szCs w:val="18"/>
              </w:rPr>
              <w:t>Município de realização da atividade</w:t>
            </w:r>
          </w:p>
        </w:tc>
      </w:tr>
      <w:tr w:rsidR="00D86451" w:rsidRPr="006E4E63" w:rsidTr="00D86451">
        <w:trPr>
          <w:trHeight w:val="2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6451" w:rsidRPr="006E4E63" w:rsidRDefault="00D86451" w:rsidP="00D86451">
            <w:pPr>
              <w:spacing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4E63">
              <w:rPr>
                <w:rFonts w:ascii="Arial" w:hAnsi="Arial" w:cs="Arial"/>
                <w:b/>
                <w:sz w:val="18"/>
                <w:szCs w:val="18"/>
              </w:rPr>
              <w:t>_____/______/_____</w:t>
            </w:r>
            <w:r>
              <w:rPr>
                <w:rFonts w:ascii="Arial" w:hAnsi="Arial" w:cs="Arial"/>
                <w:b/>
                <w:sz w:val="18"/>
                <w:szCs w:val="18"/>
              </w:rPr>
              <w:t>__</w:t>
            </w:r>
            <w:r w:rsidRPr="006E4E63">
              <w:rPr>
                <w:rFonts w:ascii="Arial" w:hAnsi="Arial" w:cs="Arial"/>
                <w:b/>
                <w:sz w:val="18"/>
                <w:szCs w:val="18"/>
              </w:rPr>
              <w:t>_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6451" w:rsidRPr="006E4E63" w:rsidRDefault="00D86451" w:rsidP="00662D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6451" w:rsidRPr="006E4E63" w:rsidTr="00D86451">
        <w:trPr>
          <w:trHeight w:val="2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6451" w:rsidRPr="006E4E63" w:rsidRDefault="00D86451" w:rsidP="00D86451">
            <w:pPr>
              <w:spacing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4E63">
              <w:rPr>
                <w:rFonts w:ascii="Arial" w:hAnsi="Arial" w:cs="Arial"/>
                <w:b/>
                <w:sz w:val="18"/>
                <w:szCs w:val="18"/>
              </w:rPr>
              <w:t>_____/______/______</w:t>
            </w:r>
            <w:r>
              <w:rPr>
                <w:rFonts w:ascii="Arial" w:hAnsi="Arial" w:cs="Arial"/>
                <w:b/>
                <w:sz w:val="18"/>
                <w:szCs w:val="18"/>
              </w:rPr>
              <w:t>__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6451" w:rsidRPr="006E4E63" w:rsidRDefault="00D86451" w:rsidP="00662D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6451" w:rsidRPr="006E4E63" w:rsidTr="00D86451">
        <w:trPr>
          <w:trHeight w:val="2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6451" w:rsidRDefault="00D86451" w:rsidP="00D86451">
            <w:pPr>
              <w:spacing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4E63">
              <w:rPr>
                <w:rFonts w:ascii="Arial" w:hAnsi="Arial" w:cs="Arial"/>
                <w:b/>
                <w:sz w:val="18"/>
                <w:szCs w:val="18"/>
              </w:rPr>
              <w:t>_____/______/______</w:t>
            </w:r>
            <w:r>
              <w:rPr>
                <w:rFonts w:ascii="Arial" w:hAnsi="Arial" w:cs="Arial"/>
                <w:b/>
                <w:sz w:val="18"/>
                <w:szCs w:val="18"/>
              </w:rPr>
              <w:t>__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6451" w:rsidRDefault="00D86451" w:rsidP="00662D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__________________</w:t>
            </w:r>
          </w:p>
        </w:tc>
      </w:tr>
    </w:tbl>
    <w:p w:rsidR="001B1010" w:rsidRDefault="001B1010" w:rsidP="00B8310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B1010" w:rsidRDefault="001B1010" w:rsidP="00B8310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IV. </w:t>
      </w:r>
      <w:r w:rsidRPr="007B0A70">
        <w:rPr>
          <w:rFonts w:ascii="Arial" w:hAnsi="Arial" w:cs="Arial"/>
          <w:b/>
          <w:sz w:val="18"/>
          <w:szCs w:val="18"/>
        </w:rPr>
        <w:t>PLANO DE AÇÃO PARA MULHERES</w:t>
      </w:r>
    </w:p>
    <w:p w:rsidR="001B1010" w:rsidRDefault="001B1010" w:rsidP="00B83102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091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2"/>
        <w:gridCol w:w="8364"/>
      </w:tblGrid>
      <w:tr w:rsidR="00B83102" w:rsidRPr="006E4E63" w:rsidTr="00A77EF2">
        <w:trPr>
          <w:trHeight w:val="452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3102" w:rsidRPr="006E4E63" w:rsidRDefault="001B1010" w:rsidP="003D576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627D6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662D21">
              <w:rPr>
                <w:rFonts w:ascii="Arial" w:hAnsi="Arial" w:cs="Arial"/>
                <w:b/>
                <w:sz w:val="18"/>
                <w:szCs w:val="18"/>
              </w:rPr>
              <w:t xml:space="preserve">1. </w:t>
            </w:r>
            <w:r w:rsidR="00662D21" w:rsidRPr="006E4E63">
              <w:rPr>
                <w:rFonts w:ascii="Arial" w:hAnsi="Arial" w:cs="Arial"/>
                <w:b/>
                <w:sz w:val="18"/>
                <w:szCs w:val="18"/>
              </w:rPr>
              <w:t xml:space="preserve">Metodologia </w:t>
            </w:r>
            <w:r w:rsidR="00662D21" w:rsidRPr="009B715F">
              <w:rPr>
                <w:rFonts w:ascii="Arial" w:hAnsi="Arial" w:cs="Arial"/>
                <w:sz w:val="18"/>
                <w:szCs w:val="18"/>
              </w:rPr>
              <w:t>(descrever a metodologia utilizada para garantia da ampla participação nas etapas do planejamento)</w:t>
            </w:r>
          </w:p>
        </w:tc>
      </w:tr>
      <w:tr w:rsidR="00B83102" w:rsidRPr="006E4E63" w:rsidTr="003B6FF1">
        <w:trPr>
          <w:trHeight w:val="567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02" w:rsidRPr="006E4E63" w:rsidRDefault="00B83102" w:rsidP="003B6FF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D018F" w:rsidRPr="006E4E63" w:rsidRDefault="000D018F" w:rsidP="003733CD">
            <w:pPr>
              <w:spacing w:after="0" w:line="240" w:lineRule="auto"/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C4352" w:rsidRPr="006E4E63" w:rsidTr="00D86451">
        <w:trPr>
          <w:trHeight w:val="406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C4352" w:rsidRPr="006E4E63" w:rsidRDefault="001B1010" w:rsidP="00D86451">
            <w:pPr>
              <w:shd w:val="clear" w:color="auto" w:fill="DBE5F1" w:themeFill="accent1" w:themeFillTint="33"/>
              <w:tabs>
                <w:tab w:val="left" w:pos="3469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627D6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9C4352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C4352" w:rsidRPr="00A77EF2">
              <w:rPr>
                <w:rFonts w:ascii="Arial" w:hAnsi="Arial" w:cs="Arial"/>
                <w:b/>
                <w:sz w:val="18"/>
                <w:szCs w:val="18"/>
                <w:shd w:val="clear" w:color="auto" w:fill="DBE5F1" w:themeFill="accent1" w:themeFillTint="33"/>
              </w:rPr>
              <w:t>. Cronograma de atividades específico para mulheres rurais</w:t>
            </w:r>
          </w:p>
        </w:tc>
      </w:tr>
      <w:tr w:rsidR="00D86451" w:rsidRPr="006E4E63" w:rsidTr="00D86451">
        <w:trPr>
          <w:trHeight w:val="23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86451" w:rsidRDefault="00D86451" w:rsidP="00D86451">
            <w:pPr>
              <w:spacing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4E63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86451" w:rsidRDefault="00D86451" w:rsidP="00D86451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4E63">
              <w:rPr>
                <w:rFonts w:ascii="Arial" w:hAnsi="Arial" w:cs="Arial"/>
                <w:b/>
                <w:sz w:val="18"/>
                <w:szCs w:val="18"/>
              </w:rPr>
              <w:t>Município de realização da atividade</w:t>
            </w:r>
          </w:p>
        </w:tc>
      </w:tr>
      <w:tr w:rsidR="00D86451" w:rsidRPr="006E4E63" w:rsidTr="00D86451">
        <w:trPr>
          <w:trHeight w:val="23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51" w:rsidRDefault="00D86451" w:rsidP="00D86451">
            <w:pPr>
              <w:spacing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4E63">
              <w:rPr>
                <w:rFonts w:ascii="Arial" w:hAnsi="Arial" w:cs="Arial"/>
                <w:b/>
                <w:sz w:val="18"/>
                <w:szCs w:val="18"/>
              </w:rPr>
              <w:t>_____/______/_____</w:t>
            </w:r>
            <w:r>
              <w:rPr>
                <w:rFonts w:ascii="Arial" w:hAnsi="Arial" w:cs="Arial"/>
                <w:b/>
                <w:sz w:val="18"/>
                <w:szCs w:val="18"/>
              </w:rPr>
              <w:t>__</w:t>
            </w:r>
            <w:r w:rsidRPr="006E4E63">
              <w:rPr>
                <w:rFonts w:ascii="Arial" w:hAnsi="Arial" w:cs="Arial"/>
                <w:b/>
                <w:sz w:val="18"/>
                <w:szCs w:val="18"/>
              </w:rPr>
              <w:t>_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51" w:rsidRDefault="00D86451" w:rsidP="003733CD">
            <w:pPr>
              <w:spacing w:after="0" w:line="240" w:lineRule="auto"/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6451" w:rsidRPr="006E4E63" w:rsidTr="00D86451">
        <w:trPr>
          <w:trHeight w:val="23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51" w:rsidRDefault="00D86451" w:rsidP="00D86451">
            <w:pPr>
              <w:spacing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4E63">
              <w:rPr>
                <w:rFonts w:ascii="Arial" w:hAnsi="Arial" w:cs="Arial"/>
                <w:b/>
                <w:sz w:val="18"/>
                <w:szCs w:val="18"/>
              </w:rPr>
              <w:t>_____/______/_____</w:t>
            </w:r>
            <w:r>
              <w:rPr>
                <w:rFonts w:ascii="Arial" w:hAnsi="Arial" w:cs="Arial"/>
                <w:b/>
                <w:sz w:val="18"/>
                <w:szCs w:val="18"/>
              </w:rPr>
              <w:t>__</w:t>
            </w:r>
            <w:r w:rsidRPr="006E4E63">
              <w:rPr>
                <w:rFonts w:ascii="Arial" w:hAnsi="Arial" w:cs="Arial"/>
                <w:b/>
                <w:sz w:val="18"/>
                <w:szCs w:val="18"/>
              </w:rPr>
              <w:t>_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51" w:rsidRDefault="00D86451" w:rsidP="003733CD">
            <w:pPr>
              <w:spacing w:after="0" w:line="240" w:lineRule="auto"/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6451" w:rsidRPr="006E4E63" w:rsidTr="00D86451">
        <w:trPr>
          <w:trHeight w:val="23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51" w:rsidRDefault="00D86451" w:rsidP="00D86451">
            <w:pPr>
              <w:spacing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4E63">
              <w:rPr>
                <w:rFonts w:ascii="Arial" w:hAnsi="Arial" w:cs="Arial"/>
                <w:b/>
                <w:sz w:val="18"/>
                <w:szCs w:val="18"/>
              </w:rPr>
              <w:t>_____/______/_____</w:t>
            </w:r>
            <w:r>
              <w:rPr>
                <w:rFonts w:ascii="Arial" w:hAnsi="Arial" w:cs="Arial"/>
                <w:b/>
                <w:sz w:val="18"/>
                <w:szCs w:val="18"/>
              </w:rPr>
              <w:t>__</w:t>
            </w:r>
            <w:r w:rsidRPr="006E4E63">
              <w:rPr>
                <w:rFonts w:ascii="Arial" w:hAnsi="Arial" w:cs="Arial"/>
                <w:b/>
                <w:sz w:val="18"/>
                <w:szCs w:val="18"/>
              </w:rPr>
              <w:t>_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51" w:rsidRDefault="00D86451" w:rsidP="003733CD">
            <w:pPr>
              <w:spacing w:after="0" w:line="240" w:lineRule="auto"/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C66D0" w:rsidRPr="006E4E63" w:rsidTr="00627751">
        <w:trPr>
          <w:trHeight w:val="420"/>
        </w:trPr>
        <w:tc>
          <w:tcPr>
            <w:tcW w:w="10916" w:type="dxa"/>
            <w:gridSpan w:val="2"/>
            <w:shd w:val="clear" w:color="auto" w:fill="DBE5F1" w:themeFill="accent1" w:themeFillTint="33"/>
            <w:vAlign w:val="center"/>
          </w:tcPr>
          <w:p w:rsidR="00EC66D0" w:rsidRPr="006E4E63" w:rsidRDefault="001B1010" w:rsidP="00D8645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EC66D0">
              <w:rPr>
                <w:rFonts w:ascii="Arial" w:hAnsi="Arial" w:cs="Arial"/>
                <w:b/>
                <w:sz w:val="18"/>
                <w:szCs w:val="18"/>
              </w:rPr>
              <w:t>.3</w:t>
            </w:r>
            <w:r w:rsidR="00EC66D0" w:rsidRPr="00A77EF2">
              <w:rPr>
                <w:rFonts w:ascii="Arial" w:hAnsi="Arial" w:cs="Arial"/>
                <w:b/>
                <w:sz w:val="18"/>
                <w:szCs w:val="18"/>
                <w:shd w:val="clear" w:color="auto" w:fill="DBE5F1" w:themeFill="accent1" w:themeFillTint="33"/>
              </w:rPr>
              <w:t>.</w:t>
            </w:r>
            <w:r w:rsidR="00EC66D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86451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EC66D0" w:rsidRPr="006E4E63">
              <w:rPr>
                <w:rFonts w:ascii="Arial" w:hAnsi="Arial" w:cs="Arial"/>
                <w:b/>
                <w:sz w:val="18"/>
                <w:szCs w:val="18"/>
              </w:rPr>
              <w:t>stratégias de acesso ao mercado</w:t>
            </w:r>
            <w:r w:rsidR="00EC66D0">
              <w:rPr>
                <w:rFonts w:ascii="Arial" w:hAnsi="Arial" w:cs="Arial"/>
                <w:b/>
                <w:sz w:val="18"/>
                <w:szCs w:val="18"/>
              </w:rPr>
              <w:t xml:space="preserve"> para as mulheres rurais</w:t>
            </w:r>
          </w:p>
        </w:tc>
      </w:tr>
      <w:tr w:rsidR="00EC66D0" w:rsidRPr="006E4E63" w:rsidTr="00627751">
        <w:trPr>
          <w:trHeight w:val="271"/>
        </w:trPr>
        <w:tc>
          <w:tcPr>
            <w:tcW w:w="10916" w:type="dxa"/>
            <w:gridSpan w:val="2"/>
            <w:vAlign w:val="center"/>
          </w:tcPr>
          <w:p w:rsidR="00D173F7" w:rsidRPr="006E4E63" w:rsidRDefault="00D173F7" w:rsidP="00D173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73F7" w:rsidRDefault="00D173F7" w:rsidP="00D173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Convencional</w:t>
            </w:r>
            <w:r w:rsidR="00D86451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466AF7">
              <w:rPr>
                <w:rFonts w:ascii="Arial" w:hAnsi="Arial" w:cs="Arial"/>
                <w:sz w:val="18"/>
                <w:szCs w:val="18"/>
              </w:rPr>
              <w:t>Meta: ___</w:t>
            </w:r>
            <w:r>
              <w:rPr>
                <w:rFonts w:ascii="Arial" w:hAnsi="Arial" w:cs="Arial"/>
                <w:sz w:val="18"/>
                <w:szCs w:val="18"/>
              </w:rPr>
              <w:t xml:space="preserve"> Famílias comercializando</w:t>
            </w:r>
            <w:r w:rsidR="00700E7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173F7" w:rsidRPr="00466AF7" w:rsidRDefault="00D173F7" w:rsidP="00D173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Onde: </w:t>
            </w:r>
            <w:r w:rsidRPr="002D5FC4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em Feiras orgânicas, da Agricultura Familiar ou agroecológicas; </w:t>
            </w:r>
            <w:r w:rsidRPr="002D5FC4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em Feiras livres; </w:t>
            </w:r>
            <w:r w:rsidRPr="002D5FC4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com Supermercados ou Mercearias.</w:t>
            </w:r>
          </w:p>
          <w:p w:rsidR="00D173F7" w:rsidRDefault="00D86451" w:rsidP="00D173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Descrever:</w:t>
            </w:r>
          </w:p>
          <w:p w:rsidR="00D86451" w:rsidRDefault="00D86451" w:rsidP="00D173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451" w:rsidRDefault="00D86451" w:rsidP="00D173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00E75" w:rsidRDefault="00700E75" w:rsidP="00D173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00E75" w:rsidRDefault="00700E75" w:rsidP="00D173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00E75" w:rsidRDefault="00700E75" w:rsidP="00D173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00E75" w:rsidRDefault="00700E75" w:rsidP="00D173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451" w:rsidRPr="00466AF7" w:rsidRDefault="00D86451" w:rsidP="00D173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173F7" w:rsidRDefault="00D173F7" w:rsidP="00D173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Institucional</w:t>
            </w:r>
            <w:r w:rsidR="00D86451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466AF7">
              <w:rPr>
                <w:rFonts w:ascii="Arial" w:hAnsi="Arial" w:cs="Arial"/>
                <w:sz w:val="18"/>
                <w:szCs w:val="18"/>
              </w:rPr>
              <w:t>Meta: ___</w:t>
            </w:r>
            <w:r>
              <w:rPr>
                <w:rFonts w:ascii="Arial" w:hAnsi="Arial" w:cs="Arial"/>
                <w:sz w:val="18"/>
                <w:szCs w:val="18"/>
              </w:rPr>
              <w:t xml:space="preserve"> Famílias comercializando</w:t>
            </w:r>
            <w:r w:rsidR="00700E7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173F7" w:rsidRDefault="00D173F7" w:rsidP="00D173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Onde: </w:t>
            </w:r>
            <w:r w:rsidRPr="002D5FC4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PAA; </w:t>
            </w:r>
            <w:r w:rsidRPr="002D5FC4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PNAE.</w:t>
            </w:r>
          </w:p>
          <w:p w:rsidR="00700E75" w:rsidRDefault="00700E75" w:rsidP="00700E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Descrever:</w:t>
            </w:r>
          </w:p>
          <w:p w:rsidR="00700E75" w:rsidRDefault="00700E75" w:rsidP="00D173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00E75" w:rsidRDefault="00700E75" w:rsidP="00D173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00E75" w:rsidRDefault="00700E75" w:rsidP="00D173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00E75" w:rsidRPr="00466AF7" w:rsidRDefault="00700E75" w:rsidP="00D173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C66D0" w:rsidRPr="006E4E63" w:rsidRDefault="00EC66D0" w:rsidP="0062775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C66D0" w:rsidRPr="00A75288" w:rsidTr="00627751">
        <w:trPr>
          <w:trHeight w:val="318"/>
        </w:trPr>
        <w:tc>
          <w:tcPr>
            <w:tcW w:w="10916" w:type="dxa"/>
            <w:gridSpan w:val="2"/>
            <w:shd w:val="clear" w:color="auto" w:fill="DBE5F1" w:themeFill="accent1" w:themeFillTint="33"/>
            <w:vAlign w:val="center"/>
          </w:tcPr>
          <w:p w:rsidR="00EC66D0" w:rsidRPr="00A75288" w:rsidRDefault="001B1010" w:rsidP="0062775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4</w:t>
            </w:r>
            <w:r w:rsidR="00EC66D0">
              <w:rPr>
                <w:rFonts w:ascii="Arial" w:hAnsi="Arial" w:cs="Arial"/>
                <w:b/>
                <w:sz w:val="18"/>
                <w:szCs w:val="18"/>
              </w:rPr>
              <w:t>.4</w:t>
            </w:r>
            <w:r w:rsidR="00EC66D0" w:rsidRPr="00A77EF2">
              <w:rPr>
                <w:rFonts w:ascii="Arial" w:hAnsi="Arial" w:cs="Arial"/>
                <w:b/>
                <w:sz w:val="18"/>
                <w:szCs w:val="18"/>
                <w:shd w:val="clear" w:color="auto" w:fill="DBE5F1" w:themeFill="accent1" w:themeFillTint="33"/>
              </w:rPr>
              <w:t>.</w:t>
            </w:r>
            <w:r w:rsidR="00EC66D0" w:rsidRPr="00A7528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C66D0">
              <w:rPr>
                <w:rFonts w:ascii="Arial" w:hAnsi="Arial" w:cs="Arial"/>
                <w:b/>
                <w:sz w:val="18"/>
                <w:szCs w:val="18"/>
              </w:rPr>
              <w:t>Descrever</w:t>
            </w:r>
            <w:r w:rsidR="00EC66D0" w:rsidRPr="006E4E63">
              <w:rPr>
                <w:rFonts w:ascii="Arial" w:hAnsi="Arial" w:cs="Arial"/>
                <w:b/>
                <w:sz w:val="18"/>
                <w:szCs w:val="18"/>
              </w:rPr>
              <w:t xml:space="preserve"> estratégias de acesso à</w:t>
            </w:r>
            <w:r w:rsidR="00EC66D0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EC66D0" w:rsidRPr="006E4E63">
              <w:rPr>
                <w:rFonts w:ascii="Arial" w:hAnsi="Arial" w:cs="Arial"/>
                <w:b/>
                <w:sz w:val="18"/>
                <w:szCs w:val="18"/>
              </w:rPr>
              <w:t xml:space="preserve"> políticas públicas</w:t>
            </w:r>
            <w:r w:rsidR="00EC66D0">
              <w:rPr>
                <w:rFonts w:ascii="Arial" w:hAnsi="Arial" w:cs="Arial"/>
                <w:b/>
                <w:sz w:val="18"/>
                <w:szCs w:val="18"/>
              </w:rPr>
              <w:t xml:space="preserve"> para as mulheres rurais</w:t>
            </w:r>
          </w:p>
        </w:tc>
      </w:tr>
      <w:tr w:rsidR="00EC66D0" w:rsidRPr="00A75288" w:rsidTr="00627751">
        <w:trPr>
          <w:trHeight w:val="910"/>
        </w:trPr>
        <w:tc>
          <w:tcPr>
            <w:tcW w:w="10916" w:type="dxa"/>
            <w:gridSpan w:val="2"/>
            <w:shd w:val="clear" w:color="auto" w:fill="auto"/>
            <w:vAlign w:val="center"/>
          </w:tcPr>
          <w:p w:rsidR="00EC66D0" w:rsidRPr="00A75288" w:rsidRDefault="00EC66D0" w:rsidP="0062775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54A63" w:rsidRPr="00A75288" w:rsidRDefault="00154A63" w:rsidP="00154A6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75288">
              <w:rPr>
                <w:rFonts w:ascii="Arial" w:hAnsi="Arial" w:cs="Arial"/>
                <w:b/>
                <w:sz w:val="18"/>
                <w:szCs w:val="18"/>
              </w:rPr>
              <w:t>PRONAF</w:t>
            </w:r>
            <w:r w:rsidR="00700E75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466AF7">
              <w:rPr>
                <w:rFonts w:ascii="Arial" w:hAnsi="Arial" w:cs="Arial"/>
                <w:sz w:val="18"/>
                <w:szCs w:val="18"/>
              </w:rPr>
              <w:t>Meta: ___</w:t>
            </w:r>
            <w:r>
              <w:rPr>
                <w:rFonts w:ascii="Arial" w:hAnsi="Arial" w:cs="Arial"/>
                <w:sz w:val="18"/>
                <w:szCs w:val="18"/>
              </w:rPr>
              <w:t xml:space="preserve"> Famílias contratadas</w:t>
            </w:r>
            <w:r w:rsidR="00700E7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00E75" w:rsidRDefault="00700E75" w:rsidP="00700E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Descrever:</w:t>
            </w:r>
          </w:p>
          <w:p w:rsidR="00154A63" w:rsidRDefault="00154A63" w:rsidP="00154A6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00E75" w:rsidRDefault="00700E75" w:rsidP="00154A6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00E75" w:rsidRPr="00A75288" w:rsidRDefault="00700E75" w:rsidP="00154A6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54A63" w:rsidRPr="00A75288" w:rsidRDefault="00154A63" w:rsidP="00154A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5288">
              <w:rPr>
                <w:rFonts w:ascii="Arial" w:hAnsi="Arial" w:cs="Arial"/>
                <w:b/>
                <w:sz w:val="18"/>
                <w:szCs w:val="18"/>
              </w:rPr>
              <w:t>Garantia Safra</w:t>
            </w:r>
            <w:r w:rsidR="00700E75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700E75" w:rsidRPr="00466AF7">
              <w:rPr>
                <w:rFonts w:ascii="Arial" w:hAnsi="Arial" w:cs="Arial"/>
                <w:sz w:val="18"/>
                <w:szCs w:val="18"/>
              </w:rPr>
              <w:t>Meta: ___</w:t>
            </w:r>
            <w:r w:rsidR="00700E75">
              <w:rPr>
                <w:rFonts w:ascii="Arial" w:hAnsi="Arial" w:cs="Arial"/>
                <w:sz w:val="18"/>
                <w:szCs w:val="18"/>
              </w:rPr>
              <w:t xml:space="preserve"> Famílias aderidas. </w:t>
            </w:r>
            <w:r w:rsidRPr="00A75288">
              <w:rPr>
                <w:rFonts w:ascii="Arial" w:hAnsi="Arial" w:cs="Arial"/>
                <w:sz w:val="18"/>
                <w:szCs w:val="18"/>
              </w:rPr>
              <w:t>(para os município</w:t>
            </w:r>
            <w:r w:rsidR="00700E75">
              <w:rPr>
                <w:rFonts w:ascii="Arial" w:hAnsi="Arial" w:cs="Arial"/>
                <w:sz w:val="18"/>
                <w:szCs w:val="18"/>
              </w:rPr>
              <w:t>s que se enquadram no programa).</w:t>
            </w:r>
          </w:p>
          <w:p w:rsidR="00700E75" w:rsidRDefault="00700E75" w:rsidP="00700E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Descrever:</w:t>
            </w:r>
          </w:p>
          <w:p w:rsidR="00154A63" w:rsidRDefault="00154A63" w:rsidP="00154A6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00E75" w:rsidRDefault="00700E75" w:rsidP="00154A6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00E75" w:rsidRPr="00A75288" w:rsidRDefault="00700E75" w:rsidP="00154A6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54A63" w:rsidRDefault="00700E75" w:rsidP="00154A6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BAHIA PRODUTIVA, </w:t>
            </w:r>
            <w:r w:rsidR="00154A63" w:rsidRPr="00466AF7">
              <w:rPr>
                <w:rFonts w:ascii="Arial" w:hAnsi="Arial" w:cs="Arial"/>
                <w:sz w:val="18"/>
                <w:szCs w:val="18"/>
              </w:rPr>
              <w:t>Meta: ___</w:t>
            </w:r>
            <w:r w:rsidR="00154A63">
              <w:rPr>
                <w:rFonts w:ascii="Arial" w:hAnsi="Arial" w:cs="Arial"/>
                <w:sz w:val="18"/>
                <w:szCs w:val="18"/>
              </w:rPr>
              <w:t xml:space="preserve"> Proposta elaborada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00E75" w:rsidRDefault="00700E75" w:rsidP="00700E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Descrever:</w:t>
            </w:r>
          </w:p>
          <w:p w:rsidR="00154A63" w:rsidRDefault="00154A63" w:rsidP="00154A6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00E75" w:rsidRDefault="00700E75" w:rsidP="00154A6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00E75" w:rsidRPr="00A75288" w:rsidRDefault="00700E75" w:rsidP="00154A6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54A63" w:rsidRPr="00A75288" w:rsidRDefault="00154A63" w:rsidP="00154A6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75288">
              <w:rPr>
                <w:rFonts w:ascii="Arial" w:hAnsi="Arial" w:cs="Arial"/>
                <w:b/>
                <w:sz w:val="18"/>
                <w:szCs w:val="18"/>
              </w:rPr>
              <w:t>Outras Políticas:</w:t>
            </w:r>
          </w:p>
          <w:p w:rsidR="00700E75" w:rsidRDefault="00700E75" w:rsidP="00700E7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________________, </w:t>
            </w:r>
            <w:r w:rsidRPr="00466AF7">
              <w:rPr>
                <w:rFonts w:ascii="Arial" w:hAnsi="Arial" w:cs="Arial"/>
                <w:sz w:val="18"/>
                <w:szCs w:val="18"/>
              </w:rPr>
              <w:t>Meta: ___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_______  _________.</w:t>
            </w:r>
          </w:p>
          <w:p w:rsidR="00700E75" w:rsidRDefault="00700E75" w:rsidP="00700E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Descrever:</w:t>
            </w:r>
          </w:p>
          <w:p w:rsidR="00EC66D0" w:rsidRPr="00A75288" w:rsidRDefault="00EC66D0" w:rsidP="0062775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66D0" w:rsidRPr="00A75288" w:rsidRDefault="00EC66D0" w:rsidP="0062775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3102" w:rsidRPr="006E4E63" w:rsidTr="00A77EF2">
        <w:trPr>
          <w:trHeight w:val="510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3102" w:rsidRPr="006E4E63" w:rsidRDefault="001B1010" w:rsidP="003733C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627D6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EC66D0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B83102" w:rsidRPr="006E4E63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2E52F2">
              <w:rPr>
                <w:rFonts w:ascii="Arial" w:hAnsi="Arial" w:cs="Arial"/>
                <w:b/>
                <w:sz w:val="18"/>
                <w:szCs w:val="18"/>
              </w:rPr>
              <w:t xml:space="preserve">Quais os </w:t>
            </w:r>
            <w:r w:rsidR="002E52F2" w:rsidRPr="00A77EF2">
              <w:rPr>
                <w:rFonts w:ascii="Arial" w:hAnsi="Arial" w:cs="Arial"/>
                <w:b/>
                <w:sz w:val="18"/>
                <w:szCs w:val="18"/>
                <w:shd w:val="clear" w:color="auto" w:fill="DBE5F1" w:themeFill="accent1" w:themeFillTint="33"/>
              </w:rPr>
              <w:t>r</w:t>
            </w:r>
            <w:r w:rsidR="00B83102" w:rsidRPr="00A77EF2">
              <w:rPr>
                <w:rFonts w:ascii="Arial" w:hAnsi="Arial" w:cs="Arial"/>
                <w:b/>
                <w:sz w:val="18"/>
                <w:szCs w:val="18"/>
                <w:shd w:val="clear" w:color="auto" w:fill="DBE5F1" w:themeFill="accent1" w:themeFillTint="33"/>
              </w:rPr>
              <w:t xml:space="preserve">esultados esperados </w:t>
            </w:r>
            <w:r w:rsidR="00B23F18" w:rsidRPr="00A77EF2">
              <w:rPr>
                <w:rFonts w:ascii="Arial" w:hAnsi="Arial" w:cs="Arial"/>
                <w:b/>
                <w:sz w:val="18"/>
                <w:szCs w:val="18"/>
                <w:shd w:val="clear" w:color="auto" w:fill="DBE5F1" w:themeFill="accent1" w:themeFillTint="33"/>
              </w:rPr>
              <w:t>do plano de ação para as mulheres rurais</w:t>
            </w:r>
            <w:r w:rsidR="002E52F2" w:rsidRPr="00A77EF2">
              <w:rPr>
                <w:rFonts w:ascii="Arial" w:hAnsi="Arial" w:cs="Arial"/>
                <w:b/>
                <w:sz w:val="18"/>
                <w:szCs w:val="18"/>
                <w:shd w:val="clear" w:color="auto" w:fill="DBE5F1" w:themeFill="accent1" w:themeFillTint="33"/>
              </w:rPr>
              <w:t>?</w:t>
            </w:r>
          </w:p>
        </w:tc>
      </w:tr>
      <w:tr w:rsidR="00B83102" w:rsidRPr="006E4E63" w:rsidTr="00154A63">
        <w:trPr>
          <w:trHeight w:val="567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02" w:rsidRDefault="00B83102" w:rsidP="003733C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3102" w:rsidRDefault="00B83102" w:rsidP="003733C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00E75" w:rsidRDefault="00700E75" w:rsidP="003733C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00E75" w:rsidRDefault="00700E75" w:rsidP="003733C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00E75" w:rsidRPr="006E4E63" w:rsidRDefault="00700E75" w:rsidP="003733C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83102" w:rsidRDefault="00B83102" w:rsidP="008C72E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F5785" w:rsidRDefault="00CF5785" w:rsidP="008C72E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87D36" w:rsidRPr="00EB57E2" w:rsidRDefault="00A87D36" w:rsidP="00A87D3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7D36" w:rsidRPr="00EB57E2" w:rsidRDefault="00A87D36" w:rsidP="00A87D3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B57E2">
        <w:rPr>
          <w:rFonts w:ascii="Arial" w:hAnsi="Arial" w:cs="Arial"/>
          <w:sz w:val="20"/>
          <w:szCs w:val="20"/>
        </w:rPr>
        <w:t>___________________________________</w:t>
      </w:r>
    </w:p>
    <w:p w:rsidR="00E10566" w:rsidRPr="006E4E63" w:rsidRDefault="00386F84" w:rsidP="00CF578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Assinatura do</w:t>
      </w:r>
      <w:r w:rsidR="00841BB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(a) técnico</w:t>
      </w:r>
      <w:r w:rsidR="001E56E6">
        <w:rPr>
          <w:rFonts w:ascii="Arial" w:hAnsi="Arial" w:cs="Arial"/>
          <w:b/>
          <w:sz w:val="20"/>
          <w:szCs w:val="20"/>
        </w:rPr>
        <w:t xml:space="preserve"> </w:t>
      </w:r>
      <w:r w:rsidR="00A87D36" w:rsidRPr="00EB57E2">
        <w:rPr>
          <w:rFonts w:ascii="Arial" w:hAnsi="Arial" w:cs="Arial"/>
          <w:b/>
          <w:sz w:val="20"/>
          <w:szCs w:val="20"/>
        </w:rPr>
        <w:t xml:space="preserve">(a) </w:t>
      </w:r>
    </w:p>
    <w:sectPr w:rsidR="00E10566" w:rsidRPr="006E4E63" w:rsidSect="008D37EC">
      <w:headerReference w:type="default" r:id="rId10"/>
      <w:footerReference w:type="default" r:id="rId11"/>
      <w:pgSz w:w="11906" w:h="16838" w:code="9"/>
      <w:pgMar w:top="720" w:right="720" w:bottom="720" w:left="720" w:header="680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EB9" w:rsidRDefault="00D84EB9">
      <w:pPr>
        <w:spacing w:after="0" w:line="240" w:lineRule="auto"/>
      </w:pPr>
      <w:r>
        <w:separator/>
      </w:r>
    </w:p>
  </w:endnote>
  <w:endnote w:type="continuationSeparator" w:id="0">
    <w:p w:rsidR="00D84EB9" w:rsidRDefault="00D8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F84" w:rsidRDefault="00AA49C3">
    <w:pPr>
      <w:pStyle w:val="Rodap"/>
      <w:jc w:val="right"/>
    </w:pPr>
    <w:r>
      <w:fldChar w:fldCharType="begin"/>
    </w:r>
    <w:r w:rsidR="005936F1">
      <w:instrText>PAGE   \* MERGEFORMAT</w:instrText>
    </w:r>
    <w:r>
      <w:fldChar w:fldCharType="separate"/>
    </w:r>
    <w:r w:rsidR="00700E75">
      <w:rPr>
        <w:noProof/>
      </w:rPr>
      <w:t>1</w:t>
    </w:r>
    <w:r>
      <w:rPr>
        <w:noProof/>
      </w:rPr>
      <w:fldChar w:fldCharType="end"/>
    </w:r>
  </w:p>
  <w:p w:rsidR="00CF5517" w:rsidRDefault="00CF5517" w:rsidP="00CF5517">
    <w:pPr>
      <w:spacing w:after="0"/>
      <w:jc w:val="center"/>
      <w:rPr>
        <w:rFonts w:ascii="Arial" w:hAnsi="Arial" w:cs="Arial"/>
        <w:sz w:val="18"/>
        <w:szCs w:val="18"/>
      </w:rPr>
    </w:pPr>
  </w:p>
  <w:p w:rsidR="00CF5517" w:rsidRPr="001F6093" w:rsidRDefault="00CF5517" w:rsidP="00CF5517">
    <w:pPr>
      <w:spacing w:after="0"/>
      <w:jc w:val="center"/>
      <w:rPr>
        <w:rFonts w:ascii="Arial" w:hAnsi="Arial" w:cs="Arial"/>
        <w:sz w:val="20"/>
        <w:szCs w:val="18"/>
      </w:rPr>
    </w:pPr>
    <w:r w:rsidRPr="00EF23FD">
      <w:rPr>
        <w:rFonts w:ascii="Arial" w:hAnsi="Arial" w:cs="Arial"/>
        <w:sz w:val="18"/>
        <w:szCs w:val="18"/>
      </w:rPr>
      <w:t xml:space="preserve">Avenida </w:t>
    </w:r>
    <w:r>
      <w:rPr>
        <w:rFonts w:ascii="Arial" w:hAnsi="Arial" w:cs="Arial"/>
        <w:sz w:val="18"/>
        <w:szCs w:val="18"/>
      </w:rPr>
      <w:t xml:space="preserve">Dorival Caymmi, nº 15649 - </w:t>
    </w:r>
    <w:proofErr w:type="spellStart"/>
    <w:r>
      <w:rPr>
        <w:rFonts w:ascii="Arial" w:hAnsi="Arial" w:cs="Arial"/>
        <w:sz w:val="18"/>
        <w:szCs w:val="18"/>
      </w:rPr>
      <w:t>Itapuã</w:t>
    </w:r>
    <w:proofErr w:type="spellEnd"/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20"/>
        <w:szCs w:val="18"/>
      </w:rPr>
      <w:t>│</w:t>
    </w:r>
    <w:r w:rsidRPr="001F6093">
      <w:rPr>
        <w:rFonts w:ascii="Arial" w:hAnsi="Arial" w:cs="Arial"/>
        <w:sz w:val="18"/>
        <w:szCs w:val="18"/>
      </w:rPr>
      <w:t>Salvad</w:t>
    </w:r>
    <w:r>
      <w:rPr>
        <w:rFonts w:ascii="Arial" w:hAnsi="Arial" w:cs="Arial"/>
        <w:sz w:val="18"/>
        <w:szCs w:val="18"/>
      </w:rPr>
      <w:t>or/</w:t>
    </w:r>
    <w:proofErr w:type="gramStart"/>
    <w:r>
      <w:rPr>
        <w:rFonts w:ascii="Arial" w:hAnsi="Arial" w:cs="Arial"/>
        <w:sz w:val="18"/>
        <w:szCs w:val="18"/>
      </w:rPr>
      <w:t>Bahia</w:t>
    </w:r>
    <w:proofErr w:type="gramEnd"/>
  </w:p>
  <w:p w:rsidR="00CF5517" w:rsidRDefault="00CF5517" w:rsidP="00CF5517">
    <w:pPr>
      <w:spacing w:after="0"/>
      <w:jc w:val="center"/>
      <w:rPr>
        <w:rFonts w:ascii="Arial" w:hAnsi="Arial" w:cs="Arial"/>
        <w:color w:val="333333"/>
        <w:sz w:val="18"/>
        <w:szCs w:val="18"/>
        <w:shd w:val="clear" w:color="auto" w:fill="FFFFFF"/>
      </w:rPr>
    </w:pPr>
    <w:r w:rsidRPr="003E2ABF">
      <w:rPr>
        <w:rFonts w:ascii="Arial" w:hAnsi="Arial" w:cs="Arial"/>
        <w:sz w:val="18"/>
        <w:szCs w:val="18"/>
      </w:rPr>
      <w:t>C</w:t>
    </w:r>
    <w:r>
      <w:rPr>
        <w:rFonts w:ascii="Arial" w:hAnsi="Arial" w:cs="Arial"/>
        <w:sz w:val="18"/>
        <w:szCs w:val="18"/>
      </w:rPr>
      <w:t>EP</w:t>
    </w:r>
    <w:r w:rsidRPr="003E2ABF">
      <w:rPr>
        <w:rFonts w:ascii="Arial" w:hAnsi="Arial" w:cs="Arial"/>
        <w:sz w:val="18"/>
        <w:szCs w:val="18"/>
      </w:rPr>
      <w:t>: 41</w:t>
    </w:r>
    <w:r>
      <w:rPr>
        <w:rFonts w:ascii="Arial" w:hAnsi="Arial" w:cs="Arial"/>
        <w:sz w:val="18"/>
        <w:szCs w:val="18"/>
      </w:rPr>
      <w:t>635-150-</w:t>
    </w:r>
    <w:r w:rsidRPr="003E2ABF">
      <w:rPr>
        <w:rFonts w:ascii="Arial" w:hAnsi="Arial" w:cs="Arial"/>
        <w:sz w:val="18"/>
        <w:szCs w:val="18"/>
      </w:rPr>
      <w:t xml:space="preserve"> Salvador </w:t>
    </w:r>
    <w:r>
      <w:rPr>
        <w:rFonts w:ascii="Arial" w:hAnsi="Arial" w:cs="Arial"/>
        <w:sz w:val="18"/>
        <w:szCs w:val="18"/>
      </w:rPr>
      <w:t>- BA - T</w:t>
    </w:r>
    <w:r w:rsidRPr="003E2ABF">
      <w:rPr>
        <w:rFonts w:ascii="Arial" w:hAnsi="Arial" w:cs="Arial"/>
        <w:sz w:val="18"/>
        <w:szCs w:val="18"/>
      </w:rPr>
      <w:t>e</w:t>
    </w:r>
    <w:r>
      <w:rPr>
        <w:rFonts w:ascii="Arial" w:hAnsi="Arial" w:cs="Arial"/>
        <w:sz w:val="18"/>
        <w:szCs w:val="18"/>
      </w:rPr>
      <w:t>l.</w:t>
    </w:r>
    <w:r w:rsidRPr="003E2ABF">
      <w:rPr>
        <w:rFonts w:ascii="Arial" w:hAnsi="Arial" w:cs="Arial"/>
        <w:sz w:val="18"/>
        <w:szCs w:val="18"/>
      </w:rPr>
      <w:t xml:space="preserve">: </w:t>
    </w:r>
    <w:r>
      <w:rPr>
        <w:rFonts w:ascii="Arial" w:hAnsi="Arial" w:cs="Arial"/>
        <w:color w:val="333333"/>
        <w:sz w:val="18"/>
        <w:szCs w:val="18"/>
        <w:shd w:val="clear" w:color="auto" w:fill="FFFFFF"/>
      </w:rPr>
      <w:t>3116-1872</w:t>
    </w:r>
  </w:p>
  <w:p w:rsidR="00386F84" w:rsidRPr="0097789C" w:rsidRDefault="00386F84" w:rsidP="00000D13">
    <w:pPr>
      <w:spacing w:after="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EB9" w:rsidRDefault="00D84EB9">
      <w:pPr>
        <w:spacing w:after="0" w:line="240" w:lineRule="auto"/>
      </w:pPr>
      <w:r>
        <w:separator/>
      </w:r>
    </w:p>
  </w:footnote>
  <w:footnote w:type="continuationSeparator" w:id="0">
    <w:p w:rsidR="00D84EB9" w:rsidRDefault="00D8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F84" w:rsidRDefault="00386F84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906780" cy="431800"/>
          <wp:effectExtent l="19050" t="0" r="7620" b="0"/>
          <wp:docPr id="1" name="Imagem 1" descr="bahiater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hiater_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</w:t>
    </w:r>
    <w:r>
      <w:rPr>
        <w:noProof/>
        <w:lang w:eastAsia="pt-BR"/>
      </w:rPr>
      <w:drawing>
        <wp:inline distT="0" distB="0" distL="0" distR="0">
          <wp:extent cx="2026285" cy="255905"/>
          <wp:effectExtent l="19050" t="0" r="0" b="0"/>
          <wp:docPr id="2" name="Imagem 2" descr="Sd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d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285" cy="255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86F84" w:rsidRDefault="00386F84">
    <w:pPr>
      <w:pStyle w:val="Cabealho"/>
      <w:jc w:val="center"/>
    </w:pPr>
    <w:r>
      <w:tab/>
    </w:r>
  </w:p>
  <w:p w:rsidR="00386F84" w:rsidRDefault="00386F84" w:rsidP="00D27D88">
    <w:pPr>
      <w:pStyle w:val="Cabealho"/>
      <w:jc w:val="center"/>
      <w:rPr>
        <w:b/>
      </w:rPr>
    </w:pPr>
    <w:r>
      <w:rPr>
        <w:b/>
      </w:rPr>
      <w:t>Secretaria de Desenvolvimento Rural – SDR</w:t>
    </w:r>
  </w:p>
  <w:p w:rsidR="00386F84" w:rsidRPr="00573CC4" w:rsidRDefault="00386F84" w:rsidP="00D27D88">
    <w:pPr>
      <w:pStyle w:val="Cabealho"/>
      <w:jc w:val="center"/>
      <w:rPr>
        <w:b/>
      </w:rPr>
    </w:pPr>
    <w:r w:rsidRPr="00573CC4">
      <w:rPr>
        <w:b/>
      </w:rPr>
      <w:t>Superintendência Baiana de Assistência Técnica e Extensão Rural – BAHIATER</w:t>
    </w:r>
  </w:p>
  <w:p w:rsidR="00386F84" w:rsidRPr="00573CC4" w:rsidRDefault="00386F84" w:rsidP="00D27D88">
    <w:pPr>
      <w:pStyle w:val="Cabealho"/>
      <w:jc w:val="center"/>
      <w:rPr>
        <w:b/>
      </w:rPr>
    </w:pPr>
    <w:r w:rsidRPr="00573CC4">
      <w:rPr>
        <w:b/>
      </w:rPr>
      <w:t>Diretoria de Assistência Técnica e Extensão Rural - DATER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455F"/>
    <w:multiLevelType w:val="hybridMultilevel"/>
    <w:tmpl w:val="7AB60DBA"/>
    <w:lvl w:ilvl="0" w:tplc="65AE4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B3311"/>
    <w:multiLevelType w:val="hybridMultilevel"/>
    <w:tmpl w:val="F704E0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F0A28"/>
    <w:multiLevelType w:val="hybridMultilevel"/>
    <w:tmpl w:val="A6023C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3658C"/>
    <w:multiLevelType w:val="hybridMultilevel"/>
    <w:tmpl w:val="EFA8A410"/>
    <w:lvl w:ilvl="0" w:tplc="0C5ECE88">
      <w:start w:val="1"/>
      <w:numFmt w:val="decimal"/>
      <w:lvlText w:val="%1."/>
      <w:lvlJc w:val="left"/>
      <w:pPr>
        <w:ind w:left="624" w:hanging="39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05EF6"/>
    <w:multiLevelType w:val="hybridMultilevel"/>
    <w:tmpl w:val="A6160AE0"/>
    <w:lvl w:ilvl="0" w:tplc="623C37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61C8D"/>
    <w:multiLevelType w:val="hybridMultilevel"/>
    <w:tmpl w:val="32A2E932"/>
    <w:lvl w:ilvl="0" w:tplc="69B0E0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442BC"/>
    <w:multiLevelType w:val="hybridMultilevel"/>
    <w:tmpl w:val="B2FE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17279"/>
    <w:multiLevelType w:val="hybridMultilevel"/>
    <w:tmpl w:val="6E7295E2"/>
    <w:lvl w:ilvl="0" w:tplc="7CEA7F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92343"/>
    <w:multiLevelType w:val="hybridMultilevel"/>
    <w:tmpl w:val="31724EC0"/>
    <w:lvl w:ilvl="0" w:tplc="81063074">
      <w:start w:val="1"/>
      <w:numFmt w:val="decimal"/>
      <w:lvlText w:val="%1."/>
      <w:lvlJc w:val="left"/>
      <w:pPr>
        <w:ind w:left="1474" w:hanging="124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10E2C"/>
    <w:multiLevelType w:val="hybridMultilevel"/>
    <w:tmpl w:val="D1543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44953"/>
    <w:multiLevelType w:val="hybridMultilevel"/>
    <w:tmpl w:val="E58CCD84"/>
    <w:lvl w:ilvl="0" w:tplc="8B6421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50B68"/>
    <w:multiLevelType w:val="hybridMultilevel"/>
    <w:tmpl w:val="B468B05E"/>
    <w:lvl w:ilvl="0" w:tplc="B906BA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CF2C6D"/>
    <w:multiLevelType w:val="hybridMultilevel"/>
    <w:tmpl w:val="E31C2E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9E2F51"/>
    <w:multiLevelType w:val="hybridMultilevel"/>
    <w:tmpl w:val="E688AEE2"/>
    <w:lvl w:ilvl="0" w:tplc="557AA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F81C5C"/>
    <w:multiLevelType w:val="hybridMultilevel"/>
    <w:tmpl w:val="F21498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42228"/>
    <w:multiLevelType w:val="hybridMultilevel"/>
    <w:tmpl w:val="F170E844"/>
    <w:lvl w:ilvl="0" w:tplc="72DE1826">
      <w:start w:val="1"/>
      <w:numFmt w:val="decimal"/>
      <w:lvlText w:val="%1"/>
      <w:lvlJc w:val="left"/>
      <w:pPr>
        <w:ind w:left="567" w:hanging="28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140D39"/>
    <w:multiLevelType w:val="hybridMultilevel"/>
    <w:tmpl w:val="3B96496C"/>
    <w:lvl w:ilvl="0" w:tplc="FE268A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166247"/>
    <w:multiLevelType w:val="hybridMultilevel"/>
    <w:tmpl w:val="CCD6BE78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097CFD"/>
    <w:multiLevelType w:val="multilevel"/>
    <w:tmpl w:val="26D04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67EB5D0F"/>
    <w:multiLevelType w:val="hybridMultilevel"/>
    <w:tmpl w:val="DDA468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301943"/>
    <w:multiLevelType w:val="hybridMultilevel"/>
    <w:tmpl w:val="38E04CC8"/>
    <w:lvl w:ilvl="0" w:tplc="DD3E2F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3537D7"/>
    <w:multiLevelType w:val="hybridMultilevel"/>
    <w:tmpl w:val="2416CC9C"/>
    <w:lvl w:ilvl="0" w:tplc="F0EC3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703E88"/>
    <w:multiLevelType w:val="hybridMultilevel"/>
    <w:tmpl w:val="2774DA6C"/>
    <w:lvl w:ilvl="0" w:tplc="2390AC0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B053ACF"/>
    <w:multiLevelType w:val="hybridMultilevel"/>
    <w:tmpl w:val="98AC8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936A06"/>
    <w:multiLevelType w:val="hybridMultilevel"/>
    <w:tmpl w:val="57AA8B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C451D9"/>
    <w:multiLevelType w:val="hybridMultilevel"/>
    <w:tmpl w:val="D1F05B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296EB3"/>
    <w:multiLevelType w:val="hybridMultilevel"/>
    <w:tmpl w:val="4AB471AC"/>
    <w:lvl w:ilvl="0" w:tplc="099CF05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9"/>
  </w:num>
  <w:num w:numId="3">
    <w:abstractNumId w:val="25"/>
  </w:num>
  <w:num w:numId="4">
    <w:abstractNumId w:val="1"/>
  </w:num>
  <w:num w:numId="5">
    <w:abstractNumId w:val="22"/>
  </w:num>
  <w:num w:numId="6">
    <w:abstractNumId w:val="14"/>
  </w:num>
  <w:num w:numId="7">
    <w:abstractNumId w:val="12"/>
  </w:num>
  <w:num w:numId="8">
    <w:abstractNumId w:val="2"/>
  </w:num>
  <w:num w:numId="9">
    <w:abstractNumId w:val="6"/>
  </w:num>
  <w:num w:numId="10">
    <w:abstractNumId w:val="24"/>
  </w:num>
  <w:num w:numId="11">
    <w:abstractNumId w:val="3"/>
  </w:num>
  <w:num w:numId="12">
    <w:abstractNumId w:val="5"/>
  </w:num>
  <w:num w:numId="13">
    <w:abstractNumId w:val="10"/>
  </w:num>
  <w:num w:numId="14">
    <w:abstractNumId w:val="11"/>
  </w:num>
  <w:num w:numId="15">
    <w:abstractNumId w:val="15"/>
  </w:num>
  <w:num w:numId="16">
    <w:abstractNumId w:val="20"/>
  </w:num>
  <w:num w:numId="17">
    <w:abstractNumId w:val="8"/>
  </w:num>
  <w:num w:numId="18">
    <w:abstractNumId w:val="7"/>
  </w:num>
  <w:num w:numId="19">
    <w:abstractNumId w:val="21"/>
  </w:num>
  <w:num w:numId="20">
    <w:abstractNumId w:val="13"/>
  </w:num>
  <w:num w:numId="21">
    <w:abstractNumId w:val="4"/>
  </w:num>
  <w:num w:numId="22">
    <w:abstractNumId w:val="16"/>
  </w:num>
  <w:num w:numId="23">
    <w:abstractNumId w:val="0"/>
  </w:num>
  <w:num w:numId="24">
    <w:abstractNumId w:val="23"/>
  </w:num>
  <w:num w:numId="25">
    <w:abstractNumId w:val="19"/>
  </w:num>
  <w:num w:numId="26">
    <w:abstractNumId w:val="17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FB00CA"/>
    <w:rsid w:val="00000D13"/>
    <w:rsid w:val="00003F8C"/>
    <w:rsid w:val="000060FC"/>
    <w:rsid w:val="0000612F"/>
    <w:rsid w:val="00010394"/>
    <w:rsid w:val="000129EB"/>
    <w:rsid w:val="0002226C"/>
    <w:rsid w:val="0002419C"/>
    <w:rsid w:val="0002740B"/>
    <w:rsid w:val="00054C33"/>
    <w:rsid w:val="0007593C"/>
    <w:rsid w:val="00097102"/>
    <w:rsid w:val="000B0115"/>
    <w:rsid w:val="000D018F"/>
    <w:rsid w:val="000D1195"/>
    <w:rsid w:val="000D4C1D"/>
    <w:rsid w:val="000E4B43"/>
    <w:rsid w:val="000E654C"/>
    <w:rsid w:val="00114056"/>
    <w:rsid w:val="00124657"/>
    <w:rsid w:val="0013350D"/>
    <w:rsid w:val="00142086"/>
    <w:rsid w:val="00154A63"/>
    <w:rsid w:val="001629E9"/>
    <w:rsid w:val="00187DB8"/>
    <w:rsid w:val="00194B89"/>
    <w:rsid w:val="00195741"/>
    <w:rsid w:val="001A08C5"/>
    <w:rsid w:val="001A571E"/>
    <w:rsid w:val="001B04FC"/>
    <w:rsid w:val="001B1010"/>
    <w:rsid w:val="001B3855"/>
    <w:rsid w:val="001D353B"/>
    <w:rsid w:val="001E56E6"/>
    <w:rsid w:val="001F03C7"/>
    <w:rsid w:val="00207017"/>
    <w:rsid w:val="00210591"/>
    <w:rsid w:val="0023288B"/>
    <w:rsid w:val="00235D99"/>
    <w:rsid w:val="00264134"/>
    <w:rsid w:val="00271119"/>
    <w:rsid w:val="00280BCE"/>
    <w:rsid w:val="00285B9D"/>
    <w:rsid w:val="002967B4"/>
    <w:rsid w:val="002A1BE9"/>
    <w:rsid w:val="002A3B2A"/>
    <w:rsid w:val="002A3F54"/>
    <w:rsid w:val="002B398A"/>
    <w:rsid w:val="002C0F74"/>
    <w:rsid w:val="002C5FBE"/>
    <w:rsid w:val="002E1256"/>
    <w:rsid w:val="002E16A3"/>
    <w:rsid w:val="002E2BB1"/>
    <w:rsid w:val="002E52F2"/>
    <w:rsid w:val="002F25CD"/>
    <w:rsid w:val="00315021"/>
    <w:rsid w:val="0032548F"/>
    <w:rsid w:val="00337B70"/>
    <w:rsid w:val="00357568"/>
    <w:rsid w:val="00367E39"/>
    <w:rsid w:val="003733CD"/>
    <w:rsid w:val="00376FCA"/>
    <w:rsid w:val="00381392"/>
    <w:rsid w:val="00386F84"/>
    <w:rsid w:val="00392002"/>
    <w:rsid w:val="00393E81"/>
    <w:rsid w:val="0039701E"/>
    <w:rsid w:val="003A1F27"/>
    <w:rsid w:val="003B6FF1"/>
    <w:rsid w:val="003C140C"/>
    <w:rsid w:val="003C6950"/>
    <w:rsid w:val="003D5766"/>
    <w:rsid w:val="00431EE9"/>
    <w:rsid w:val="00455949"/>
    <w:rsid w:val="00466AF7"/>
    <w:rsid w:val="00471A4B"/>
    <w:rsid w:val="00481036"/>
    <w:rsid w:val="00492A39"/>
    <w:rsid w:val="004A7A92"/>
    <w:rsid w:val="004C203D"/>
    <w:rsid w:val="004D38AB"/>
    <w:rsid w:val="004E0AC5"/>
    <w:rsid w:val="004E2CA6"/>
    <w:rsid w:val="004F6170"/>
    <w:rsid w:val="00502672"/>
    <w:rsid w:val="00505012"/>
    <w:rsid w:val="00512367"/>
    <w:rsid w:val="00533B4C"/>
    <w:rsid w:val="005441E9"/>
    <w:rsid w:val="00555185"/>
    <w:rsid w:val="005558ED"/>
    <w:rsid w:val="00557EA2"/>
    <w:rsid w:val="005618FC"/>
    <w:rsid w:val="00563950"/>
    <w:rsid w:val="00572CEB"/>
    <w:rsid w:val="00573CC4"/>
    <w:rsid w:val="005775E7"/>
    <w:rsid w:val="00580A92"/>
    <w:rsid w:val="00586C71"/>
    <w:rsid w:val="005936F1"/>
    <w:rsid w:val="00596636"/>
    <w:rsid w:val="005D0B31"/>
    <w:rsid w:val="005D472D"/>
    <w:rsid w:val="005D5054"/>
    <w:rsid w:val="005E6D3F"/>
    <w:rsid w:val="005E78B0"/>
    <w:rsid w:val="00602C51"/>
    <w:rsid w:val="00604767"/>
    <w:rsid w:val="00604918"/>
    <w:rsid w:val="006066FB"/>
    <w:rsid w:val="006237E7"/>
    <w:rsid w:val="00627D64"/>
    <w:rsid w:val="00632C83"/>
    <w:rsid w:val="00633BBD"/>
    <w:rsid w:val="00633CFD"/>
    <w:rsid w:val="00636A66"/>
    <w:rsid w:val="00636DF5"/>
    <w:rsid w:val="00647E22"/>
    <w:rsid w:val="00647FF8"/>
    <w:rsid w:val="0065495F"/>
    <w:rsid w:val="00662D21"/>
    <w:rsid w:val="00682758"/>
    <w:rsid w:val="00682791"/>
    <w:rsid w:val="0069747D"/>
    <w:rsid w:val="006A667D"/>
    <w:rsid w:val="006A748B"/>
    <w:rsid w:val="006B0CB9"/>
    <w:rsid w:val="006C1F3F"/>
    <w:rsid w:val="006C34D5"/>
    <w:rsid w:val="006C7ECA"/>
    <w:rsid w:val="006D378A"/>
    <w:rsid w:val="006E469E"/>
    <w:rsid w:val="006E4E63"/>
    <w:rsid w:val="006F0992"/>
    <w:rsid w:val="006F1C4E"/>
    <w:rsid w:val="006F1D98"/>
    <w:rsid w:val="006F4F41"/>
    <w:rsid w:val="00700E75"/>
    <w:rsid w:val="007106A4"/>
    <w:rsid w:val="00711838"/>
    <w:rsid w:val="00733474"/>
    <w:rsid w:val="0075500D"/>
    <w:rsid w:val="00755325"/>
    <w:rsid w:val="00760B5A"/>
    <w:rsid w:val="007623A8"/>
    <w:rsid w:val="007638C5"/>
    <w:rsid w:val="0076755E"/>
    <w:rsid w:val="00771CCF"/>
    <w:rsid w:val="00776A99"/>
    <w:rsid w:val="0077710E"/>
    <w:rsid w:val="0079422A"/>
    <w:rsid w:val="007A6BBE"/>
    <w:rsid w:val="007B0A70"/>
    <w:rsid w:val="007B18E6"/>
    <w:rsid w:val="007E451D"/>
    <w:rsid w:val="007F497B"/>
    <w:rsid w:val="008017D4"/>
    <w:rsid w:val="00813E51"/>
    <w:rsid w:val="00826340"/>
    <w:rsid w:val="00830A64"/>
    <w:rsid w:val="00834C93"/>
    <w:rsid w:val="00841BB3"/>
    <w:rsid w:val="008476FB"/>
    <w:rsid w:val="00875573"/>
    <w:rsid w:val="00883B10"/>
    <w:rsid w:val="008A3916"/>
    <w:rsid w:val="008B18F4"/>
    <w:rsid w:val="008B4B23"/>
    <w:rsid w:val="008C2EE9"/>
    <w:rsid w:val="008C72E5"/>
    <w:rsid w:val="008D37EC"/>
    <w:rsid w:val="008E25F8"/>
    <w:rsid w:val="008F7B28"/>
    <w:rsid w:val="00903F25"/>
    <w:rsid w:val="009072E4"/>
    <w:rsid w:val="009217C5"/>
    <w:rsid w:val="009276C6"/>
    <w:rsid w:val="00927938"/>
    <w:rsid w:val="00936DD6"/>
    <w:rsid w:val="00945B05"/>
    <w:rsid w:val="00952C3E"/>
    <w:rsid w:val="00973DEF"/>
    <w:rsid w:val="0097789C"/>
    <w:rsid w:val="009840DE"/>
    <w:rsid w:val="0099029F"/>
    <w:rsid w:val="00990B8E"/>
    <w:rsid w:val="009B360F"/>
    <w:rsid w:val="009B398D"/>
    <w:rsid w:val="009B50A9"/>
    <w:rsid w:val="009B603A"/>
    <w:rsid w:val="009B715F"/>
    <w:rsid w:val="009C2C4E"/>
    <w:rsid w:val="009C4352"/>
    <w:rsid w:val="009D7B55"/>
    <w:rsid w:val="009E6A4F"/>
    <w:rsid w:val="00A0151E"/>
    <w:rsid w:val="00A01FEA"/>
    <w:rsid w:val="00A12085"/>
    <w:rsid w:val="00A16AA7"/>
    <w:rsid w:val="00A17C2A"/>
    <w:rsid w:val="00A25F80"/>
    <w:rsid w:val="00A32B9F"/>
    <w:rsid w:val="00A336BE"/>
    <w:rsid w:val="00A52006"/>
    <w:rsid w:val="00A74245"/>
    <w:rsid w:val="00A75288"/>
    <w:rsid w:val="00A77EF2"/>
    <w:rsid w:val="00A85653"/>
    <w:rsid w:val="00A87D36"/>
    <w:rsid w:val="00A97893"/>
    <w:rsid w:val="00AA49C3"/>
    <w:rsid w:val="00AB2E2B"/>
    <w:rsid w:val="00AB6533"/>
    <w:rsid w:val="00AC781B"/>
    <w:rsid w:val="00AD5C42"/>
    <w:rsid w:val="00AD7B63"/>
    <w:rsid w:val="00AE429E"/>
    <w:rsid w:val="00AF016A"/>
    <w:rsid w:val="00B01844"/>
    <w:rsid w:val="00B061FF"/>
    <w:rsid w:val="00B2132E"/>
    <w:rsid w:val="00B21B33"/>
    <w:rsid w:val="00B22A53"/>
    <w:rsid w:val="00B22F90"/>
    <w:rsid w:val="00B23F18"/>
    <w:rsid w:val="00B30791"/>
    <w:rsid w:val="00B379AA"/>
    <w:rsid w:val="00B4299D"/>
    <w:rsid w:val="00B45F76"/>
    <w:rsid w:val="00B55D0F"/>
    <w:rsid w:val="00B60B7E"/>
    <w:rsid w:val="00B72051"/>
    <w:rsid w:val="00B83102"/>
    <w:rsid w:val="00B847FD"/>
    <w:rsid w:val="00B96A0A"/>
    <w:rsid w:val="00BA1966"/>
    <w:rsid w:val="00BB6994"/>
    <w:rsid w:val="00BC16C8"/>
    <w:rsid w:val="00BE207D"/>
    <w:rsid w:val="00BF256E"/>
    <w:rsid w:val="00C11409"/>
    <w:rsid w:val="00C4009D"/>
    <w:rsid w:val="00C57A86"/>
    <w:rsid w:val="00C6278A"/>
    <w:rsid w:val="00C64C8E"/>
    <w:rsid w:val="00C91374"/>
    <w:rsid w:val="00CA0854"/>
    <w:rsid w:val="00CA4050"/>
    <w:rsid w:val="00CB5C33"/>
    <w:rsid w:val="00CB6556"/>
    <w:rsid w:val="00CD035C"/>
    <w:rsid w:val="00CD50E4"/>
    <w:rsid w:val="00CD69E1"/>
    <w:rsid w:val="00CE56C7"/>
    <w:rsid w:val="00CE58B5"/>
    <w:rsid w:val="00CF22F5"/>
    <w:rsid w:val="00CF52CE"/>
    <w:rsid w:val="00CF5517"/>
    <w:rsid w:val="00CF5785"/>
    <w:rsid w:val="00D018F0"/>
    <w:rsid w:val="00D043CE"/>
    <w:rsid w:val="00D07ECB"/>
    <w:rsid w:val="00D1473C"/>
    <w:rsid w:val="00D173F7"/>
    <w:rsid w:val="00D2238B"/>
    <w:rsid w:val="00D24B53"/>
    <w:rsid w:val="00D27D88"/>
    <w:rsid w:val="00D61304"/>
    <w:rsid w:val="00D66B4F"/>
    <w:rsid w:val="00D74B3A"/>
    <w:rsid w:val="00D84EB9"/>
    <w:rsid w:val="00D86451"/>
    <w:rsid w:val="00D90C0B"/>
    <w:rsid w:val="00D90E56"/>
    <w:rsid w:val="00D94F1F"/>
    <w:rsid w:val="00DD5969"/>
    <w:rsid w:val="00DF012E"/>
    <w:rsid w:val="00DF4898"/>
    <w:rsid w:val="00DF5F04"/>
    <w:rsid w:val="00E02673"/>
    <w:rsid w:val="00E05742"/>
    <w:rsid w:val="00E10566"/>
    <w:rsid w:val="00E2159E"/>
    <w:rsid w:val="00E32F48"/>
    <w:rsid w:val="00E372DB"/>
    <w:rsid w:val="00E40899"/>
    <w:rsid w:val="00E433F1"/>
    <w:rsid w:val="00E455AB"/>
    <w:rsid w:val="00E562CF"/>
    <w:rsid w:val="00E56EBA"/>
    <w:rsid w:val="00E66A6A"/>
    <w:rsid w:val="00E72379"/>
    <w:rsid w:val="00E7312B"/>
    <w:rsid w:val="00E76182"/>
    <w:rsid w:val="00E85A05"/>
    <w:rsid w:val="00E937B5"/>
    <w:rsid w:val="00EB31F3"/>
    <w:rsid w:val="00EB591A"/>
    <w:rsid w:val="00EC66D0"/>
    <w:rsid w:val="00ED2E77"/>
    <w:rsid w:val="00EE0580"/>
    <w:rsid w:val="00EE2AC2"/>
    <w:rsid w:val="00EE5456"/>
    <w:rsid w:val="00EF447A"/>
    <w:rsid w:val="00EF669E"/>
    <w:rsid w:val="00F07524"/>
    <w:rsid w:val="00F16119"/>
    <w:rsid w:val="00F21C5C"/>
    <w:rsid w:val="00F250D3"/>
    <w:rsid w:val="00F250F3"/>
    <w:rsid w:val="00F262C1"/>
    <w:rsid w:val="00F26DF2"/>
    <w:rsid w:val="00F3080F"/>
    <w:rsid w:val="00F331EE"/>
    <w:rsid w:val="00F37288"/>
    <w:rsid w:val="00F451A6"/>
    <w:rsid w:val="00F572F3"/>
    <w:rsid w:val="00F636C4"/>
    <w:rsid w:val="00F74BB0"/>
    <w:rsid w:val="00F953AE"/>
    <w:rsid w:val="00F9698A"/>
    <w:rsid w:val="00FB00CA"/>
    <w:rsid w:val="00FB2842"/>
    <w:rsid w:val="00FB4DD3"/>
    <w:rsid w:val="00FB67D3"/>
    <w:rsid w:val="00FC4715"/>
    <w:rsid w:val="00FD6F17"/>
    <w:rsid w:val="00FE468A"/>
    <w:rsid w:val="00FF5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FBE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47F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2C5FBE"/>
    <w:pPr>
      <w:keepNext/>
      <w:ind w:left="720"/>
      <w:jc w:val="both"/>
      <w:outlineLvl w:val="3"/>
    </w:pPr>
    <w:rPr>
      <w:rFonts w:ascii="Arial" w:hAnsi="Arial" w:cs="Arial"/>
      <w:b/>
      <w:color w:val="FF0000"/>
      <w:szCs w:val="24"/>
    </w:rPr>
  </w:style>
  <w:style w:type="paragraph" w:styleId="Ttulo6">
    <w:name w:val="heading 6"/>
    <w:basedOn w:val="Normal"/>
    <w:next w:val="Normal"/>
    <w:qFormat/>
    <w:rsid w:val="002C5FBE"/>
    <w:pPr>
      <w:keepNext/>
      <w:ind w:firstLine="708"/>
      <w:jc w:val="both"/>
      <w:outlineLvl w:val="5"/>
    </w:pPr>
    <w:rPr>
      <w:rFonts w:ascii="Arial" w:hAnsi="Arial" w:cs="Arial"/>
      <w:b/>
      <w:szCs w:val="24"/>
    </w:rPr>
  </w:style>
  <w:style w:type="paragraph" w:styleId="Ttulo8">
    <w:name w:val="heading 8"/>
    <w:basedOn w:val="Normal"/>
    <w:next w:val="Normal"/>
    <w:qFormat/>
    <w:rsid w:val="002C5FBE"/>
    <w:pPr>
      <w:keepNext/>
      <w:spacing w:after="0" w:line="360" w:lineRule="auto"/>
      <w:outlineLvl w:val="7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unhideWhenUsed/>
    <w:rsid w:val="002C5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semiHidden/>
    <w:rsid w:val="002C5FBE"/>
    <w:rPr>
      <w:rFonts w:ascii="Tahoma" w:hAnsi="Tahoma" w:cs="Tahoma"/>
      <w:sz w:val="16"/>
      <w:szCs w:val="16"/>
    </w:rPr>
  </w:style>
  <w:style w:type="character" w:customStyle="1" w:styleId="Ttulo4Char">
    <w:name w:val="Título 4 Char"/>
    <w:rsid w:val="002C5FBE"/>
    <w:rPr>
      <w:rFonts w:ascii="Arial" w:eastAsia="Calibri" w:hAnsi="Arial" w:cs="Arial"/>
      <w:b/>
      <w:color w:val="FF0000"/>
      <w:szCs w:val="24"/>
    </w:rPr>
  </w:style>
  <w:style w:type="character" w:customStyle="1" w:styleId="Ttulo6Char">
    <w:name w:val="Título 6 Char"/>
    <w:rsid w:val="002C5FBE"/>
    <w:rPr>
      <w:rFonts w:ascii="Arial" w:eastAsia="Calibri" w:hAnsi="Arial" w:cs="Arial"/>
      <w:b/>
      <w:szCs w:val="24"/>
    </w:rPr>
  </w:style>
  <w:style w:type="character" w:customStyle="1" w:styleId="Ttulo8Char">
    <w:name w:val="Título 8 Char"/>
    <w:rsid w:val="002C5FBE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2C5FBE"/>
    <w:pPr>
      <w:ind w:left="720"/>
    </w:pPr>
  </w:style>
  <w:style w:type="paragraph" w:styleId="Corpodetexto3">
    <w:name w:val="Body Text 3"/>
    <w:basedOn w:val="Normal"/>
    <w:semiHidden/>
    <w:rsid w:val="002C5FBE"/>
    <w:pPr>
      <w:spacing w:after="0" w:line="240" w:lineRule="auto"/>
    </w:pPr>
    <w:rPr>
      <w:rFonts w:ascii="Arial" w:eastAsia="Times New Roman" w:hAnsi="Arial" w:cs="Arial"/>
      <w:bCs/>
      <w:szCs w:val="24"/>
      <w:lang w:eastAsia="pt-BR"/>
    </w:rPr>
  </w:style>
  <w:style w:type="character" w:customStyle="1" w:styleId="Corpodetexto3Char">
    <w:name w:val="Corpo de texto 3 Char"/>
    <w:semiHidden/>
    <w:rsid w:val="002C5FBE"/>
    <w:rPr>
      <w:rFonts w:ascii="Arial" w:eastAsia="Times New Roman" w:hAnsi="Arial" w:cs="Arial"/>
      <w:bCs/>
      <w:szCs w:val="24"/>
      <w:lang w:eastAsia="pt-BR"/>
    </w:rPr>
  </w:style>
  <w:style w:type="paragraph" w:styleId="Ttulo">
    <w:name w:val="Title"/>
    <w:basedOn w:val="Normal"/>
    <w:qFormat/>
    <w:rsid w:val="002C5FBE"/>
    <w:pPr>
      <w:spacing w:after="0" w:line="240" w:lineRule="auto"/>
      <w:jc w:val="center"/>
    </w:pPr>
    <w:rPr>
      <w:rFonts w:ascii="Arial Narrow" w:eastAsia="Times New Roman" w:hAnsi="Arial Narrow" w:cs="Lucida Sans Unicode"/>
      <w:b/>
      <w:bCs/>
      <w:sz w:val="40"/>
      <w:szCs w:val="20"/>
      <w:lang w:eastAsia="pt-BR"/>
    </w:rPr>
  </w:style>
  <w:style w:type="character" w:customStyle="1" w:styleId="TtuloChar">
    <w:name w:val="Título Char"/>
    <w:rsid w:val="002C5FBE"/>
    <w:rPr>
      <w:rFonts w:ascii="Arial Narrow" w:eastAsia="Times New Roman" w:hAnsi="Arial Narrow" w:cs="Lucida Sans Unicode"/>
      <w:b/>
      <w:bCs/>
      <w:sz w:val="40"/>
      <w:szCs w:val="20"/>
      <w:lang w:eastAsia="pt-BR"/>
    </w:rPr>
  </w:style>
  <w:style w:type="paragraph" w:styleId="Corpodetexto">
    <w:name w:val="Body Text"/>
    <w:basedOn w:val="Normal"/>
    <w:semiHidden/>
    <w:rsid w:val="002C5FBE"/>
    <w:pPr>
      <w:widowControl w:val="0"/>
      <w:tabs>
        <w:tab w:val="left" w:pos="90"/>
        <w:tab w:val="left" w:pos="795"/>
        <w:tab w:val="left" w:pos="6915"/>
      </w:tabs>
      <w:autoSpaceDE w:val="0"/>
      <w:autoSpaceDN w:val="0"/>
      <w:adjustRightInd w:val="0"/>
      <w:spacing w:before="61" w:after="0" w:line="240" w:lineRule="auto"/>
      <w:jc w:val="both"/>
    </w:pPr>
    <w:rPr>
      <w:rFonts w:ascii="Arial Narrow" w:eastAsia="Times New Roman" w:hAnsi="Arial Narrow" w:cs="Arial"/>
      <w:color w:val="000000"/>
      <w:sz w:val="32"/>
      <w:szCs w:val="16"/>
      <w:lang w:eastAsia="pt-BR"/>
    </w:rPr>
  </w:style>
  <w:style w:type="character" w:customStyle="1" w:styleId="CorpodetextoChar">
    <w:name w:val="Corpo de texto Char"/>
    <w:semiHidden/>
    <w:rsid w:val="002C5FBE"/>
    <w:rPr>
      <w:rFonts w:ascii="Arial Narrow" w:eastAsia="Times New Roman" w:hAnsi="Arial Narrow" w:cs="Arial"/>
      <w:color w:val="000000"/>
      <w:sz w:val="32"/>
      <w:szCs w:val="16"/>
      <w:lang w:eastAsia="pt-BR"/>
    </w:rPr>
  </w:style>
  <w:style w:type="paragraph" w:styleId="Corpodetexto2">
    <w:name w:val="Body Text 2"/>
    <w:basedOn w:val="Normal"/>
    <w:semiHidden/>
    <w:unhideWhenUsed/>
    <w:rsid w:val="002C5FB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rsid w:val="002C5FB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semiHidden/>
    <w:rsid w:val="002C5FBE"/>
    <w:pPr>
      <w:spacing w:after="0" w:line="240" w:lineRule="auto"/>
    </w:pPr>
    <w:rPr>
      <w:rFonts w:ascii="Arial Narrow" w:eastAsia="Times New Roman" w:hAnsi="Arial Narrow" w:cs="Lucida Sans Unicode"/>
      <w:sz w:val="20"/>
      <w:szCs w:val="20"/>
      <w:lang w:eastAsia="pt-BR"/>
    </w:rPr>
  </w:style>
  <w:style w:type="character" w:customStyle="1" w:styleId="RecuodecorpodetextoChar">
    <w:name w:val="Recuo de corpo de texto Char"/>
    <w:semiHidden/>
    <w:rsid w:val="002C5FBE"/>
    <w:rPr>
      <w:rFonts w:ascii="Arial Narrow" w:eastAsia="Times New Roman" w:hAnsi="Arial Narrow" w:cs="Lucida Sans Unicode"/>
      <w:sz w:val="20"/>
      <w:szCs w:val="20"/>
      <w:lang w:eastAsia="pt-BR"/>
    </w:rPr>
  </w:style>
  <w:style w:type="paragraph" w:customStyle="1" w:styleId="PargrafodaLista1">
    <w:name w:val="Parágrafo da Lista1"/>
    <w:basedOn w:val="Normal"/>
    <w:qFormat/>
    <w:rsid w:val="002C5FBE"/>
    <w:pPr>
      <w:spacing w:after="100" w:afterAutospacing="1" w:line="240" w:lineRule="auto"/>
      <w:ind w:left="708"/>
      <w:jc w:val="both"/>
    </w:pPr>
    <w:rPr>
      <w:rFonts w:eastAsia="Times New Roman"/>
    </w:rPr>
  </w:style>
  <w:style w:type="character" w:styleId="Refdenotaderodap">
    <w:name w:val="footnote reference"/>
    <w:semiHidden/>
    <w:rsid w:val="002C5FBE"/>
    <w:rPr>
      <w:rFonts w:ascii="Times New Roman" w:hAnsi="Times New Roman" w:cs="Times New Roman"/>
      <w:vertAlign w:val="superscript"/>
    </w:rPr>
  </w:style>
  <w:style w:type="paragraph" w:styleId="NormalWeb">
    <w:name w:val="Normal (Web)"/>
    <w:basedOn w:val="Normal"/>
    <w:semiHidden/>
    <w:rsid w:val="002C5F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Recuodecorpodetexto3">
    <w:name w:val="Body Text Indent 3"/>
    <w:basedOn w:val="Normal"/>
    <w:semiHidden/>
    <w:rsid w:val="002C5FBE"/>
    <w:pPr>
      <w:spacing w:after="0" w:line="240" w:lineRule="auto"/>
      <w:ind w:left="720"/>
      <w:jc w:val="both"/>
    </w:pPr>
    <w:rPr>
      <w:rFonts w:ascii="Arial" w:eastAsia="Times New Roman" w:hAnsi="Arial" w:cs="Arial"/>
      <w:color w:val="000000"/>
      <w:sz w:val="24"/>
      <w:szCs w:val="20"/>
      <w:lang w:eastAsia="pt-BR"/>
    </w:rPr>
  </w:style>
  <w:style w:type="character" w:customStyle="1" w:styleId="Recuodecorpodetexto3Char">
    <w:name w:val="Recuo de corpo de texto 3 Char"/>
    <w:semiHidden/>
    <w:rsid w:val="002C5FBE"/>
    <w:rPr>
      <w:rFonts w:ascii="Arial" w:eastAsia="Times New Roman" w:hAnsi="Arial" w:cs="Arial"/>
      <w:color w:val="000000"/>
      <w:sz w:val="24"/>
      <w:szCs w:val="20"/>
      <w:lang w:eastAsia="pt-BR"/>
    </w:rPr>
  </w:style>
  <w:style w:type="character" w:styleId="Forte">
    <w:name w:val="Strong"/>
    <w:qFormat/>
    <w:rsid w:val="002C5FBE"/>
    <w:rPr>
      <w:b/>
      <w:bCs/>
    </w:rPr>
  </w:style>
  <w:style w:type="paragraph" w:styleId="Textodenotaderodap">
    <w:name w:val="footnote text"/>
    <w:basedOn w:val="Normal"/>
    <w:semiHidden/>
    <w:rsid w:val="002C5FB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semiHidden/>
    <w:rsid w:val="002C5FB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2C5FBE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t-BR"/>
    </w:rPr>
  </w:style>
  <w:style w:type="paragraph" w:customStyle="1" w:styleId="njormal">
    <w:name w:val="njormal"/>
    <w:basedOn w:val="Corpodetexto3"/>
    <w:rsid w:val="002C5FBE"/>
    <w:pPr>
      <w:jc w:val="both"/>
    </w:pPr>
    <w:rPr>
      <w:rFonts w:ascii="Times New Roman" w:hAnsi="Times New Roman" w:cs="Times New Roman"/>
      <w:bCs w:val="0"/>
      <w:sz w:val="24"/>
    </w:rPr>
  </w:style>
  <w:style w:type="paragraph" w:customStyle="1" w:styleId="noticia-texto">
    <w:name w:val="noticia-texto"/>
    <w:basedOn w:val="Normal"/>
    <w:rsid w:val="002C5FBE"/>
    <w:pPr>
      <w:spacing w:before="75" w:after="75" w:line="240" w:lineRule="auto"/>
    </w:pPr>
    <w:rPr>
      <w:rFonts w:ascii="Arial" w:eastAsia="Arial Unicode MS" w:hAnsi="Arial" w:cs="Arial"/>
      <w:sz w:val="18"/>
      <w:szCs w:val="18"/>
      <w:lang w:eastAsia="pt-BR"/>
    </w:rPr>
  </w:style>
  <w:style w:type="character" w:styleId="nfase">
    <w:name w:val="Emphasis"/>
    <w:uiPriority w:val="20"/>
    <w:qFormat/>
    <w:rsid w:val="002C5FBE"/>
    <w:rPr>
      <w:b/>
      <w:bCs/>
      <w:i w:val="0"/>
      <w:iCs w:val="0"/>
    </w:rPr>
  </w:style>
  <w:style w:type="paragraph" w:styleId="Cabealho">
    <w:name w:val="header"/>
    <w:basedOn w:val="Normal"/>
    <w:unhideWhenUsed/>
    <w:rsid w:val="002C5F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rsid w:val="002C5FBE"/>
  </w:style>
  <w:style w:type="paragraph" w:styleId="Rodap">
    <w:name w:val="footer"/>
    <w:basedOn w:val="Normal"/>
    <w:uiPriority w:val="99"/>
    <w:unhideWhenUsed/>
    <w:rsid w:val="002C5F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uiPriority w:val="99"/>
    <w:rsid w:val="002C5FBE"/>
  </w:style>
  <w:style w:type="character" w:customStyle="1" w:styleId="Ttulo1Char">
    <w:name w:val="Título 1 Char"/>
    <w:link w:val="Ttulo1"/>
    <w:uiPriority w:val="9"/>
    <w:rsid w:val="00647FF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647FF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573C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uiPriority w:val="99"/>
    <w:semiHidden/>
    <w:unhideWhenUsed/>
    <w:rsid w:val="00CF52C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F52CE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CF52CE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F52C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F52CE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E5B2D49A2DF0F45BFE7C03CE31AC6B5" ma:contentTypeVersion="6" ma:contentTypeDescription="Crie um novo documento." ma:contentTypeScope="" ma:versionID="20d50c6190b6c66b3304b89ffdfe4d1d">
  <xsd:schema xmlns:xsd="http://www.w3.org/2001/XMLSchema" xmlns:xs="http://www.w3.org/2001/XMLSchema" xmlns:p="http://schemas.microsoft.com/office/2006/metadata/properties" xmlns:ns2="5ca9d1e5-8313-4aac-801f-718a4f4375c4" xmlns:ns3="f211a81d-60fd-46ae-af0e-3fb04a329830" targetNamespace="http://schemas.microsoft.com/office/2006/metadata/properties" ma:root="true" ma:fieldsID="b483a7497d138647e3e0d2c6a16cd5a1" ns2:_="" ns3:_="">
    <xsd:import namespace="5ca9d1e5-8313-4aac-801f-718a4f4375c4"/>
    <xsd:import namespace="f211a81d-60fd-46ae-af0e-3fb04a329830"/>
    <xsd:element name="properties">
      <xsd:complexType>
        <xsd:sequence>
          <xsd:element name="documentManagement">
            <xsd:complexType>
              <xsd:all>
                <xsd:element ref="ns2:_x0071_ee5" minOccurs="0"/>
                <xsd:element ref="ns2:Data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9d1e5-8313-4aac-801f-718a4f4375c4" elementFormDefault="qualified">
    <xsd:import namespace="http://schemas.microsoft.com/office/2006/documentManagement/types"/>
    <xsd:import namespace="http://schemas.microsoft.com/office/infopath/2007/PartnerControls"/>
    <xsd:element name="_x0071_ee5" ma:index="8" nillable="true" ma:displayName="Data e Hora" ma:internalName="_x0071_ee5">
      <xsd:simpleType>
        <xsd:restriction base="dms:DateTime"/>
      </xsd:simpleType>
    </xsd:element>
    <xsd:element name="Data" ma:index="9" nillable="true" ma:displayName="Data" ma:format="DateOnly" ma:internalName="Data">
      <xsd:simpleType>
        <xsd:restriction base="dms:DateTime"/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1a81d-60fd-46ae-af0e-3fb04a329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5ca9d1e5-8313-4aac-801f-718a4f4375c4" xsi:nil="true"/>
    <_x0071_ee5 xmlns="5ca9d1e5-8313-4aac-801f-718a4f4375c4" xsi:nil="true"/>
  </documentManagement>
</p:properties>
</file>

<file path=customXml/itemProps1.xml><?xml version="1.0" encoding="utf-8"?>
<ds:datastoreItem xmlns:ds="http://schemas.openxmlformats.org/officeDocument/2006/customXml" ds:itemID="{3028C85A-786D-4EF4-A553-F57929E0D4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a9d1e5-8313-4aac-801f-718a4f4375c4"/>
    <ds:schemaRef ds:uri="f211a81d-60fd-46ae-af0e-3fb04a329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0B55AA-E6B7-4E8F-960D-760FAA0389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B36766-C7B6-45E9-95C9-184047385FE8}">
  <ds:schemaRefs>
    <ds:schemaRef ds:uri="http://schemas.microsoft.com/office/2006/metadata/properties"/>
    <ds:schemaRef ds:uri="http://schemas.microsoft.com/office/infopath/2007/PartnerControls"/>
    <ds:schemaRef ds:uri="5ca9d1e5-8313-4aac-801f-718a4f4375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908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CIA DE DESENV. E AÇÃO REGIONAL</Company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ovidio</dc:creator>
  <cp:lastModifiedBy>thiago.lopes</cp:lastModifiedBy>
  <cp:revision>26</cp:revision>
  <cp:lastPrinted>2015-07-29T18:15:00Z</cp:lastPrinted>
  <dcterms:created xsi:type="dcterms:W3CDTF">2017-11-13T16:46:00Z</dcterms:created>
  <dcterms:modified xsi:type="dcterms:W3CDTF">2017-12-12T19:06:00Z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0x0101007E5B2D49A2DF0F45BFE7C03CE31AC6B5</vt:lpwstr>
  </property>
</Properties>
</file>